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9C32" w14:textId="60D5BF38" w:rsidR="007133D9" w:rsidRPr="00657AB7" w:rsidRDefault="007133D9" w:rsidP="007133D9">
      <w:pPr>
        <w:spacing w:before="120" w:after="0"/>
        <w:jc w:val="right"/>
        <w:rPr>
          <w:rFonts w:ascii="Times New Roman" w:hAnsi="Times New Roman"/>
        </w:rPr>
      </w:pPr>
      <w:r w:rsidRPr="00657AB7">
        <w:rPr>
          <w:rFonts w:ascii="Times New Roman" w:hAnsi="Times New Roman"/>
        </w:rPr>
        <w:t xml:space="preserve">Pirkimo sąlygų </w:t>
      </w:r>
      <w:r w:rsidR="00512922">
        <w:rPr>
          <w:rFonts w:ascii="Times New Roman" w:hAnsi="Times New Roman"/>
          <w:lang w:val="en-US"/>
        </w:rPr>
        <w:t>2</w:t>
      </w:r>
      <w:r w:rsidRPr="00657AB7">
        <w:rPr>
          <w:rFonts w:ascii="Times New Roman" w:hAnsi="Times New Roman"/>
        </w:rPr>
        <w:t xml:space="preserve"> priedas</w:t>
      </w:r>
      <w:r w:rsidR="009066BE" w:rsidRPr="00657AB7">
        <w:rPr>
          <w:rFonts w:ascii="Times New Roman" w:hAnsi="Times New Roman"/>
        </w:rPr>
        <w:t xml:space="preserve"> „Techninė specifikacija“</w:t>
      </w:r>
    </w:p>
    <w:p w14:paraId="37891DB6" w14:textId="77777777" w:rsidR="009066BE" w:rsidRPr="00657AB7" w:rsidRDefault="009066BE" w:rsidP="008F3C1B">
      <w:pPr>
        <w:spacing w:before="120" w:after="0"/>
        <w:jc w:val="center"/>
        <w:rPr>
          <w:rFonts w:ascii="Times New Roman" w:hAnsi="Times New Roman"/>
          <w:b/>
          <w:color w:val="000000"/>
        </w:rPr>
      </w:pPr>
    </w:p>
    <w:p w14:paraId="4E5AF338" w14:textId="01947640" w:rsidR="008F3C1B" w:rsidRPr="00657AB7" w:rsidRDefault="008F3C1B" w:rsidP="009066BE">
      <w:pPr>
        <w:spacing w:before="240" w:after="240" w:line="240" w:lineRule="auto"/>
        <w:jc w:val="center"/>
        <w:rPr>
          <w:rFonts w:ascii="Times New Roman" w:hAnsi="Times New Roman"/>
          <w:b/>
          <w:color w:val="000000"/>
        </w:rPr>
      </w:pPr>
      <w:r w:rsidRPr="00657AB7">
        <w:rPr>
          <w:rFonts w:ascii="Times New Roman" w:hAnsi="Times New Roman"/>
          <w:b/>
          <w:color w:val="000000"/>
        </w:rPr>
        <w:t>TEHNINĖ SPECIFIKACIJA</w:t>
      </w:r>
    </w:p>
    <w:p w14:paraId="12318902" w14:textId="77777777" w:rsidR="008F3C1B" w:rsidRPr="00657AB7" w:rsidRDefault="008F3C1B" w:rsidP="008F3C1B">
      <w:pPr>
        <w:spacing w:before="120" w:after="0"/>
        <w:jc w:val="center"/>
        <w:rPr>
          <w:rFonts w:ascii="Times New Roman" w:hAnsi="Times New Roman"/>
          <w:b/>
          <w:color w:val="000000"/>
        </w:rPr>
      </w:pPr>
    </w:p>
    <w:p w14:paraId="6F21EA33" w14:textId="1B3C03DB" w:rsidR="008F3C1B" w:rsidRPr="00657AB7" w:rsidRDefault="0090527D" w:rsidP="008F3C1B">
      <w:pPr>
        <w:pStyle w:val="Default"/>
        <w:jc w:val="center"/>
        <w:rPr>
          <w:sz w:val="22"/>
          <w:szCs w:val="22"/>
        </w:rPr>
      </w:pPr>
      <w:r w:rsidRPr="0090527D">
        <w:rPr>
          <w:b/>
          <w:sz w:val="22"/>
          <w:szCs w:val="22"/>
        </w:rPr>
        <w:t>GEOGRAFIŠKAI NUO ELEKTROS ENERGIJOS VARTOJIMO VIETŲ NUTOLUSIOS SAULĖS IR (AR) VĖJO JĖGAINIŲ PARKO DALIES NUOM</w:t>
      </w:r>
      <w:r>
        <w:rPr>
          <w:b/>
          <w:sz w:val="22"/>
          <w:szCs w:val="22"/>
        </w:rPr>
        <w:t>A</w:t>
      </w:r>
    </w:p>
    <w:p w14:paraId="5EC2DAF6" w14:textId="75111DE5" w:rsidR="0095160A" w:rsidRPr="00657AB7" w:rsidRDefault="0095160A" w:rsidP="004B2F9E">
      <w:pPr>
        <w:pStyle w:val="Default"/>
        <w:numPr>
          <w:ilvl w:val="0"/>
          <w:numId w:val="1"/>
        </w:numPr>
        <w:spacing w:before="120"/>
        <w:ind w:left="714" w:hanging="357"/>
        <w:jc w:val="both"/>
        <w:rPr>
          <w:color w:val="auto"/>
          <w:sz w:val="22"/>
          <w:szCs w:val="22"/>
        </w:rPr>
      </w:pPr>
      <w:r w:rsidRPr="00657AB7">
        <w:rPr>
          <w:b/>
          <w:sz w:val="22"/>
          <w:szCs w:val="22"/>
        </w:rPr>
        <w:t xml:space="preserve">Pirkimo objektas </w:t>
      </w:r>
      <w:r w:rsidR="00447EF7">
        <w:t xml:space="preserve">geografiškai nuo elektros energijos vartojimo vietų nutolusios saulės elektrinės, vėjo jėgainės arba mišraus saulės ir vėjo jėgainių parko dalies </w:t>
      </w:r>
      <w:r w:rsidR="007133D9" w:rsidRPr="00657AB7">
        <w:rPr>
          <w:color w:val="auto"/>
          <w:sz w:val="22"/>
          <w:szCs w:val="22"/>
        </w:rPr>
        <w:t>(toliau – N</w:t>
      </w:r>
      <w:r w:rsidR="00447EF7">
        <w:rPr>
          <w:color w:val="auto"/>
          <w:sz w:val="22"/>
          <w:szCs w:val="22"/>
        </w:rPr>
        <w:t>SV</w:t>
      </w:r>
      <w:r w:rsidR="007133D9" w:rsidRPr="00657AB7">
        <w:rPr>
          <w:color w:val="auto"/>
          <w:sz w:val="22"/>
          <w:szCs w:val="22"/>
        </w:rPr>
        <w:t>E) nuom</w:t>
      </w:r>
      <w:r w:rsidR="00150084" w:rsidRPr="00657AB7">
        <w:rPr>
          <w:color w:val="auto"/>
          <w:sz w:val="22"/>
          <w:szCs w:val="22"/>
        </w:rPr>
        <w:t>a</w:t>
      </w:r>
      <w:r w:rsidR="007133D9" w:rsidRPr="00657AB7">
        <w:rPr>
          <w:color w:val="auto"/>
          <w:sz w:val="22"/>
          <w:szCs w:val="22"/>
        </w:rPr>
        <w:t xml:space="preserve">. </w:t>
      </w:r>
    </w:p>
    <w:p w14:paraId="7456F99D" w14:textId="2F4B5A97" w:rsidR="007133D9" w:rsidRPr="00657AB7" w:rsidRDefault="0095160A" w:rsidP="004B2F9E">
      <w:pPr>
        <w:pStyle w:val="Default"/>
        <w:numPr>
          <w:ilvl w:val="0"/>
          <w:numId w:val="1"/>
        </w:numPr>
        <w:spacing w:before="120"/>
        <w:ind w:left="714" w:hanging="357"/>
        <w:jc w:val="both"/>
        <w:rPr>
          <w:color w:val="auto"/>
          <w:sz w:val="22"/>
          <w:szCs w:val="22"/>
        </w:rPr>
      </w:pPr>
      <w:r w:rsidRPr="00657AB7">
        <w:rPr>
          <w:b/>
          <w:sz w:val="22"/>
          <w:szCs w:val="22"/>
        </w:rPr>
        <w:t xml:space="preserve">Pirkimo objekto apibūdinimas – </w:t>
      </w:r>
      <w:r w:rsidRPr="00657AB7">
        <w:rPr>
          <w:color w:val="auto"/>
          <w:sz w:val="22"/>
          <w:szCs w:val="22"/>
        </w:rPr>
        <w:t>perkam</w:t>
      </w:r>
      <w:r w:rsidR="00150084" w:rsidRPr="00657AB7">
        <w:rPr>
          <w:color w:val="auto"/>
          <w:sz w:val="22"/>
          <w:szCs w:val="22"/>
        </w:rPr>
        <w:t>a</w:t>
      </w:r>
      <w:r w:rsidRPr="00657AB7">
        <w:rPr>
          <w:color w:val="auto"/>
          <w:sz w:val="22"/>
          <w:szCs w:val="22"/>
        </w:rPr>
        <w:t xml:space="preserve"> NS</w:t>
      </w:r>
      <w:r w:rsidR="00706B7E">
        <w:rPr>
          <w:color w:val="auto"/>
          <w:sz w:val="22"/>
          <w:szCs w:val="22"/>
        </w:rPr>
        <w:t>V</w:t>
      </w:r>
      <w:r w:rsidRPr="00657AB7">
        <w:rPr>
          <w:color w:val="auto"/>
          <w:sz w:val="22"/>
          <w:szCs w:val="22"/>
        </w:rPr>
        <w:t>E nuom</w:t>
      </w:r>
      <w:r w:rsidR="00150084" w:rsidRPr="00657AB7">
        <w:rPr>
          <w:color w:val="auto"/>
          <w:sz w:val="22"/>
          <w:szCs w:val="22"/>
        </w:rPr>
        <w:t>a</w:t>
      </w:r>
      <w:r w:rsidRPr="00657AB7">
        <w:rPr>
          <w:color w:val="auto"/>
          <w:sz w:val="22"/>
          <w:szCs w:val="22"/>
        </w:rPr>
        <w:t>, įskaitant aptarnavim</w:t>
      </w:r>
      <w:r w:rsidR="00150084" w:rsidRPr="00657AB7">
        <w:rPr>
          <w:color w:val="auto"/>
          <w:sz w:val="22"/>
          <w:szCs w:val="22"/>
        </w:rPr>
        <w:t>o</w:t>
      </w:r>
      <w:r w:rsidRPr="00657AB7">
        <w:rPr>
          <w:color w:val="auto"/>
          <w:sz w:val="22"/>
          <w:szCs w:val="22"/>
        </w:rPr>
        <w:t xml:space="preserve"> ir priežiū</w:t>
      </w:r>
      <w:r w:rsidR="00150084" w:rsidRPr="00657AB7">
        <w:rPr>
          <w:color w:val="auto"/>
          <w:sz w:val="22"/>
          <w:szCs w:val="22"/>
        </w:rPr>
        <w:t>ros paslaugas.</w:t>
      </w:r>
      <w:r w:rsidRPr="00657AB7">
        <w:rPr>
          <w:color w:val="auto"/>
          <w:sz w:val="22"/>
          <w:szCs w:val="22"/>
        </w:rPr>
        <w:t xml:space="preserve"> </w:t>
      </w:r>
      <w:r w:rsidR="007133D9" w:rsidRPr="00657AB7">
        <w:rPr>
          <w:color w:val="auto"/>
          <w:sz w:val="22"/>
          <w:szCs w:val="22"/>
        </w:rPr>
        <w:t>NS</w:t>
      </w:r>
      <w:r w:rsidR="00706B7E">
        <w:rPr>
          <w:color w:val="auto"/>
          <w:sz w:val="22"/>
          <w:szCs w:val="22"/>
        </w:rPr>
        <w:t>V</w:t>
      </w:r>
      <w:r w:rsidR="007133D9" w:rsidRPr="00657AB7">
        <w:rPr>
          <w:color w:val="auto"/>
          <w:sz w:val="22"/>
          <w:szCs w:val="22"/>
        </w:rPr>
        <w:t>E aptarnavimo bei priežiūros paslaugos turi apimti NS</w:t>
      </w:r>
      <w:r w:rsidR="00706B7E">
        <w:rPr>
          <w:color w:val="auto"/>
          <w:sz w:val="22"/>
          <w:szCs w:val="22"/>
        </w:rPr>
        <w:t>V</w:t>
      </w:r>
      <w:r w:rsidR="007133D9" w:rsidRPr="00657AB7">
        <w:rPr>
          <w:color w:val="auto"/>
          <w:sz w:val="22"/>
          <w:szCs w:val="22"/>
        </w:rPr>
        <w:t xml:space="preserve">E ir jos įrenginių eksploatavimą ir techninę priežiūrą, </w:t>
      </w:r>
      <w:r w:rsidR="004B2E05" w:rsidRPr="00657AB7">
        <w:rPr>
          <w:color w:val="auto"/>
          <w:sz w:val="22"/>
          <w:szCs w:val="22"/>
        </w:rPr>
        <w:t xml:space="preserve">stebėsenos sistemą, </w:t>
      </w:r>
      <w:r w:rsidR="007133D9" w:rsidRPr="00657AB7">
        <w:rPr>
          <w:color w:val="auto"/>
          <w:sz w:val="22"/>
          <w:szCs w:val="22"/>
        </w:rPr>
        <w:t>NS</w:t>
      </w:r>
      <w:r w:rsidR="00706B7E">
        <w:rPr>
          <w:color w:val="auto"/>
          <w:sz w:val="22"/>
          <w:szCs w:val="22"/>
        </w:rPr>
        <w:t>V</w:t>
      </w:r>
      <w:r w:rsidR="007133D9" w:rsidRPr="00657AB7">
        <w:rPr>
          <w:color w:val="auto"/>
          <w:sz w:val="22"/>
          <w:szCs w:val="22"/>
        </w:rPr>
        <w:t xml:space="preserve">E ir jos įrenginių draudimą visam nuomos terminui, </w:t>
      </w:r>
      <w:r w:rsidR="004B2E05" w:rsidRPr="00657AB7">
        <w:rPr>
          <w:color w:val="auto"/>
          <w:sz w:val="22"/>
          <w:szCs w:val="22"/>
        </w:rPr>
        <w:t xml:space="preserve">apsaugą, </w:t>
      </w:r>
      <w:r w:rsidR="007133D9" w:rsidRPr="00657AB7">
        <w:rPr>
          <w:color w:val="auto"/>
          <w:sz w:val="22"/>
          <w:szCs w:val="22"/>
        </w:rPr>
        <w:t>administracines išlaidas,  NS</w:t>
      </w:r>
      <w:r w:rsidR="00706B7E">
        <w:rPr>
          <w:color w:val="auto"/>
          <w:sz w:val="22"/>
          <w:szCs w:val="22"/>
        </w:rPr>
        <w:t>V</w:t>
      </w:r>
      <w:r w:rsidR="007133D9" w:rsidRPr="00657AB7">
        <w:rPr>
          <w:color w:val="auto"/>
          <w:sz w:val="22"/>
          <w:szCs w:val="22"/>
        </w:rPr>
        <w:t>E savo reikmėms sunaudotos elektros energijos sąnaudų mokesčius, žemės bei nekilnojamojo turto mokesčius, nenumatytus atvejus ir kitus darbus, užtikrinančius tinkamą NS</w:t>
      </w:r>
      <w:r w:rsidR="00706B7E">
        <w:rPr>
          <w:color w:val="auto"/>
          <w:sz w:val="22"/>
          <w:szCs w:val="22"/>
        </w:rPr>
        <w:t>V</w:t>
      </w:r>
      <w:r w:rsidR="007133D9" w:rsidRPr="00657AB7">
        <w:rPr>
          <w:color w:val="auto"/>
          <w:sz w:val="22"/>
          <w:szCs w:val="22"/>
        </w:rPr>
        <w:t>E ir jos įrenginių veikimą.</w:t>
      </w:r>
      <w:r w:rsidR="004B2E05" w:rsidRPr="00657AB7">
        <w:rPr>
          <w:sz w:val="22"/>
        </w:rPr>
        <w:t xml:space="preserve"> </w:t>
      </w:r>
    </w:p>
    <w:p w14:paraId="47B3029B" w14:textId="77777777" w:rsidR="0095160A" w:rsidRPr="00657AB7" w:rsidRDefault="0095160A" w:rsidP="004B2F9E">
      <w:pPr>
        <w:pStyle w:val="Default"/>
        <w:numPr>
          <w:ilvl w:val="0"/>
          <w:numId w:val="1"/>
        </w:numPr>
        <w:spacing w:before="120"/>
        <w:ind w:left="714" w:hanging="357"/>
        <w:jc w:val="both"/>
        <w:rPr>
          <w:color w:val="auto"/>
          <w:sz w:val="22"/>
          <w:szCs w:val="22"/>
        </w:rPr>
      </w:pPr>
      <w:r w:rsidRPr="00657AB7">
        <w:rPr>
          <w:b/>
          <w:color w:val="auto"/>
          <w:sz w:val="22"/>
          <w:szCs w:val="22"/>
        </w:rPr>
        <w:t>Bendrieji reikalavimai</w:t>
      </w:r>
      <w:r w:rsidRPr="00657AB7">
        <w:rPr>
          <w:color w:val="auto"/>
          <w:sz w:val="22"/>
          <w:szCs w:val="22"/>
        </w:rPr>
        <w:t>:</w:t>
      </w:r>
    </w:p>
    <w:p w14:paraId="3EB3C881" w14:textId="07B04099" w:rsidR="00C52D65" w:rsidRPr="00657AB7" w:rsidRDefault="00611373" w:rsidP="00C52D65">
      <w:pPr>
        <w:pStyle w:val="Sraopastraipa"/>
        <w:numPr>
          <w:ilvl w:val="1"/>
          <w:numId w:val="6"/>
        </w:numPr>
        <w:spacing w:before="120" w:after="0" w:line="240" w:lineRule="auto"/>
        <w:ind w:hanging="720"/>
        <w:contextualSpacing w:val="0"/>
        <w:jc w:val="both"/>
        <w:rPr>
          <w:rFonts w:ascii="Times New Roman" w:hAnsi="Times New Roman"/>
        </w:rPr>
      </w:pPr>
      <w:r w:rsidRPr="00657AB7">
        <w:rPr>
          <w:rFonts w:ascii="Times New Roman" w:hAnsi="Times New Roman"/>
        </w:rPr>
        <w:t>Nuomojama NS</w:t>
      </w:r>
      <w:r w:rsidR="00187FCC">
        <w:rPr>
          <w:rFonts w:ascii="Times New Roman" w:hAnsi="Times New Roman"/>
        </w:rPr>
        <w:t>V</w:t>
      </w:r>
      <w:r w:rsidRPr="00657AB7">
        <w:rPr>
          <w:rFonts w:ascii="Times New Roman" w:hAnsi="Times New Roman"/>
        </w:rPr>
        <w:t>E, kaip saulės šviesos energijos modulių ir jų generuojamai galiai priskirtų technologinių įrenginių objektas</w:t>
      </w:r>
      <w:r w:rsidR="00187FCC">
        <w:rPr>
          <w:rFonts w:ascii="Times New Roman" w:hAnsi="Times New Roman"/>
        </w:rPr>
        <w:t xml:space="preserve"> ar vėjo jėgainė</w:t>
      </w:r>
      <w:r w:rsidRPr="00657AB7">
        <w:rPr>
          <w:rFonts w:ascii="Times New Roman" w:hAnsi="Times New Roman"/>
        </w:rPr>
        <w:t>, turi būti įrengta ant tiekėjo teisėtu būdu valdomo (nuosavybė, nuoma, panauda) žemės sklypo Lietuvos Respublikoje. Nuomojama NS</w:t>
      </w:r>
      <w:r w:rsidR="006A46A0">
        <w:rPr>
          <w:rFonts w:ascii="Times New Roman" w:hAnsi="Times New Roman"/>
        </w:rPr>
        <w:t>V</w:t>
      </w:r>
      <w:r w:rsidRPr="00657AB7">
        <w:rPr>
          <w:rFonts w:ascii="Times New Roman" w:hAnsi="Times New Roman"/>
        </w:rPr>
        <w:t>E turi būti valdoma tiekėjo nuosavybės teise. Su pasiūlymu privaloma pateikti informaciją ir tai pagrindžiančius dokumentus apie žemės sklypą (identifikaciniai duomenys), kuriame įrengta/bus įrengta NS</w:t>
      </w:r>
      <w:r w:rsidR="006A46A0">
        <w:rPr>
          <w:rFonts w:ascii="Times New Roman" w:hAnsi="Times New Roman"/>
        </w:rPr>
        <w:t>V</w:t>
      </w:r>
      <w:r w:rsidRPr="00657AB7">
        <w:rPr>
          <w:rFonts w:ascii="Times New Roman" w:hAnsi="Times New Roman"/>
        </w:rPr>
        <w:t xml:space="preserve">E, ir teisėtą jo valdymo pagrindą, taip pat Valstybinės energetikos reguliavimo tarybos išduotą leidimą plėtoti elektros energijos gamybos pajėgumus ne mažesnei </w:t>
      </w:r>
      <w:r w:rsidR="006A46A0">
        <w:rPr>
          <w:rFonts w:ascii="Times New Roman" w:hAnsi="Times New Roman"/>
        </w:rPr>
        <w:t>nei</w:t>
      </w:r>
      <w:r w:rsidR="00530DD6">
        <w:rPr>
          <w:rFonts w:ascii="Times New Roman" w:hAnsi="Times New Roman"/>
        </w:rPr>
        <w:t xml:space="preserve"> planuojamai išnuomoti</w:t>
      </w:r>
      <w:r w:rsidRPr="00657AB7">
        <w:rPr>
          <w:rFonts w:ascii="Times New Roman" w:hAnsi="Times New Roman"/>
        </w:rPr>
        <w:t xml:space="preserve"> galiai.</w:t>
      </w:r>
      <w:r w:rsidR="00C52D65" w:rsidRPr="00657AB7">
        <w:rPr>
          <w:rFonts w:ascii="Times New Roman" w:hAnsi="Times New Roman"/>
        </w:rPr>
        <w:t xml:space="preserve"> Nuomojama NS</w:t>
      </w:r>
      <w:r w:rsidR="00530DD6">
        <w:rPr>
          <w:rFonts w:ascii="Times New Roman" w:hAnsi="Times New Roman"/>
        </w:rPr>
        <w:t>V</w:t>
      </w:r>
      <w:r w:rsidR="00C52D65" w:rsidRPr="00657AB7">
        <w:rPr>
          <w:rFonts w:ascii="Times New Roman" w:hAnsi="Times New Roman"/>
        </w:rPr>
        <w:t>E gali būti tiek atskira NS</w:t>
      </w:r>
      <w:r w:rsidR="00530DD6">
        <w:rPr>
          <w:rFonts w:ascii="Times New Roman" w:hAnsi="Times New Roman"/>
        </w:rPr>
        <w:t>V</w:t>
      </w:r>
      <w:r w:rsidR="00C52D65" w:rsidRPr="00657AB7">
        <w:rPr>
          <w:rFonts w:ascii="Times New Roman" w:hAnsi="Times New Roman"/>
        </w:rPr>
        <w:t>E, tiek didesnės geografiškai nutolusios saulės šviesos energijos elektrinės („Saulės parko“)</w:t>
      </w:r>
      <w:r w:rsidR="00530DD6">
        <w:rPr>
          <w:rFonts w:ascii="Times New Roman" w:hAnsi="Times New Roman"/>
        </w:rPr>
        <w:t xml:space="preserve"> ar vėjo jėgainės</w:t>
      </w:r>
      <w:r w:rsidR="00C52D65" w:rsidRPr="00657AB7">
        <w:rPr>
          <w:rFonts w:ascii="Times New Roman" w:hAnsi="Times New Roman"/>
        </w:rPr>
        <w:t xml:space="preserve"> dalis</w:t>
      </w:r>
      <w:r w:rsidR="003A6D69" w:rsidRPr="00657AB7">
        <w:rPr>
          <w:rFonts w:ascii="Times New Roman" w:hAnsi="Times New Roman"/>
        </w:rPr>
        <w:t>.</w:t>
      </w:r>
    </w:p>
    <w:p w14:paraId="2A24B062" w14:textId="54C96920" w:rsidR="00C52D65" w:rsidRPr="00657AB7" w:rsidRDefault="00611373" w:rsidP="00C52D65">
      <w:pPr>
        <w:pStyle w:val="Sraopastraipa"/>
        <w:numPr>
          <w:ilvl w:val="1"/>
          <w:numId w:val="6"/>
        </w:numPr>
        <w:spacing w:before="120" w:after="0" w:line="240" w:lineRule="auto"/>
        <w:ind w:hanging="720"/>
        <w:contextualSpacing w:val="0"/>
        <w:jc w:val="both"/>
        <w:rPr>
          <w:rFonts w:ascii="Times New Roman" w:hAnsi="Times New Roman"/>
        </w:rPr>
      </w:pPr>
      <w:r w:rsidRPr="00657AB7">
        <w:rPr>
          <w:rFonts w:ascii="Times New Roman" w:hAnsi="Times New Roman"/>
        </w:rPr>
        <w:t>NS</w:t>
      </w:r>
      <w:r w:rsidR="00200C13">
        <w:rPr>
          <w:rFonts w:ascii="Times New Roman" w:hAnsi="Times New Roman"/>
        </w:rPr>
        <w:t>V</w:t>
      </w:r>
      <w:r w:rsidRPr="00657AB7">
        <w:rPr>
          <w:rFonts w:ascii="Times New Roman" w:hAnsi="Times New Roman"/>
        </w:rPr>
        <w:t>E priėmimo – perdavimo akto pasirašymo metu tiekėjas turi turėti Valstybinės energetikos reguliavimo tarybos išduotą leidimą gaminti elektros energiją ir jį su aktu pateikti Perkančiajam subjektui.</w:t>
      </w:r>
      <w:r w:rsidR="00C52D65" w:rsidRPr="00657AB7">
        <w:rPr>
          <w:rFonts w:ascii="Times New Roman" w:hAnsi="Times New Roman"/>
        </w:rPr>
        <w:t xml:space="preserve"> </w:t>
      </w:r>
    </w:p>
    <w:p w14:paraId="352FEB20" w14:textId="586F41D8" w:rsidR="00611373" w:rsidRPr="00657AB7" w:rsidRDefault="00611373" w:rsidP="00611373">
      <w:pPr>
        <w:pStyle w:val="Sraopastraipa"/>
        <w:numPr>
          <w:ilvl w:val="1"/>
          <w:numId w:val="6"/>
        </w:numPr>
        <w:spacing w:before="120" w:after="0" w:line="240" w:lineRule="auto"/>
        <w:ind w:hanging="720"/>
        <w:contextualSpacing w:val="0"/>
        <w:jc w:val="both"/>
        <w:rPr>
          <w:rFonts w:ascii="Times New Roman" w:hAnsi="Times New Roman"/>
        </w:rPr>
      </w:pPr>
      <w:r w:rsidRPr="00657AB7">
        <w:rPr>
          <w:rFonts w:ascii="Times New Roman" w:hAnsi="Times New Roman"/>
        </w:rPr>
        <w:t>NS</w:t>
      </w:r>
      <w:r w:rsidR="00E72F8E">
        <w:rPr>
          <w:rFonts w:ascii="Times New Roman" w:hAnsi="Times New Roman"/>
        </w:rPr>
        <w:t>V</w:t>
      </w:r>
      <w:r w:rsidRPr="00657AB7">
        <w:rPr>
          <w:rFonts w:ascii="Times New Roman" w:hAnsi="Times New Roman"/>
        </w:rPr>
        <w:t xml:space="preserve">E nuomos terminas – </w:t>
      </w:r>
      <w:r w:rsidR="00E72F8E">
        <w:rPr>
          <w:rFonts w:ascii="Times New Roman" w:hAnsi="Times New Roman"/>
          <w:lang w:val="en-US"/>
        </w:rPr>
        <w:t>3</w:t>
      </w:r>
      <w:r w:rsidR="00D66494">
        <w:rPr>
          <w:rFonts w:ascii="Times New Roman" w:hAnsi="Times New Roman"/>
          <w:lang w:val="en-US"/>
        </w:rPr>
        <w:t>6</w:t>
      </w:r>
      <w:r w:rsidRPr="00657AB7">
        <w:rPr>
          <w:rFonts w:ascii="Times New Roman" w:hAnsi="Times New Roman"/>
        </w:rPr>
        <w:t xml:space="preserve"> (</w:t>
      </w:r>
      <w:r w:rsidR="004D3EE0">
        <w:rPr>
          <w:rFonts w:ascii="Times New Roman" w:hAnsi="Times New Roman"/>
        </w:rPr>
        <w:t>trisdešim</w:t>
      </w:r>
      <w:r w:rsidR="00D66494">
        <w:rPr>
          <w:rFonts w:ascii="Times New Roman" w:hAnsi="Times New Roman"/>
        </w:rPr>
        <w:t>t</w:t>
      </w:r>
      <w:r w:rsidR="004D3EE0">
        <w:rPr>
          <w:rFonts w:ascii="Times New Roman" w:hAnsi="Times New Roman"/>
        </w:rPr>
        <w:t xml:space="preserve"> šešių</w:t>
      </w:r>
      <w:r w:rsidRPr="00657AB7">
        <w:rPr>
          <w:rFonts w:ascii="Times New Roman" w:hAnsi="Times New Roman"/>
        </w:rPr>
        <w:t>) m</w:t>
      </w:r>
      <w:r w:rsidR="004D3EE0">
        <w:rPr>
          <w:rFonts w:ascii="Times New Roman" w:hAnsi="Times New Roman"/>
        </w:rPr>
        <w:t>ėnesių</w:t>
      </w:r>
      <w:r w:rsidRPr="00657AB7">
        <w:rPr>
          <w:rFonts w:ascii="Times New Roman" w:hAnsi="Times New Roman"/>
        </w:rPr>
        <w:t xml:space="preserve"> laikotarpis, skaičiuojamas nuo NS</w:t>
      </w:r>
      <w:r w:rsidR="00E72F8E">
        <w:rPr>
          <w:rFonts w:ascii="Times New Roman" w:hAnsi="Times New Roman"/>
        </w:rPr>
        <w:t>V</w:t>
      </w:r>
      <w:r w:rsidRPr="00657AB7">
        <w:rPr>
          <w:rFonts w:ascii="Times New Roman" w:hAnsi="Times New Roman"/>
        </w:rPr>
        <w:t xml:space="preserve">E priėmimo – perdavimo akto pasirašymo dienos. NSE priėmimo – perdavimo aktas, kuriuo Perkančiajam subjektui perduodama teisė valdyti ir naudotis NSE, turi būti pateiktas pasirašyti ne vėliau kaip per 30 kalendorinių dienų nuo pirkimo sutarties pasirašymo dienos. Esant nenumatytoms, nuo tiekėjo valios nepriklausančioms aplinkybėms, Perkančiajam subjektui ir tiekėjui raštu išreiškus tam sutikimą, minėtas terminas gali būti pratęstas vieną kartą ir ne ilgiau kaip 30 kalendorinių dienų laikotarpiui. </w:t>
      </w:r>
    </w:p>
    <w:p w14:paraId="0A5BE7FF" w14:textId="1A8B8EAE" w:rsidR="00611373" w:rsidRDefault="00611373" w:rsidP="00611373">
      <w:pPr>
        <w:pStyle w:val="Sraopastraipa"/>
        <w:numPr>
          <w:ilvl w:val="1"/>
          <w:numId w:val="6"/>
        </w:numPr>
        <w:spacing w:before="120" w:after="0" w:line="240" w:lineRule="auto"/>
        <w:ind w:hanging="720"/>
        <w:contextualSpacing w:val="0"/>
        <w:jc w:val="both"/>
        <w:rPr>
          <w:rFonts w:ascii="Times New Roman" w:hAnsi="Times New Roman"/>
        </w:rPr>
      </w:pPr>
      <w:r w:rsidRPr="00657AB7">
        <w:rPr>
          <w:rFonts w:ascii="Times New Roman" w:hAnsi="Times New Roman"/>
        </w:rPr>
        <w:t xml:space="preserve">Už </w:t>
      </w:r>
      <w:r w:rsidR="00150084" w:rsidRPr="00657AB7">
        <w:rPr>
          <w:rFonts w:ascii="Times New Roman" w:hAnsi="Times New Roman"/>
        </w:rPr>
        <w:t>nuomą</w:t>
      </w:r>
      <w:r w:rsidRPr="00657AB7">
        <w:rPr>
          <w:rFonts w:ascii="Times New Roman" w:hAnsi="Times New Roman"/>
        </w:rPr>
        <w:t xml:space="preserve"> tiekėjui kas mėnesį bus mokama fiksuota kaina (nuomos mokestis), į kurią turi būti įskaičiuota visa NS</w:t>
      </w:r>
      <w:r w:rsidR="008920D3">
        <w:rPr>
          <w:rFonts w:ascii="Times New Roman" w:hAnsi="Times New Roman"/>
        </w:rPr>
        <w:t>V</w:t>
      </w:r>
      <w:r w:rsidRPr="00657AB7">
        <w:rPr>
          <w:rFonts w:ascii="Times New Roman" w:hAnsi="Times New Roman"/>
        </w:rPr>
        <w:t>E gaminamos elektros energijos vartojimo bei NS</w:t>
      </w:r>
      <w:r w:rsidR="008920D3">
        <w:rPr>
          <w:rFonts w:ascii="Times New Roman" w:hAnsi="Times New Roman"/>
        </w:rPr>
        <w:t>V</w:t>
      </w:r>
      <w:r w:rsidRPr="00657AB7">
        <w:rPr>
          <w:rFonts w:ascii="Times New Roman" w:hAnsi="Times New Roman"/>
        </w:rPr>
        <w:t xml:space="preserve">E aptarnavimo ir priežiūros kaina bei visos rinkliavos. Perkantysis subjektas neįsipareigoja papildomai apmokėti nei aptarnavimo ir priežiūros paslaugų, nei medžiagų/detalių kainos. </w:t>
      </w:r>
      <w:r w:rsidR="00150084" w:rsidRPr="00657AB7">
        <w:rPr>
          <w:rFonts w:ascii="Times New Roman" w:hAnsi="Times New Roman"/>
        </w:rPr>
        <w:t>N</w:t>
      </w:r>
      <w:r w:rsidRPr="00657AB7">
        <w:rPr>
          <w:rFonts w:ascii="Times New Roman" w:hAnsi="Times New Roman"/>
        </w:rPr>
        <w:t>uomos mokestis pradedama</w:t>
      </w:r>
      <w:r w:rsidR="00150084" w:rsidRPr="00657AB7">
        <w:rPr>
          <w:rFonts w:ascii="Times New Roman" w:hAnsi="Times New Roman"/>
        </w:rPr>
        <w:t>s</w:t>
      </w:r>
      <w:r w:rsidRPr="00657AB7">
        <w:rPr>
          <w:rFonts w:ascii="Times New Roman" w:hAnsi="Times New Roman"/>
        </w:rPr>
        <w:t xml:space="preserve"> skaičiuoti nuo NS</w:t>
      </w:r>
      <w:r w:rsidR="008920D3">
        <w:rPr>
          <w:rFonts w:ascii="Times New Roman" w:hAnsi="Times New Roman"/>
        </w:rPr>
        <w:t>V</w:t>
      </w:r>
      <w:r w:rsidRPr="00657AB7">
        <w:rPr>
          <w:rFonts w:ascii="Times New Roman" w:hAnsi="Times New Roman"/>
        </w:rPr>
        <w:t>E priėmimo-perdavimo akto pasirašymo dienos.</w:t>
      </w:r>
    </w:p>
    <w:p w14:paraId="06947B29" w14:textId="46586869" w:rsidR="00AA1927" w:rsidRPr="00657AB7" w:rsidRDefault="00657F73" w:rsidP="00611373">
      <w:pPr>
        <w:pStyle w:val="Sraopastraipa"/>
        <w:numPr>
          <w:ilvl w:val="1"/>
          <w:numId w:val="6"/>
        </w:numPr>
        <w:spacing w:before="120" w:after="0" w:line="240" w:lineRule="auto"/>
        <w:ind w:hanging="720"/>
        <w:contextualSpacing w:val="0"/>
        <w:jc w:val="both"/>
        <w:rPr>
          <w:rFonts w:ascii="Times New Roman" w:hAnsi="Times New Roman"/>
        </w:rPr>
      </w:pPr>
      <w:r>
        <w:rPr>
          <w:rFonts w:ascii="Times New Roman" w:hAnsi="Times New Roman"/>
        </w:rPr>
        <w:t>NSVE</w:t>
      </w:r>
      <w:r w:rsidR="00AA1927" w:rsidRPr="00AA1927">
        <w:rPr>
          <w:rFonts w:ascii="Times New Roman" w:hAnsi="Times New Roman"/>
        </w:rPr>
        <w:t xml:space="preserve"> privalo užtikrinti sutartyje numatytą metinį elektros energijos kiekį nepriklausomai nuo elektrinės technologijos, elektrinės amžiaus, technologinių gedimų, įrangos nusidėvėjimo ar kitų eksploatacinių aplinkybių.</w:t>
      </w:r>
    </w:p>
    <w:p w14:paraId="6F0241A6" w14:textId="3884009D" w:rsidR="00BC1E21" w:rsidRPr="00BC1E21" w:rsidRDefault="00150084" w:rsidP="003A6D69">
      <w:pPr>
        <w:pStyle w:val="Sraopastraipa"/>
        <w:numPr>
          <w:ilvl w:val="1"/>
          <w:numId w:val="6"/>
        </w:numPr>
        <w:spacing w:before="120" w:after="0" w:line="240" w:lineRule="auto"/>
        <w:ind w:hanging="720"/>
        <w:contextualSpacing w:val="0"/>
        <w:jc w:val="both"/>
        <w:rPr>
          <w:rFonts w:ascii="Times New Roman" w:hAnsi="Times New Roman"/>
        </w:rPr>
      </w:pPr>
      <w:r w:rsidRPr="00BC1E21">
        <w:rPr>
          <w:rFonts w:ascii="Times New Roman" w:hAnsi="Times New Roman"/>
        </w:rPr>
        <w:t>Nuomos</w:t>
      </w:r>
      <w:r w:rsidR="00611373" w:rsidRPr="00BC1E21">
        <w:rPr>
          <w:rFonts w:ascii="Times New Roman" w:hAnsi="Times New Roman"/>
        </w:rPr>
        <w:t xml:space="preserve"> laikotarpiu tiekėjas turi užtikrinti NS</w:t>
      </w:r>
      <w:r w:rsidR="00297B31" w:rsidRPr="00BC1E21">
        <w:rPr>
          <w:rFonts w:ascii="Times New Roman" w:hAnsi="Times New Roman"/>
        </w:rPr>
        <w:t>V</w:t>
      </w:r>
      <w:r w:rsidR="00611373" w:rsidRPr="00BC1E21">
        <w:rPr>
          <w:rFonts w:ascii="Times New Roman" w:hAnsi="Times New Roman"/>
        </w:rPr>
        <w:t>E, įskaitant joje esančių įrenginių, veikimą ir techninę priežiūrą. Įvykus avarijai ar sutrikimui, tiekėjas greičiausiai techniškai įmanomu laiku, bet ne vėliau kaip per 10 (dešimt) kalendorinių dienų nuo sužinojimo apie avariją ar sutrikimą dienos, turi atstatyti NS</w:t>
      </w:r>
      <w:r w:rsidR="00297B31" w:rsidRPr="00BC1E21">
        <w:rPr>
          <w:rFonts w:ascii="Times New Roman" w:hAnsi="Times New Roman"/>
        </w:rPr>
        <w:t>V</w:t>
      </w:r>
      <w:r w:rsidR="00611373" w:rsidRPr="00BC1E21">
        <w:rPr>
          <w:rFonts w:ascii="Times New Roman" w:hAnsi="Times New Roman"/>
        </w:rPr>
        <w:t xml:space="preserve">E ir joje esančių įrenginių veikimą, išskyrus atvejus, kai tiekėjas su Perkančiuoju subjektu susitaria dėl kitokio termino. </w:t>
      </w:r>
      <w:r w:rsidR="00BC1E21" w:rsidRPr="00BC1E21">
        <w:rPr>
          <w:rFonts w:ascii="Times New Roman" w:hAnsi="Times New Roman"/>
        </w:rPr>
        <w:t>Įvykus gedimui arba avarijai, tiekėjas privalo per techniškai įmanomą terminą atstatyti elektrinės veikimą, tačiau tai neatleidžia tiekėjo nuo pareigos užtikrinti sutartyje numatytą metinį elektros energijos kiekį.</w:t>
      </w:r>
    </w:p>
    <w:p w14:paraId="178BFAD2" w14:textId="05A3911A" w:rsidR="003A6D69" w:rsidRPr="00657AB7" w:rsidRDefault="00060572" w:rsidP="003A6D69">
      <w:pPr>
        <w:pStyle w:val="Sraopastraipa"/>
        <w:numPr>
          <w:ilvl w:val="1"/>
          <w:numId w:val="6"/>
        </w:numPr>
        <w:spacing w:before="120" w:after="0" w:line="240" w:lineRule="auto"/>
        <w:ind w:hanging="720"/>
        <w:contextualSpacing w:val="0"/>
        <w:jc w:val="both"/>
        <w:rPr>
          <w:rFonts w:ascii="Times New Roman" w:hAnsi="Times New Roman"/>
        </w:rPr>
      </w:pPr>
      <w:r>
        <w:rPr>
          <w:rFonts w:ascii="Times New Roman" w:hAnsi="Times New Roman"/>
        </w:rPr>
        <w:lastRenderedPageBreak/>
        <w:t>NSVE</w:t>
      </w:r>
      <w:r w:rsidRPr="00060572">
        <w:rPr>
          <w:rFonts w:ascii="Times New Roman" w:hAnsi="Times New Roman"/>
        </w:rPr>
        <w:t xml:space="preserve"> turi turėti nuotolinę stebėsenos sistemą, leidžiančią stebėti elektrinės veikimą, pagamintą elektros energijos kiekį bei istorinius generacijos duomenis. Prisijungimo duomenys prie monitoring</w:t>
      </w:r>
      <w:r>
        <w:rPr>
          <w:rFonts w:ascii="Times New Roman" w:hAnsi="Times New Roman"/>
        </w:rPr>
        <w:t>o</w:t>
      </w:r>
      <w:r w:rsidRPr="00060572">
        <w:rPr>
          <w:rFonts w:ascii="Times New Roman" w:hAnsi="Times New Roman"/>
        </w:rPr>
        <w:t xml:space="preserve"> sistemos turi būti pateiktas Užsakovui.</w:t>
      </w:r>
    </w:p>
    <w:p w14:paraId="5EA3BADB" w14:textId="7D40EF2E" w:rsidR="00611373" w:rsidRPr="00657AB7" w:rsidRDefault="00150084" w:rsidP="00611373">
      <w:pPr>
        <w:pStyle w:val="Sraopastraipa"/>
        <w:numPr>
          <w:ilvl w:val="1"/>
          <w:numId w:val="6"/>
        </w:numPr>
        <w:spacing w:before="120" w:after="0" w:line="240" w:lineRule="auto"/>
        <w:ind w:hanging="720"/>
        <w:contextualSpacing w:val="0"/>
        <w:jc w:val="both"/>
        <w:rPr>
          <w:rFonts w:ascii="Times New Roman" w:hAnsi="Times New Roman"/>
        </w:rPr>
      </w:pPr>
      <w:r w:rsidRPr="00657AB7">
        <w:rPr>
          <w:rFonts w:ascii="Times New Roman" w:hAnsi="Times New Roman"/>
        </w:rPr>
        <w:t>Nuomos</w:t>
      </w:r>
      <w:r w:rsidR="00611373" w:rsidRPr="00657AB7">
        <w:rPr>
          <w:rFonts w:ascii="Times New Roman" w:hAnsi="Times New Roman"/>
        </w:rPr>
        <w:t xml:space="preserve"> laikotarpiu tiekėjas ne rečiau kaip 1 (vieną) kartą per kalendorinius metus turi atlikti reguliarią NS</w:t>
      </w:r>
      <w:r w:rsidR="00913B9F">
        <w:rPr>
          <w:rFonts w:ascii="Times New Roman" w:hAnsi="Times New Roman"/>
        </w:rPr>
        <w:t>V</w:t>
      </w:r>
      <w:r w:rsidR="00611373" w:rsidRPr="00657AB7">
        <w:rPr>
          <w:rFonts w:ascii="Times New Roman" w:hAnsi="Times New Roman"/>
        </w:rPr>
        <w:t>E bei joje esančių įrenginių patikrą ir įvertinti tiek bendrą NS</w:t>
      </w:r>
      <w:r w:rsidR="00913B9F">
        <w:rPr>
          <w:rFonts w:ascii="Times New Roman" w:hAnsi="Times New Roman"/>
        </w:rPr>
        <w:t>V</w:t>
      </w:r>
      <w:r w:rsidR="00611373" w:rsidRPr="00657AB7">
        <w:rPr>
          <w:rFonts w:ascii="Times New Roman" w:hAnsi="Times New Roman"/>
        </w:rPr>
        <w:t>E, tiek mechaninį NS</w:t>
      </w:r>
      <w:r w:rsidR="00913B9F">
        <w:rPr>
          <w:rFonts w:ascii="Times New Roman" w:hAnsi="Times New Roman"/>
        </w:rPr>
        <w:t>V</w:t>
      </w:r>
      <w:r w:rsidR="00611373" w:rsidRPr="00657AB7">
        <w:rPr>
          <w:rFonts w:ascii="Times New Roman" w:hAnsi="Times New Roman"/>
        </w:rPr>
        <w:t>E esančios įrangos funkcionalumą, NSE saugumą užtikrinančios įrangos funkcionavimą, fiksuoti matomus įrangos pažeidimus, patamsėjimus ir pan. Atliktos patikros rezultatai, užfiksuoti patikros akte, per protingą terminą turi būti pateikti Perkančiajam subjektui.</w:t>
      </w:r>
    </w:p>
    <w:p w14:paraId="4A443CE0" w14:textId="5FAB93BC" w:rsidR="00611373" w:rsidRDefault="00150084" w:rsidP="00611373">
      <w:pPr>
        <w:pStyle w:val="Sraopastraipa"/>
        <w:numPr>
          <w:ilvl w:val="1"/>
          <w:numId w:val="6"/>
        </w:numPr>
        <w:spacing w:before="120" w:after="0" w:line="240" w:lineRule="auto"/>
        <w:ind w:hanging="720"/>
        <w:contextualSpacing w:val="0"/>
        <w:jc w:val="both"/>
        <w:rPr>
          <w:rFonts w:ascii="Times New Roman" w:hAnsi="Times New Roman"/>
        </w:rPr>
      </w:pPr>
      <w:r w:rsidRPr="00657AB7">
        <w:rPr>
          <w:rFonts w:ascii="Times New Roman" w:hAnsi="Times New Roman"/>
        </w:rPr>
        <w:t>Nuomos</w:t>
      </w:r>
      <w:r w:rsidR="00611373" w:rsidRPr="00657AB7">
        <w:rPr>
          <w:rFonts w:ascii="Times New Roman" w:hAnsi="Times New Roman"/>
        </w:rPr>
        <w:t xml:space="preserve"> laikotarpiu tiekėjas turi apdrausti NS</w:t>
      </w:r>
      <w:r w:rsidR="00C671E7">
        <w:rPr>
          <w:rFonts w:ascii="Times New Roman" w:hAnsi="Times New Roman"/>
        </w:rPr>
        <w:t>V</w:t>
      </w:r>
      <w:r w:rsidR="00611373" w:rsidRPr="00657AB7">
        <w:rPr>
          <w:rFonts w:ascii="Times New Roman" w:hAnsi="Times New Roman"/>
        </w:rPr>
        <w:t>E ir jos įrenginius ir užtikrinti, kad toks draudimas nepertraukiamai galiotų visą NS</w:t>
      </w:r>
      <w:r w:rsidR="00C671E7">
        <w:rPr>
          <w:rFonts w:ascii="Times New Roman" w:hAnsi="Times New Roman"/>
        </w:rPr>
        <w:t>V</w:t>
      </w:r>
      <w:r w:rsidR="00611373" w:rsidRPr="00657AB7">
        <w:rPr>
          <w:rFonts w:ascii="Times New Roman" w:hAnsi="Times New Roman"/>
        </w:rPr>
        <w:t xml:space="preserve">E nuomos terminą: (i) turto draudimu (nuo gaisro, sprogimo, žaibo trenkimo, vagystės ir gamtinių jėgų, naudos gavėju nurodant tiekėją); (ii) tiekėjo civilinę atsakomybę nuo rizikų, </w:t>
      </w:r>
      <w:bookmarkStart w:id="0" w:name="_Hlk65144595"/>
      <w:r w:rsidR="00611373" w:rsidRPr="00657AB7">
        <w:rPr>
          <w:rFonts w:ascii="Times New Roman" w:hAnsi="Times New Roman"/>
        </w:rPr>
        <w:t xml:space="preserve">susijusių su </w:t>
      </w:r>
      <w:r w:rsidRPr="00657AB7">
        <w:rPr>
          <w:rFonts w:ascii="Times New Roman" w:hAnsi="Times New Roman"/>
        </w:rPr>
        <w:t xml:space="preserve">nuoma ir su ja susijusių </w:t>
      </w:r>
      <w:r w:rsidR="00611373" w:rsidRPr="00657AB7">
        <w:rPr>
          <w:rFonts w:ascii="Times New Roman" w:hAnsi="Times New Roman"/>
        </w:rPr>
        <w:t>paslaugų teikimu</w:t>
      </w:r>
      <w:bookmarkEnd w:id="0"/>
      <w:r w:rsidR="00611373" w:rsidRPr="00657AB7">
        <w:rPr>
          <w:rFonts w:ascii="Times New Roman" w:hAnsi="Times New Roman"/>
        </w:rPr>
        <w:t>.</w:t>
      </w:r>
    </w:p>
    <w:p w14:paraId="5FF68685" w14:textId="242987F0" w:rsidR="008866E6" w:rsidRPr="00657AB7" w:rsidRDefault="008866E6" w:rsidP="00611373">
      <w:pPr>
        <w:pStyle w:val="Sraopastraipa"/>
        <w:numPr>
          <w:ilvl w:val="1"/>
          <w:numId w:val="6"/>
        </w:numPr>
        <w:spacing w:before="120" w:after="0" w:line="240" w:lineRule="auto"/>
        <w:ind w:hanging="720"/>
        <w:contextualSpacing w:val="0"/>
        <w:jc w:val="both"/>
        <w:rPr>
          <w:rFonts w:ascii="Times New Roman" w:hAnsi="Times New Roman"/>
        </w:rPr>
      </w:pPr>
      <w:r w:rsidRPr="008866E6">
        <w:rPr>
          <w:rFonts w:ascii="Times New Roman" w:hAnsi="Times New Roman"/>
        </w:rPr>
        <w:t xml:space="preserve">Nutolusiam gaminančiam vartotojui privalo būti taikomas „net </w:t>
      </w:r>
      <w:proofErr w:type="spellStart"/>
      <w:r w:rsidRPr="008866E6">
        <w:rPr>
          <w:rFonts w:ascii="Times New Roman" w:hAnsi="Times New Roman"/>
        </w:rPr>
        <w:t>metering</w:t>
      </w:r>
      <w:proofErr w:type="spellEnd"/>
      <w:r w:rsidRPr="008866E6">
        <w:rPr>
          <w:rFonts w:ascii="Times New Roman" w:hAnsi="Times New Roman"/>
        </w:rPr>
        <w:t xml:space="preserve">“ atsiskaitymo modelis. Jeigu sutarties galiojimo laikotarpiu teisės aktų, reguliatoriaus ar kitų kompetentingų institucijų sprendimu atsiskaitymo modelis būtų priverstinai pakeistas į </w:t>
      </w:r>
      <w:r w:rsidR="000D6D35">
        <w:rPr>
          <w:rFonts w:ascii="Times New Roman" w:hAnsi="Times New Roman"/>
        </w:rPr>
        <w:t>grynojo atsiskaitymo (</w:t>
      </w:r>
      <w:r w:rsidRPr="008866E6">
        <w:rPr>
          <w:rFonts w:ascii="Times New Roman" w:hAnsi="Times New Roman"/>
        </w:rPr>
        <w:t xml:space="preserve">„net </w:t>
      </w:r>
      <w:proofErr w:type="spellStart"/>
      <w:r w:rsidRPr="008866E6">
        <w:rPr>
          <w:rFonts w:ascii="Times New Roman" w:hAnsi="Times New Roman"/>
        </w:rPr>
        <w:t>billing</w:t>
      </w:r>
      <w:proofErr w:type="spellEnd"/>
      <w:r w:rsidRPr="008866E6">
        <w:rPr>
          <w:rFonts w:ascii="Times New Roman" w:hAnsi="Times New Roman"/>
        </w:rPr>
        <w:t>“</w:t>
      </w:r>
      <w:r w:rsidR="000D6D35">
        <w:rPr>
          <w:rFonts w:ascii="Times New Roman" w:hAnsi="Times New Roman"/>
        </w:rPr>
        <w:t>)</w:t>
      </w:r>
      <w:r w:rsidRPr="008866E6">
        <w:rPr>
          <w:rFonts w:ascii="Times New Roman" w:hAnsi="Times New Roman"/>
        </w:rPr>
        <w:t>, Užsakovas turi teisę vienašališkai nutraukti sutartį netaikant jokių baudų, netesybų ar kitų sankcijų</w:t>
      </w:r>
      <w:r>
        <w:rPr>
          <w:rFonts w:ascii="Times New Roman" w:hAnsi="Times New Roman"/>
        </w:rPr>
        <w:t>.</w:t>
      </w:r>
    </w:p>
    <w:p w14:paraId="4AFE79EB" w14:textId="77777777" w:rsidR="00150084" w:rsidRPr="00657AB7" w:rsidRDefault="00150084" w:rsidP="00150084">
      <w:pPr>
        <w:pStyle w:val="Sraopastraipa"/>
        <w:spacing w:before="120" w:after="0" w:line="240" w:lineRule="auto"/>
        <w:ind w:left="1440"/>
        <w:contextualSpacing w:val="0"/>
        <w:jc w:val="both"/>
        <w:rPr>
          <w:rFonts w:ascii="Times New Roman" w:hAnsi="Times New Roman"/>
        </w:rPr>
      </w:pPr>
    </w:p>
    <w:p w14:paraId="1ED40755" w14:textId="77777777" w:rsidR="007133D9" w:rsidRPr="00657AB7" w:rsidRDefault="007133D9" w:rsidP="007133D9">
      <w:pPr>
        <w:pStyle w:val="Sraopastraipa"/>
        <w:numPr>
          <w:ilvl w:val="0"/>
          <w:numId w:val="1"/>
        </w:numPr>
        <w:spacing w:before="120" w:after="0" w:line="240" w:lineRule="auto"/>
        <w:ind w:left="714" w:hanging="357"/>
        <w:contextualSpacing w:val="0"/>
        <w:jc w:val="both"/>
        <w:rPr>
          <w:rFonts w:ascii="Times New Roman" w:hAnsi="Times New Roman"/>
        </w:rPr>
      </w:pPr>
      <w:r w:rsidRPr="00657AB7">
        <w:rPr>
          <w:rFonts w:ascii="Times New Roman" w:hAnsi="Times New Roman"/>
          <w:b/>
        </w:rPr>
        <w:t>Techniniai reikalavimai NSE</w:t>
      </w:r>
      <w:r w:rsidRPr="00657AB7">
        <w:rPr>
          <w:rFonts w:ascii="Times New Roman" w:hAnsi="Times New Roman"/>
        </w:rPr>
        <w:t>:</w:t>
      </w:r>
    </w:p>
    <w:p w14:paraId="472A1BE0" w14:textId="48AA4C27" w:rsidR="004B2F9E" w:rsidRPr="00657AB7" w:rsidRDefault="009C6172" w:rsidP="0095160A">
      <w:pPr>
        <w:pStyle w:val="Sraopastraipa"/>
        <w:spacing w:before="120" w:after="0" w:line="240" w:lineRule="auto"/>
        <w:ind w:left="714"/>
        <w:contextualSpacing w:val="0"/>
        <w:jc w:val="both"/>
        <w:rPr>
          <w:rFonts w:ascii="Times New Roman" w:hAnsi="Times New Roman"/>
        </w:rPr>
      </w:pPr>
      <w:r w:rsidRPr="00657AB7">
        <w:rPr>
          <w:rFonts w:ascii="Times New Roman" w:hAnsi="Times New Roman"/>
          <w:lang w:val="en-US"/>
        </w:rPr>
        <w:t xml:space="preserve">4.1. </w:t>
      </w:r>
      <w:r w:rsidR="004B2F9E" w:rsidRPr="00657AB7">
        <w:rPr>
          <w:rFonts w:ascii="Times New Roman" w:hAnsi="Times New Roman"/>
        </w:rPr>
        <w:t>Techniniai reikalavimai NS</w:t>
      </w:r>
      <w:r w:rsidR="00657F73">
        <w:rPr>
          <w:rFonts w:ascii="Times New Roman" w:hAnsi="Times New Roman"/>
        </w:rPr>
        <w:t>V</w:t>
      </w:r>
      <w:r w:rsidR="004B2F9E" w:rsidRPr="00657AB7">
        <w:rPr>
          <w:rFonts w:ascii="Times New Roman" w:hAnsi="Times New Roman"/>
        </w:rPr>
        <w:t xml:space="preserve">E </w:t>
      </w:r>
      <w:r w:rsidRPr="00657AB7">
        <w:rPr>
          <w:rFonts w:ascii="Times New Roman" w:hAnsi="Times New Roman"/>
        </w:rPr>
        <w:t>pateikiami 1 lentelėje.</w:t>
      </w:r>
    </w:p>
    <w:p w14:paraId="357C2B9B" w14:textId="77777777" w:rsidR="007133D9" w:rsidRPr="00657AB7" w:rsidRDefault="0095160A" w:rsidP="0095160A">
      <w:pPr>
        <w:pStyle w:val="Sraopastraipa"/>
        <w:spacing w:before="120" w:after="0" w:line="240" w:lineRule="auto"/>
        <w:ind w:left="714"/>
        <w:contextualSpacing w:val="0"/>
        <w:jc w:val="both"/>
        <w:rPr>
          <w:rFonts w:ascii="Times New Roman" w:hAnsi="Times New Roman"/>
        </w:rPr>
      </w:pPr>
      <w:r w:rsidRPr="00657AB7">
        <w:rPr>
          <w:rFonts w:ascii="Times New Roman" w:hAnsi="Times New Roman"/>
        </w:rPr>
        <w:t>1 lentelė.</w:t>
      </w:r>
    </w:p>
    <w:tbl>
      <w:tblPr>
        <w:tblStyle w:val="Lentelstinklelis"/>
        <w:tblW w:w="0" w:type="auto"/>
        <w:jc w:val="center"/>
        <w:tblLook w:val="04A0" w:firstRow="1" w:lastRow="0" w:firstColumn="1" w:lastColumn="0" w:noHBand="0" w:noVBand="1"/>
      </w:tblPr>
      <w:tblGrid>
        <w:gridCol w:w="4320"/>
        <w:gridCol w:w="4320"/>
      </w:tblGrid>
      <w:tr w:rsidR="00BD4A6F" w14:paraId="1C7BE6D1" w14:textId="77777777" w:rsidTr="00BD4A6F">
        <w:trPr>
          <w:jc w:val="center"/>
        </w:trPr>
        <w:tc>
          <w:tcPr>
            <w:tcW w:w="4320" w:type="dxa"/>
          </w:tcPr>
          <w:p w14:paraId="439A43AA" w14:textId="77777777" w:rsidR="00BD4A6F" w:rsidRPr="002E11D7" w:rsidRDefault="00BD4A6F" w:rsidP="00CE4758">
            <w:pPr>
              <w:rPr>
                <w:rFonts w:ascii="Times New Roman" w:hAnsi="Times New Roman"/>
                <w:b/>
                <w:bCs/>
                <w:lang w:val="lt-LT"/>
              </w:rPr>
            </w:pPr>
            <w:r w:rsidRPr="002E11D7">
              <w:rPr>
                <w:rFonts w:ascii="Times New Roman" w:hAnsi="Times New Roman"/>
                <w:b/>
                <w:bCs/>
                <w:lang w:val="lt-LT"/>
              </w:rPr>
              <w:t>Reikalavimas</w:t>
            </w:r>
          </w:p>
        </w:tc>
        <w:tc>
          <w:tcPr>
            <w:tcW w:w="4320" w:type="dxa"/>
          </w:tcPr>
          <w:p w14:paraId="1022A761" w14:textId="77777777" w:rsidR="00BD4A6F" w:rsidRPr="002E11D7" w:rsidRDefault="00BD4A6F" w:rsidP="00CE4758">
            <w:pPr>
              <w:rPr>
                <w:rFonts w:ascii="Times New Roman" w:hAnsi="Times New Roman"/>
                <w:b/>
                <w:bCs/>
                <w:lang w:val="lt-LT"/>
              </w:rPr>
            </w:pPr>
            <w:r w:rsidRPr="002E11D7">
              <w:rPr>
                <w:rFonts w:ascii="Times New Roman" w:hAnsi="Times New Roman"/>
                <w:b/>
                <w:bCs/>
                <w:lang w:val="lt-LT"/>
              </w:rPr>
              <w:t>Reikšmė</w:t>
            </w:r>
          </w:p>
        </w:tc>
      </w:tr>
      <w:tr w:rsidR="00BD4A6F" w14:paraId="19E0F7BE" w14:textId="77777777" w:rsidTr="00BD4A6F">
        <w:trPr>
          <w:jc w:val="center"/>
        </w:trPr>
        <w:tc>
          <w:tcPr>
            <w:tcW w:w="4320" w:type="dxa"/>
          </w:tcPr>
          <w:p w14:paraId="5852AAB4" w14:textId="77777777" w:rsidR="00BD4A6F" w:rsidRPr="002E11D7" w:rsidRDefault="00BD4A6F" w:rsidP="00CE4758">
            <w:pPr>
              <w:rPr>
                <w:rFonts w:ascii="Times New Roman" w:hAnsi="Times New Roman"/>
                <w:lang w:val="lt-LT"/>
              </w:rPr>
            </w:pPr>
            <w:r w:rsidRPr="002E11D7">
              <w:rPr>
                <w:rFonts w:ascii="Times New Roman" w:hAnsi="Times New Roman"/>
                <w:lang w:val="lt-LT"/>
              </w:rPr>
              <w:t>Elektrinės tipas</w:t>
            </w:r>
          </w:p>
        </w:tc>
        <w:tc>
          <w:tcPr>
            <w:tcW w:w="4320" w:type="dxa"/>
          </w:tcPr>
          <w:p w14:paraId="766B9FDE" w14:textId="77777777" w:rsidR="00BD4A6F" w:rsidRPr="002E11D7" w:rsidRDefault="00BD4A6F" w:rsidP="00CE4758">
            <w:pPr>
              <w:rPr>
                <w:rFonts w:ascii="Times New Roman" w:hAnsi="Times New Roman"/>
                <w:lang w:val="lt-LT"/>
              </w:rPr>
            </w:pPr>
            <w:r w:rsidRPr="002E11D7">
              <w:rPr>
                <w:rFonts w:ascii="Times New Roman" w:hAnsi="Times New Roman"/>
                <w:lang w:val="lt-LT"/>
              </w:rPr>
              <w:t>Saulės elektrinė, vėjo jėgainė arba mišrus parkas</w:t>
            </w:r>
          </w:p>
        </w:tc>
      </w:tr>
      <w:tr w:rsidR="00BD4A6F" w14:paraId="114B5744" w14:textId="77777777" w:rsidTr="00BD4A6F">
        <w:trPr>
          <w:jc w:val="center"/>
        </w:trPr>
        <w:tc>
          <w:tcPr>
            <w:tcW w:w="4320" w:type="dxa"/>
          </w:tcPr>
          <w:p w14:paraId="668D03AC" w14:textId="77777777" w:rsidR="00BD4A6F" w:rsidRPr="002E11D7" w:rsidRDefault="00BD4A6F" w:rsidP="00CE4758">
            <w:pPr>
              <w:rPr>
                <w:rFonts w:ascii="Times New Roman" w:hAnsi="Times New Roman"/>
                <w:lang w:val="lt-LT"/>
              </w:rPr>
            </w:pPr>
            <w:r w:rsidRPr="002E11D7">
              <w:rPr>
                <w:rFonts w:ascii="Times New Roman" w:hAnsi="Times New Roman"/>
                <w:lang w:val="lt-LT"/>
              </w:rPr>
              <w:t>Metinis užtikrinamas elektros energijos kiekis</w:t>
            </w:r>
          </w:p>
        </w:tc>
        <w:tc>
          <w:tcPr>
            <w:tcW w:w="4320" w:type="dxa"/>
          </w:tcPr>
          <w:p w14:paraId="4AD2BA8C" w14:textId="555E7F23" w:rsidR="00BD4A6F" w:rsidRPr="002E11D7" w:rsidRDefault="00BD4A6F" w:rsidP="00CE4758">
            <w:pPr>
              <w:rPr>
                <w:rFonts w:ascii="Times New Roman" w:hAnsi="Times New Roman"/>
                <w:lang w:val="lt-LT"/>
              </w:rPr>
            </w:pPr>
            <w:r w:rsidRPr="002E11D7">
              <w:rPr>
                <w:rFonts w:ascii="Times New Roman" w:hAnsi="Times New Roman"/>
                <w:lang w:val="lt-LT"/>
              </w:rPr>
              <w:t xml:space="preserve">Ne mažiau kaip 2 </w:t>
            </w:r>
            <w:proofErr w:type="spellStart"/>
            <w:r w:rsidRPr="002E11D7">
              <w:rPr>
                <w:rFonts w:ascii="Times New Roman" w:hAnsi="Times New Roman"/>
                <w:lang w:val="lt-LT"/>
              </w:rPr>
              <w:t>GWh</w:t>
            </w:r>
            <w:proofErr w:type="spellEnd"/>
            <w:r w:rsidRPr="002E11D7">
              <w:rPr>
                <w:rFonts w:ascii="Times New Roman" w:hAnsi="Times New Roman"/>
                <w:lang w:val="lt-LT"/>
              </w:rPr>
              <w:t>/</w:t>
            </w:r>
            <w:r w:rsidR="004645FF" w:rsidRPr="002E11D7">
              <w:rPr>
                <w:rFonts w:ascii="Times New Roman" w:hAnsi="Times New Roman"/>
                <w:lang w:val="lt-LT"/>
              </w:rPr>
              <w:t xml:space="preserve">per </w:t>
            </w:r>
            <w:r w:rsidRPr="002E11D7">
              <w:rPr>
                <w:rFonts w:ascii="Times New Roman" w:hAnsi="Times New Roman"/>
                <w:lang w:val="lt-LT"/>
              </w:rPr>
              <w:t>metus</w:t>
            </w:r>
            <w:r w:rsidR="0099584C" w:rsidRPr="002E11D7">
              <w:rPr>
                <w:rFonts w:ascii="Times New Roman" w:hAnsi="Times New Roman"/>
                <w:lang w:val="lt-LT"/>
              </w:rPr>
              <w:t xml:space="preserve"> </w:t>
            </w:r>
          </w:p>
        </w:tc>
      </w:tr>
      <w:tr w:rsidR="00BD4A6F" w14:paraId="77028B53" w14:textId="77777777" w:rsidTr="00BD4A6F">
        <w:trPr>
          <w:jc w:val="center"/>
        </w:trPr>
        <w:tc>
          <w:tcPr>
            <w:tcW w:w="4320" w:type="dxa"/>
          </w:tcPr>
          <w:p w14:paraId="125F8D58" w14:textId="77777777" w:rsidR="00BD4A6F" w:rsidRPr="002E11D7" w:rsidRDefault="00BD4A6F" w:rsidP="00CE4758">
            <w:pPr>
              <w:rPr>
                <w:rFonts w:ascii="Times New Roman" w:hAnsi="Times New Roman"/>
                <w:lang w:val="lt-LT"/>
              </w:rPr>
            </w:pPr>
            <w:r w:rsidRPr="002E11D7">
              <w:rPr>
                <w:rFonts w:ascii="Times New Roman" w:hAnsi="Times New Roman"/>
                <w:lang w:val="lt-LT"/>
              </w:rPr>
              <w:t>Sutarties trukmė</w:t>
            </w:r>
          </w:p>
        </w:tc>
        <w:tc>
          <w:tcPr>
            <w:tcW w:w="4320" w:type="dxa"/>
          </w:tcPr>
          <w:p w14:paraId="76BE20F0" w14:textId="77777777" w:rsidR="00BD4A6F" w:rsidRPr="002E11D7" w:rsidRDefault="00BD4A6F" w:rsidP="00CE4758">
            <w:pPr>
              <w:rPr>
                <w:rFonts w:ascii="Times New Roman" w:hAnsi="Times New Roman"/>
                <w:lang w:val="lt-LT"/>
              </w:rPr>
            </w:pPr>
            <w:r w:rsidRPr="002E11D7">
              <w:rPr>
                <w:rFonts w:ascii="Times New Roman" w:hAnsi="Times New Roman"/>
                <w:lang w:val="lt-LT"/>
              </w:rPr>
              <w:t>3 metai</w:t>
            </w:r>
          </w:p>
        </w:tc>
      </w:tr>
      <w:tr w:rsidR="00DC7414" w14:paraId="707D938F" w14:textId="77777777" w:rsidTr="00BD4A6F">
        <w:trPr>
          <w:jc w:val="center"/>
        </w:trPr>
        <w:tc>
          <w:tcPr>
            <w:tcW w:w="4320" w:type="dxa"/>
          </w:tcPr>
          <w:p w14:paraId="37A7DDF9" w14:textId="38DE1CC1" w:rsidR="00DC7414" w:rsidRPr="002E11D7" w:rsidRDefault="00DC7414" w:rsidP="00DC7414">
            <w:pPr>
              <w:rPr>
                <w:rFonts w:ascii="Times New Roman" w:hAnsi="Times New Roman"/>
                <w:lang w:val="lt-LT"/>
              </w:rPr>
            </w:pPr>
            <w:r w:rsidRPr="002E11D7">
              <w:rPr>
                <w:rFonts w:ascii="Times New Roman" w:hAnsi="Times New Roman"/>
                <w:lang w:val="lt-LT"/>
              </w:rPr>
              <w:t>NS</w:t>
            </w:r>
            <w:r w:rsidR="00DB0217" w:rsidRPr="002E11D7">
              <w:rPr>
                <w:rFonts w:ascii="Times New Roman" w:hAnsi="Times New Roman"/>
                <w:lang w:val="lt-LT"/>
              </w:rPr>
              <w:t>V</w:t>
            </w:r>
            <w:r w:rsidRPr="002E11D7">
              <w:rPr>
                <w:rFonts w:ascii="Times New Roman" w:hAnsi="Times New Roman"/>
                <w:lang w:val="lt-LT"/>
              </w:rPr>
              <w:t>E generuojamas metinis elektros kiekis</w:t>
            </w:r>
          </w:p>
        </w:tc>
        <w:tc>
          <w:tcPr>
            <w:tcW w:w="4320" w:type="dxa"/>
          </w:tcPr>
          <w:p w14:paraId="3DFB65CF" w14:textId="7F4284A2" w:rsidR="00DC7414" w:rsidRPr="002E11D7" w:rsidRDefault="00DC7414" w:rsidP="00DC7414">
            <w:pPr>
              <w:rPr>
                <w:rFonts w:ascii="Times New Roman" w:hAnsi="Times New Roman"/>
                <w:lang w:val="lt-LT"/>
              </w:rPr>
            </w:pPr>
            <w:r w:rsidRPr="002E11D7">
              <w:rPr>
                <w:rFonts w:ascii="Times New Roman" w:hAnsi="Times New Roman"/>
                <w:lang w:val="lt-LT"/>
              </w:rPr>
              <w:t>≥ 1190 kWh/kW</w:t>
            </w:r>
          </w:p>
        </w:tc>
      </w:tr>
      <w:tr w:rsidR="00DC7414" w14:paraId="6C6C7532" w14:textId="77777777" w:rsidTr="00BD4A6F">
        <w:trPr>
          <w:jc w:val="center"/>
        </w:trPr>
        <w:tc>
          <w:tcPr>
            <w:tcW w:w="4320" w:type="dxa"/>
          </w:tcPr>
          <w:p w14:paraId="1C92BB3B" w14:textId="77777777" w:rsidR="00DC7414" w:rsidRPr="002E11D7" w:rsidRDefault="00DC7414" w:rsidP="00DC7414">
            <w:pPr>
              <w:rPr>
                <w:rFonts w:ascii="Times New Roman" w:hAnsi="Times New Roman"/>
                <w:lang w:val="lt-LT"/>
              </w:rPr>
            </w:pPr>
            <w:r w:rsidRPr="002E11D7">
              <w:rPr>
                <w:rFonts w:ascii="Times New Roman" w:hAnsi="Times New Roman"/>
                <w:lang w:val="lt-LT"/>
              </w:rPr>
              <w:t>Leidimai</w:t>
            </w:r>
          </w:p>
        </w:tc>
        <w:tc>
          <w:tcPr>
            <w:tcW w:w="4320" w:type="dxa"/>
          </w:tcPr>
          <w:p w14:paraId="442577A9" w14:textId="260F909B" w:rsidR="00DC7414" w:rsidRPr="002E11D7" w:rsidRDefault="00DC7414" w:rsidP="00DC7414">
            <w:pPr>
              <w:rPr>
                <w:rFonts w:ascii="Times New Roman" w:hAnsi="Times New Roman"/>
                <w:lang w:val="lt-LT"/>
              </w:rPr>
            </w:pPr>
            <w:r w:rsidRPr="002E11D7">
              <w:rPr>
                <w:rFonts w:ascii="Times New Roman" w:hAnsi="Times New Roman"/>
                <w:lang w:val="lt-LT"/>
              </w:rPr>
              <w:t xml:space="preserve">Tiekėjas turi turėti galiojančius leidimus elektros energijos gamybai </w:t>
            </w:r>
          </w:p>
        </w:tc>
      </w:tr>
    </w:tbl>
    <w:p w14:paraId="505543DE" w14:textId="77777777" w:rsidR="007133D9" w:rsidRPr="00657AB7" w:rsidRDefault="007133D9" w:rsidP="007133D9">
      <w:pPr>
        <w:pStyle w:val="Default"/>
        <w:spacing w:after="35"/>
        <w:jc w:val="center"/>
        <w:rPr>
          <w:sz w:val="22"/>
          <w:szCs w:val="22"/>
        </w:rPr>
      </w:pPr>
    </w:p>
    <w:p w14:paraId="37D7A63C" w14:textId="6ECE6932" w:rsidR="007133D9" w:rsidRPr="00D87912" w:rsidRDefault="0095160A" w:rsidP="00DC6E0F">
      <w:pPr>
        <w:spacing w:before="120" w:after="0" w:line="240" w:lineRule="auto"/>
        <w:ind w:left="851" w:hanging="491"/>
        <w:jc w:val="both"/>
        <w:rPr>
          <w:rFonts w:ascii="Times New Roman" w:hAnsi="Times New Roman"/>
        </w:rPr>
      </w:pPr>
      <w:r w:rsidRPr="00657AB7">
        <w:rPr>
          <w:rFonts w:ascii="Times New Roman" w:hAnsi="Times New Roman"/>
        </w:rPr>
        <w:t>4.</w:t>
      </w:r>
      <w:r w:rsidR="009C6172" w:rsidRPr="00657AB7">
        <w:rPr>
          <w:rFonts w:ascii="Times New Roman" w:hAnsi="Times New Roman"/>
        </w:rPr>
        <w:t>2</w:t>
      </w:r>
      <w:r w:rsidRPr="00657AB7">
        <w:rPr>
          <w:rFonts w:ascii="Times New Roman" w:hAnsi="Times New Roman"/>
        </w:rPr>
        <w:t xml:space="preserve">. </w:t>
      </w:r>
      <w:r w:rsidR="00DC6E0F" w:rsidRPr="003327B0">
        <w:rPr>
          <w:rFonts w:ascii="Times New Roman" w:hAnsi="Times New Roman"/>
        </w:rPr>
        <w:t xml:space="preserve">Jeigu siūloma saulės elektrinė, tiekėjas kartu su pasiūlymu turi pateikti prognozuojamos metinės generacijos ataskaitą (PVSYST, </w:t>
      </w:r>
      <w:r w:rsidR="00DC6E0F" w:rsidRPr="00D87912">
        <w:rPr>
          <w:rFonts w:ascii="Times New Roman" w:hAnsi="Times New Roman"/>
        </w:rPr>
        <w:t>PVSOL ar analogiška)</w:t>
      </w:r>
      <w:r w:rsidR="00167913" w:rsidRPr="00D87912">
        <w:rPr>
          <w:rFonts w:ascii="Times New Roman" w:hAnsi="Times New Roman"/>
        </w:rPr>
        <w:t xml:space="preserve"> už 3 metus</w:t>
      </w:r>
      <w:r w:rsidR="00DC6E0F" w:rsidRPr="00D87912">
        <w:rPr>
          <w:rFonts w:ascii="Times New Roman" w:hAnsi="Times New Roman"/>
        </w:rPr>
        <w:t xml:space="preserve">, naudojamos modeliavimo metodikos aprašymą, pagrindinius techninius parametrus bei informaciją apie modulių degradaciją, jeigu elektrinė nėra nauja. </w:t>
      </w:r>
    </w:p>
    <w:p w14:paraId="1D1B4B85" w14:textId="3D7067C4" w:rsidR="003327B0" w:rsidRDefault="003327B0" w:rsidP="00DC6E0F">
      <w:pPr>
        <w:spacing w:before="120" w:after="0" w:line="240" w:lineRule="auto"/>
        <w:ind w:left="851" w:hanging="491"/>
        <w:jc w:val="both"/>
        <w:rPr>
          <w:rFonts w:ascii="Times New Roman" w:hAnsi="Times New Roman"/>
        </w:rPr>
      </w:pPr>
      <w:r w:rsidRPr="00D87912">
        <w:rPr>
          <w:rFonts w:ascii="Times New Roman" w:hAnsi="Times New Roman"/>
        </w:rPr>
        <w:t>4.3. Jeigu siūloma vėjo jėgainė, tiekėjas kartu su pasiūlymu turi pateikti prognozuojamos metinės generacijos ataskaitą</w:t>
      </w:r>
      <w:r w:rsidR="00167913" w:rsidRPr="00D87912">
        <w:rPr>
          <w:rFonts w:ascii="Times New Roman" w:hAnsi="Times New Roman"/>
        </w:rPr>
        <w:t xml:space="preserve"> už 3 metus</w:t>
      </w:r>
      <w:r w:rsidRPr="00D87912">
        <w:rPr>
          <w:rFonts w:ascii="Times New Roman" w:hAnsi="Times New Roman"/>
        </w:rPr>
        <w:t>, naudojamos</w:t>
      </w:r>
      <w:r w:rsidRPr="003327B0">
        <w:rPr>
          <w:rFonts w:ascii="Times New Roman" w:hAnsi="Times New Roman"/>
        </w:rPr>
        <w:t xml:space="preserve"> modeliavimo metodikos arba istorinių duomenų aprašymą bei pagrindinius techninius parametrus.</w:t>
      </w:r>
    </w:p>
    <w:p w14:paraId="2400B993" w14:textId="36355994" w:rsidR="00036560" w:rsidRDefault="00036560" w:rsidP="00DC6E0F">
      <w:pPr>
        <w:spacing w:before="120" w:after="0" w:line="240" w:lineRule="auto"/>
        <w:ind w:left="851" w:hanging="491"/>
        <w:jc w:val="both"/>
      </w:pPr>
      <w:r>
        <w:rPr>
          <w:rFonts w:ascii="Times New Roman" w:hAnsi="Times New Roman"/>
        </w:rPr>
        <w:t xml:space="preserve">4.4. </w:t>
      </w:r>
      <w:r w:rsidRPr="00036560">
        <w:rPr>
          <w:rFonts w:ascii="Times New Roman" w:hAnsi="Times New Roman"/>
        </w:rPr>
        <w:t xml:space="preserve">Perkantysis subjektas pasilieka teisę vertinti </w:t>
      </w:r>
      <w:r>
        <w:rPr>
          <w:rFonts w:ascii="Times New Roman" w:hAnsi="Times New Roman"/>
        </w:rPr>
        <w:t>NVSE</w:t>
      </w:r>
      <w:r w:rsidRPr="00036560">
        <w:rPr>
          <w:rFonts w:ascii="Times New Roman" w:hAnsi="Times New Roman"/>
        </w:rPr>
        <w:t xml:space="preserve"> siūlomos generacijos pagrįstumą, prašyti papildomų paaiškinimų, vertinti generacijos prognozavimo metodiką bei tiekėjo prisiimamą atsakomybę dėl metinio elektros energijos kiekio neužtikrinimo.</w:t>
      </w:r>
    </w:p>
    <w:p w14:paraId="6EE5800B" w14:textId="77777777" w:rsidR="003327B0" w:rsidRPr="00657AB7" w:rsidRDefault="003327B0" w:rsidP="00DC6E0F">
      <w:pPr>
        <w:spacing w:before="120" w:after="0" w:line="240" w:lineRule="auto"/>
        <w:ind w:left="851" w:hanging="491"/>
        <w:jc w:val="both"/>
        <w:rPr>
          <w:rFonts w:ascii="Times New Roman" w:hAnsi="Times New Roman"/>
        </w:rPr>
      </w:pPr>
    </w:p>
    <w:p w14:paraId="671122DD" w14:textId="77777777" w:rsidR="004B2F9E" w:rsidRPr="00657AB7" w:rsidRDefault="004B2F9E" w:rsidP="004B2F9E">
      <w:pPr>
        <w:pStyle w:val="Sraopastraipa"/>
        <w:numPr>
          <w:ilvl w:val="0"/>
          <w:numId w:val="1"/>
        </w:numPr>
        <w:spacing w:before="120" w:after="0" w:line="240" w:lineRule="auto"/>
        <w:ind w:left="714" w:hanging="357"/>
        <w:contextualSpacing w:val="0"/>
        <w:jc w:val="both"/>
        <w:rPr>
          <w:rFonts w:ascii="Times New Roman" w:hAnsi="Times New Roman"/>
          <w:b/>
        </w:rPr>
      </w:pPr>
      <w:r w:rsidRPr="00657AB7">
        <w:rPr>
          <w:rFonts w:ascii="Times New Roman" w:hAnsi="Times New Roman"/>
          <w:b/>
          <w:bCs/>
        </w:rPr>
        <w:t>Informacija apie elektros energijos vartojimo vietas:</w:t>
      </w:r>
    </w:p>
    <w:p w14:paraId="177354AD" w14:textId="42CEABCA" w:rsidR="004B2F9E" w:rsidRPr="00657AB7" w:rsidRDefault="004B2F9E" w:rsidP="004B2F9E">
      <w:pPr>
        <w:pStyle w:val="Sraopastraipa"/>
        <w:numPr>
          <w:ilvl w:val="1"/>
          <w:numId w:val="2"/>
        </w:numPr>
        <w:spacing w:before="120" w:after="0" w:line="240" w:lineRule="auto"/>
        <w:contextualSpacing w:val="0"/>
        <w:jc w:val="both"/>
        <w:rPr>
          <w:rFonts w:ascii="Times New Roman" w:hAnsi="Times New Roman"/>
        </w:rPr>
      </w:pPr>
      <w:r w:rsidRPr="00657AB7">
        <w:rPr>
          <w:rFonts w:ascii="Times New Roman" w:hAnsi="Times New Roman"/>
          <w:bCs/>
        </w:rPr>
        <w:t>Elektros energijos vartojimo vietos, kurioje</w:t>
      </w:r>
      <w:r w:rsidRPr="00657AB7">
        <w:rPr>
          <w:rFonts w:ascii="Times New Roman" w:hAnsi="Times New Roman"/>
        </w:rPr>
        <w:t xml:space="preserve"> </w:t>
      </w:r>
      <w:r w:rsidR="00611373" w:rsidRPr="00657AB7">
        <w:rPr>
          <w:rFonts w:ascii="Times New Roman" w:hAnsi="Times New Roman"/>
        </w:rPr>
        <w:t>P</w:t>
      </w:r>
      <w:r w:rsidRPr="00657AB7">
        <w:rPr>
          <w:rFonts w:ascii="Times New Roman" w:hAnsi="Times New Roman"/>
        </w:rPr>
        <w:t xml:space="preserve">erkantysis subjektas savo </w:t>
      </w:r>
      <w:r w:rsidR="009C6172" w:rsidRPr="00657AB7">
        <w:rPr>
          <w:rFonts w:ascii="Times New Roman" w:hAnsi="Times New Roman"/>
        </w:rPr>
        <w:t xml:space="preserve">veiklai ir </w:t>
      </w:r>
      <w:r w:rsidRPr="00657AB7">
        <w:rPr>
          <w:rFonts w:ascii="Times New Roman" w:hAnsi="Times New Roman"/>
        </w:rPr>
        <w:t>ūkio poreikiams tenkinti vartos NS</w:t>
      </w:r>
      <w:r w:rsidR="00036560">
        <w:rPr>
          <w:rFonts w:ascii="Times New Roman" w:hAnsi="Times New Roman"/>
        </w:rPr>
        <w:t>V</w:t>
      </w:r>
      <w:r w:rsidRPr="00657AB7">
        <w:rPr>
          <w:rFonts w:ascii="Times New Roman" w:hAnsi="Times New Roman"/>
        </w:rPr>
        <w:t xml:space="preserve">E pagamintą elektros energiją, </w:t>
      </w:r>
      <w:r w:rsidR="005A2D3E">
        <w:rPr>
          <w:rFonts w:ascii="Times New Roman" w:hAnsi="Times New Roman"/>
        </w:rPr>
        <w:t xml:space="preserve">bus pateiktos pasirašius sutartį su konkurso laimėtoju. </w:t>
      </w:r>
    </w:p>
    <w:p w14:paraId="3E8422E6" w14:textId="0BE71694" w:rsidR="007133D9" w:rsidRPr="005A2D3E" w:rsidRDefault="007133D9" w:rsidP="005A2D3E">
      <w:pPr>
        <w:spacing w:before="120" w:after="0" w:line="240" w:lineRule="auto"/>
        <w:ind w:left="714"/>
        <w:jc w:val="both"/>
        <w:rPr>
          <w:rFonts w:ascii="Times New Roman" w:hAnsi="Times New Roman"/>
          <w:bCs/>
        </w:rPr>
      </w:pPr>
    </w:p>
    <w:p w14:paraId="53108355" w14:textId="77777777" w:rsidR="007133D9" w:rsidRPr="008F3C1B" w:rsidRDefault="007133D9" w:rsidP="009C6172">
      <w:pPr>
        <w:pStyle w:val="Default"/>
        <w:jc w:val="center"/>
        <w:rPr>
          <w:color w:val="auto"/>
          <w:sz w:val="22"/>
          <w:szCs w:val="22"/>
        </w:rPr>
      </w:pPr>
      <w:r w:rsidRPr="00657AB7">
        <w:rPr>
          <w:color w:val="auto"/>
          <w:sz w:val="22"/>
          <w:szCs w:val="22"/>
        </w:rPr>
        <w:t>____________________</w:t>
      </w:r>
    </w:p>
    <w:p w14:paraId="3B8B459F" w14:textId="77777777" w:rsidR="004B2F9E" w:rsidRPr="004B2F9E" w:rsidRDefault="004B2F9E" w:rsidP="00D552D6">
      <w:pPr>
        <w:pStyle w:val="Sraopastraipa"/>
        <w:spacing w:before="120" w:after="0" w:line="240" w:lineRule="auto"/>
        <w:contextualSpacing w:val="0"/>
        <w:jc w:val="both"/>
        <w:rPr>
          <w:rFonts w:ascii="Times New Roman" w:hAnsi="Times New Roman"/>
        </w:rPr>
      </w:pPr>
    </w:p>
    <w:sectPr w:rsidR="004B2F9E" w:rsidRPr="004B2F9E" w:rsidSect="004B2F9E">
      <w:footerReference w:type="default" r:id="rId8"/>
      <w:pgSz w:w="11906" w:h="16838"/>
      <w:pgMar w:top="1276"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D3B4" w14:textId="77777777" w:rsidR="006231F6" w:rsidRDefault="006231F6" w:rsidP="00B5072A">
      <w:pPr>
        <w:spacing w:after="0" w:line="240" w:lineRule="auto"/>
      </w:pPr>
      <w:r>
        <w:separator/>
      </w:r>
    </w:p>
  </w:endnote>
  <w:endnote w:type="continuationSeparator" w:id="0">
    <w:p w14:paraId="5E22BBF0" w14:textId="77777777" w:rsidR="006231F6" w:rsidRDefault="006231F6" w:rsidP="00B50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594170"/>
      <w:docPartObj>
        <w:docPartGallery w:val="Page Numbers (Bottom of Page)"/>
        <w:docPartUnique/>
      </w:docPartObj>
    </w:sdtPr>
    <w:sdtContent>
      <w:p w14:paraId="20F2F897" w14:textId="145C5BEB" w:rsidR="00C52D65" w:rsidRDefault="00C52D65">
        <w:pPr>
          <w:pStyle w:val="Porat"/>
        </w:pPr>
        <w:r>
          <w:rPr>
            <w:noProof/>
          </w:rPr>
          <mc:AlternateContent>
            <mc:Choice Requires="wps">
              <w:drawing>
                <wp:anchor distT="0" distB="0" distL="114300" distR="114300" simplePos="0" relativeHeight="251659264" behindDoc="0" locked="0" layoutInCell="1" allowOverlap="1" wp14:anchorId="37B79B84" wp14:editId="0C25773F">
                  <wp:simplePos x="0" y="0"/>
                  <wp:positionH relativeFrom="rightMargin">
                    <wp:align>center</wp:align>
                  </wp:positionH>
                  <wp:positionV relativeFrom="bottomMargin">
                    <wp:align>center</wp:align>
                  </wp:positionV>
                  <wp:extent cx="565785" cy="1917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19D5DCDD" w14:textId="77777777" w:rsidR="00C52D65" w:rsidRPr="00B5072A" w:rsidRDefault="00C52D65">
                              <w:pPr>
                                <w:pBdr>
                                  <w:top w:val="single" w:sz="4" w:space="1" w:color="7F7F7F" w:themeColor="background1" w:themeShade="7F"/>
                                </w:pBdr>
                                <w:jc w:val="center"/>
                                <w:rPr>
                                  <w:rFonts w:ascii="Times New Roman" w:hAnsi="Times New Roman"/>
                                  <w:sz w:val="20"/>
                                  <w:szCs w:val="20"/>
                                </w:rPr>
                              </w:pPr>
                              <w:r w:rsidRPr="00B5072A">
                                <w:rPr>
                                  <w:rFonts w:ascii="Times New Roman" w:hAnsi="Times New Roman"/>
                                  <w:sz w:val="20"/>
                                  <w:szCs w:val="20"/>
                                </w:rPr>
                                <w:fldChar w:fldCharType="begin"/>
                              </w:r>
                              <w:r w:rsidRPr="00B5072A">
                                <w:rPr>
                                  <w:rFonts w:ascii="Times New Roman" w:hAnsi="Times New Roman"/>
                                  <w:sz w:val="20"/>
                                  <w:szCs w:val="20"/>
                                </w:rPr>
                                <w:instrText>PAGE   \* MERGEFORMAT</w:instrText>
                              </w:r>
                              <w:r w:rsidRPr="00B5072A">
                                <w:rPr>
                                  <w:rFonts w:ascii="Times New Roman" w:hAnsi="Times New Roman"/>
                                  <w:sz w:val="20"/>
                                  <w:szCs w:val="20"/>
                                </w:rPr>
                                <w:fldChar w:fldCharType="separate"/>
                              </w:r>
                              <w:r w:rsidRPr="00B5072A">
                                <w:rPr>
                                  <w:rFonts w:ascii="Times New Roman" w:hAnsi="Times New Roman"/>
                                  <w:sz w:val="20"/>
                                  <w:szCs w:val="20"/>
                                </w:rPr>
                                <w:t>2</w:t>
                              </w:r>
                              <w:r w:rsidRPr="00B5072A">
                                <w:rPr>
                                  <w:rFonts w:ascii="Times New Roman" w:hAnsi="Times New Roman"/>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7B79B84" id="Rectangle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19D5DCDD" w14:textId="77777777" w:rsidR="00C52D65" w:rsidRPr="00B5072A" w:rsidRDefault="00C52D65">
                        <w:pPr>
                          <w:pBdr>
                            <w:top w:val="single" w:sz="4" w:space="1" w:color="7F7F7F" w:themeColor="background1" w:themeShade="7F"/>
                          </w:pBdr>
                          <w:jc w:val="center"/>
                          <w:rPr>
                            <w:rFonts w:ascii="Times New Roman" w:hAnsi="Times New Roman"/>
                            <w:sz w:val="20"/>
                            <w:szCs w:val="20"/>
                          </w:rPr>
                        </w:pPr>
                        <w:r w:rsidRPr="00B5072A">
                          <w:rPr>
                            <w:rFonts w:ascii="Times New Roman" w:hAnsi="Times New Roman"/>
                            <w:sz w:val="20"/>
                            <w:szCs w:val="20"/>
                          </w:rPr>
                          <w:fldChar w:fldCharType="begin"/>
                        </w:r>
                        <w:r w:rsidRPr="00B5072A">
                          <w:rPr>
                            <w:rFonts w:ascii="Times New Roman" w:hAnsi="Times New Roman"/>
                            <w:sz w:val="20"/>
                            <w:szCs w:val="20"/>
                          </w:rPr>
                          <w:instrText>PAGE   \* MERGEFORMAT</w:instrText>
                        </w:r>
                        <w:r w:rsidRPr="00B5072A">
                          <w:rPr>
                            <w:rFonts w:ascii="Times New Roman" w:hAnsi="Times New Roman"/>
                            <w:sz w:val="20"/>
                            <w:szCs w:val="20"/>
                          </w:rPr>
                          <w:fldChar w:fldCharType="separate"/>
                        </w:r>
                        <w:r w:rsidRPr="00B5072A">
                          <w:rPr>
                            <w:rFonts w:ascii="Times New Roman" w:hAnsi="Times New Roman"/>
                            <w:sz w:val="20"/>
                            <w:szCs w:val="20"/>
                          </w:rPr>
                          <w:t>2</w:t>
                        </w:r>
                        <w:r w:rsidRPr="00B5072A">
                          <w:rPr>
                            <w:rFonts w:ascii="Times New Roman" w:hAnsi="Times New Roman"/>
                            <w:sz w:val="20"/>
                            <w:szCs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D97CF" w14:textId="77777777" w:rsidR="006231F6" w:rsidRDefault="006231F6" w:rsidP="00B5072A">
      <w:pPr>
        <w:spacing w:after="0" w:line="240" w:lineRule="auto"/>
      </w:pPr>
      <w:r>
        <w:separator/>
      </w:r>
    </w:p>
  </w:footnote>
  <w:footnote w:type="continuationSeparator" w:id="0">
    <w:p w14:paraId="3041BD1A" w14:textId="77777777" w:rsidR="006231F6" w:rsidRDefault="006231F6" w:rsidP="00B507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EB"/>
    <w:multiLevelType w:val="multilevel"/>
    <w:tmpl w:val="24289E4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21754A58"/>
    <w:multiLevelType w:val="hybridMultilevel"/>
    <w:tmpl w:val="E230D3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0F7A66"/>
    <w:multiLevelType w:val="multilevel"/>
    <w:tmpl w:val="F15E5E66"/>
    <w:lvl w:ilvl="0">
      <w:start w:val="1"/>
      <w:numFmt w:val="decimal"/>
      <w:lvlText w:val="%1."/>
      <w:lvlJc w:val="left"/>
      <w:pPr>
        <w:ind w:left="1080" w:hanging="360"/>
      </w:pPr>
    </w:lvl>
    <w:lvl w:ilvl="1">
      <w:start w:val="1"/>
      <w:numFmt w:val="decimal"/>
      <w:lvlText w:val="%1.%2."/>
      <w:lvlJc w:val="left"/>
      <w:pPr>
        <w:ind w:left="972" w:hanging="432"/>
      </w:pPr>
    </w:lvl>
    <w:lvl w:ilvl="2">
      <w:start w:val="1"/>
      <w:numFmt w:val="decimal"/>
      <w:lvlText w:val="%1.%2.%3."/>
      <w:lvlJc w:val="left"/>
      <w:pPr>
        <w:ind w:left="1287" w:hanging="720"/>
      </w:pPr>
    </w:lvl>
    <w:lvl w:ilvl="3">
      <w:start w:val="1"/>
      <w:numFmt w:val="decimal"/>
      <w:lvlText w:val="%1.%2.%3.%4."/>
      <w:lvlJc w:val="left"/>
      <w:pPr>
        <w:ind w:left="1287"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3" w15:restartNumberingAfterBreak="0">
    <w:nsid w:val="538964C1"/>
    <w:multiLevelType w:val="hybridMultilevel"/>
    <w:tmpl w:val="8C5E5FE8"/>
    <w:lvl w:ilvl="0" w:tplc="AD6EC7C4">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014B7B"/>
    <w:multiLevelType w:val="multilevel"/>
    <w:tmpl w:val="F3BE699E"/>
    <w:lvl w:ilvl="0">
      <w:start w:val="1"/>
      <w:numFmt w:val="decimal"/>
      <w:lvlText w:val="%1."/>
      <w:lvlJc w:val="left"/>
      <w:pPr>
        <w:ind w:left="720" w:hanging="360"/>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5" w15:restartNumberingAfterBreak="0">
    <w:nsid w:val="63E464A9"/>
    <w:multiLevelType w:val="multilevel"/>
    <w:tmpl w:val="F4924FE8"/>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649C7791"/>
    <w:multiLevelType w:val="multilevel"/>
    <w:tmpl w:val="574A369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16945219">
    <w:abstractNumId w:val="3"/>
  </w:num>
  <w:num w:numId="2" w16cid:durableId="1921209993">
    <w:abstractNumId w:val="4"/>
  </w:num>
  <w:num w:numId="3" w16cid:durableId="1607152149">
    <w:abstractNumId w:val="1"/>
  </w:num>
  <w:num w:numId="4" w16cid:durableId="1401640218">
    <w:abstractNumId w:val="6"/>
  </w:num>
  <w:num w:numId="5" w16cid:durableId="1939948818">
    <w:abstractNumId w:val="5"/>
  </w:num>
  <w:num w:numId="6" w16cid:durableId="1426073907">
    <w:abstractNumId w:val="0"/>
  </w:num>
  <w:num w:numId="7" w16cid:durableId="895508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3D9"/>
    <w:rsid w:val="000003AA"/>
    <w:rsid w:val="000003F0"/>
    <w:rsid w:val="00000571"/>
    <w:rsid w:val="00000972"/>
    <w:rsid w:val="00000E94"/>
    <w:rsid w:val="00000EB8"/>
    <w:rsid w:val="0000138E"/>
    <w:rsid w:val="00001A1B"/>
    <w:rsid w:val="00001A1F"/>
    <w:rsid w:val="00001B15"/>
    <w:rsid w:val="00001DBB"/>
    <w:rsid w:val="00001E46"/>
    <w:rsid w:val="0000206C"/>
    <w:rsid w:val="00002160"/>
    <w:rsid w:val="00002674"/>
    <w:rsid w:val="0000268E"/>
    <w:rsid w:val="0000276A"/>
    <w:rsid w:val="00002AE8"/>
    <w:rsid w:val="00002C50"/>
    <w:rsid w:val="0000327F"/>
    <w:rsid w:val="0000346E"/>
    <w:rsid w:val="000035A6"/>
    <w:rsid w:val="00003DB8"/>
    <w:rsid w:val="00004051"/>
    <w:rsid w:val="000041E2"/>
    <w:rsid w:val="00004254"/>
    <w:rsid w:val="000042CE"/>
    <w:rsid w:val="00004373"/>
    <w:rsid w:val="00004402"/>
    <w:rsid w:val="000045A8"/>
    <w:rsid w:val="00004648"/>
    <w:rsid w:val="0000466A"/>
    <w:rsid w:val="00004F96"/>
    <w:rsid w:val="000050D2"/>
    <w:rsid w:val="00005989"/>
    <w:rsid w:val="00006211"/>
    <w:rsid w:val="0000651F"/>
    <w:rsid w:val="00006640"/>
    <w:rsid w:val="000068AD"/>
    <w:rsid w:val="00006A9A"/>
    <w:rsid w:val="00007343"/>
    <w:rsid w:val="00007628"/>
    <w:rsid w:val="0001012A"/>
    <w:rsid w:val="00010774"/>
    <w:rsid w:val="00010A88"/>
    <w:rsid w:val="00010B86"/>
    <w:rsid w:val="00011356"/>
    <w:rsid w:val="0001181C"/>
    <w:rsid w:val="000118EA"/>
    <w:rsid w:val="0001206B"/>
    <w:rsid w:val="0001245E"/>
    <w:rsid w:val="00012967"/>
    <w:rsid w:val="00012BB7"/>
    <w:rsid w:val="00012D5A"/>
    <w:rsid w:val="00013525"/>
    <w:rsid w:val="00013807"/>
    <w:rsid w:val="00013BAC"/>
    <w:rsid w:val="000149B6"/>
    <w:rsid w:val="00014C64"/>
    <w:rsid w:val="00014D46"/>
    <w:rsid w:val="00014EED"/>
    <w:rsid w:val="00015173"/>
    <w:rsid w:val="00015325"/>
    <w:rsid w:val="00015B0E"/>
    <w:rsid w:val="00015CDA"/>
    <w:rsid w:val="00016318"/>
    <w:rsid w:val="000163A2"/>
    <w:rsid w:val="000164CE"/>
    <w:rsid w:val="000165CF"/>
    <w:rsid w:val="0001692A"/>
    <w:rsid w:val="00016CE5"/>
    <w:rsid w:val="0001702E"/>
    <w:rsid w:val="000177EB"/>
    <w:rsid w:val="000179A0"/>
    <w:rsid w:val="00017BBE"/>
    <w:rsid w:val="00017D3E"/>
    <w:rsid w:val="00017F3F"/>
    <w:rsid w:val="000200D1"/>
    <w:rsid w:val="000207AA"/>
    <w:rsid w:val="00020801"/>
    <w:rsid w:val="00020C2A"/>
    <w:rsid w:val="00020DDA"/>
    <w:rsid w:val="00021A40"/>
    <w:rsid w:val="00021C9E"/>
    <w:rsid w:val="00021EF3"/>
    <w:rsid w:val="00021F40"/>
    <w:rsid w:val="0002276D"/>
    <w:rsid w:val="00022F08"/>
    <w:rsid w:val="00023149"/>
    <w:rsid w:val="000235C5"/>
    <w:rsid w:val="000235F0"/>
    <w:rsid w:val="00023626"/>
    <w:rsid w:val="000236D9"/>
    <w:rsid w:val="00023A30"/>
    <w:rsid w:val="00023DB1"/>
    <w:rsid w:val="00023E3A"/>
    <w:rsid w:val="00023E3C"/>
    <w:rsid w:val="00024333"/>
    <w:rsid w:val="00024A41"/>
    <w:rsid w:val="00024BA6"/>
    <w:rsid w:val="00024E3A"/>
    <w:rsid w:val="0002544D"/>
    <w:rsid w:val="000257C6"/>
    <w:rsid w:val="00025A36"/>
    <w:rsid w:val="0002608F"/>
    <w:rsid w:val="00026578"/>
    <w:rsid w:val="00026B3B"/>
    <w:rsid w:val="00026CAA"/>
    <w:rsid w:val="000275AE"/>
    <w:rsid w:val="00027820"/>
    <w:rsid w:val="00027A31"/>
    <w:rsid w:val="00027C7A"/>
    <w:rsid w:val="00027EED"/>
    <w:rsid w:val="00030003"/>
    <w:rsid w:val="000302B6"/>
    <w:rsid w:val="00030330"/>
    <w:rsid w:val="000303CF"/>
    <w:rsid w:val="0003054A"/>
    <w:rsid w:val="0003057F"/>
    <w:rsid w:val="00030D98"/>
    <w:rsid w:val="00031613"/>
    <w:rsid w:val="000316DB"/>
    <w:rsid w:val="000317C4"/>
    <w:rsid w:val="00031839"/>
    <w:rsid w:val="00031A2C"/>
    <w:rsid w:val="00031C61"/>
    <w:rsid w:val="00031E5D"/>
    <w:rsid w:val="0003203F"/>
    <w:rsid w:val="00032610"/>
    <w:rsid w:val="00032750"/>
    <w:rsid w:val="000328E9"/>
    <w:rsid w:val="000329B2"/>
    <w:rsid w:val="00032B38"/>
    <w:rsid w:val="00033271"/>
    <w:rsid w:val="00033576"/>
    <w:rsid w:val="0003361C"/>
    <w:rsid w:val="000336F5"/>
    <w:rsid w:val="00033A17"/>
    <w:rsid w:val="00033ED6"/>
    <w:rsid w:val="0003428C"/>
    <w:rsid w:val="00034505"/>
    <w:rsid w:val="0003485C"/>
    <w:rsid w:val="00034ADA"/>
    <w:rsid w:val="000350D0"/>
    <w:rsid w:val="00035421"/>
    <w:rsid w:val="00035CA3"/>
    <w:rsid w:val="00036560"/>
    <w:rsid w:val="000367CB"/>
    <w:rsid w:val="00036A9B"/>
    <w:rsid w:val="00036B6A"/>
    <w:rsid w:val="00036EED"/>
    <w:rsid w:val="00037085"/>
    <w:rsid w:val="00037477"/>
    <w:rsid w:val="00037FCC"/>
    <w:rsid w:val="0004055D"/>
    <w:rsid w:val="000405F8"/>
    <w:rsid w:val="0004082B"/>
    <w:rsid w:val="00040A12"/>
    <w:rsid w:val="00040C7C"/>
    <w:rsid w:val="00040EB0"/>
    <w:rsid w:val="00041685"/>
    <w:rsid w:val="00041887"/>
    <w:rsid w:val="00041902"/>
    <w:rsid w:val="00041E2B"/>
    <w:rsid w:val="000423C0"/>
    <w:rsid w:val="00042759"/>
    <w:rsid w:val="00042E4E"/>
    <w:rsid w:val="00042EB0"/>
    <w:rsid w:val="00043475"/>
    <w:rsid w:val="00043D50"/>
    <w:rsid w:val="000443DC"/>
    <w:rsid w:val="00045334"/>
    <w:rsid w:val="0004533F"/>
    <w:rsid w:val="000453F2"/>
    <w:rsid w:val="00045578"/>
    <w:rsid w:val="00045611"/>
    <w:rsid w:val="00045945"/>
    <w:rsid w:val="00045A4D"/>
    <w:rsid w:val="0004614E"/>
    <w:rsid w:val="000461FD"/>
    <w:rsid w:val="00046843"/>
    <w:rsid w:val="0004698C"/>
    <w:rsid w:val="00046BDF"/>
    <w:rsid w:val="00046E08"/>
    <w:rsid w:val="00047A37"/>
    <w:rsid w:val="00047ECF"/>
    <w:rsid w:val="000500AC"/>
    <w:rsid w:val="00050112"/>
    <w:rsid w:val="000502A0"/>
    <w:rsid w:val="00050387"/>
    <w:rsid w:val="00050A17"/>
    <w:rsid w:val="00050EFD"/>
    <w:rsid w:val="00051227"/>
    <w:rsid w:val="00051536"/>
    <w:rsid w:val="00051658"/>
    <w:rsid w:val="00051806"/>
    <w:rsid w:val="0005196D"/>
    <w:rsid w:val="00051EE7"/>
    <w:rsid w:val="0005213F"/>
    <w:rsid w:val="000525F1"/>
    <w:rsid w:val="000526F5"/>
    <w:rsid w:val="00053545"/>
    <w:rsid w:val="0005383F"/>
    <w:rsid w:val="000538BD"/>
    <w:rsid w:val="00053A96"/>
    <w:rsid w:val="00053B15"/>
    <w:rsid w:val="00054A56"/>
    <w:rsid w:val="00054B11"/>
    <w:rsid w:val="00054D4D"/>
    <w:rsid w:val="00054FB3"/>
    <w:rsid w:val="00055B40"/>
    <w:rsid w:val="00055D8B"/>
    <w:rsid w:val="00055F6A"/>
    <w:rsid w:val="00056246"/>
    <w:rsid w:val="00056920"/>
    <w:rsid w:val="00057447"/>
    <w:rsid w:val="000575A8"/>
    <w:rsid w:val="000576D8"/>
    <w:rsid w:val="0005780C"/>
    <w:rsid w:val="000578AF"/>
    <w:rsid w:val="000578D4"/>
    <w:rsid w:val="00057A1A"/>
    <w:rsid w:val="00057C1B"/>
    <w:rsid w:val="00057E51"/>
    <w:rsid w:val="00060572"/>
    <w:rsid w:val="0006057D"/>
    <w:rsid w:val="0006139D"/>
    <w:rsid w:val="00061A00"/>
    <w:rsid w:val="00062248"/>
    <w:rsid w:val="00062339"/>
    <w:rsid w:val="00062614"/>
    <w:rsid w:val="0006290A"/>
    <w:rsid w:val="000633BE"/>
    <w:rsid w:val="0006368D"/>
    <w:rsid w:val="00063C0B"/>
    <w:rsid w:val="00063D08"/>
    <w:rsid w:val="00063E15"/>
    <w:rsid w:val="00063ED5"/>
    <w:rsid w:val="00063EF4"/>
    <w:rsid w:val="00063F3B"/>
    <w:rsid w:val="00064027"/>
    <w:rsid w:val="0006495F"/>
    <w:rsid w:val="00064BEC"/>
    <w:rsid w:val="00064F23"/>
    <w:rsid w:val="00064FC6"/>
    <w:rsid w:val="00065049"/>
    <w:rsid w:val="000663C6"/>
    <w:rsid w:val="00066E4F"/>
    <w:rsid w:val="0006721A"/>
    <w:rsid w:val="0006761C"/>
    <w:rsid w:val="000676AE"/>
    <w:rsid w:val="00067951"/>
    <w:rsid w:val="00067EE6"/>
    <w:rsid w:val="00070400"/>
    <w:rsid w:val="000705B1"/>
    <w:rsid w:val="00070D2F"/>
    <w:rsid w:val="00070F4E"/>
    <w:rsid w:val="000711A8"/>
    <w:rsid w:val="000711D9"/>
    <w:rsid w:val="0007154E"/>
    <w:rsid w:val="00071BED"/>
    <w:rsid w:val="00071F21"/>
    <w:rsid w:val="00072099"/>
    <w:rsid w:val="0007257D"/>
    <w:rsid w:val="00072585"/>
    <w:rsid w:val="00072DCC"/>
    <w:rsid w:val="00072E1C"/>
    <w:rsid w:val="000733EB"/>
    <w:rsid w:val="00073724"/>
    <w:rsid w:val="00073738"/>
    <w:rsid w:val="00074329"/>
    <w:rsid w:val="00074885"/>
    <w:rsid w:val="000750F4"/>
    <w:rsid w:val="000752B6"/>
    <w:rsid w:val="000754AF"/>
    <w:rsid w:val="00075900"/>
    <w:rsid w:val="00075CD5"/>
    <w:rsid w:val="00076095"/>
    <w:rsid w:val="0007634D"/>
    <w:rsid w:val="0007646A"/>
    <w:rsid w:val="00076660"/>
    <w:rsid w:val="00076A62"/>
    <w:rsid w:val="00076C4A"/>
    <w:rsid w:val="000774E1"/>
    <w:rsid w:val="000774E4"/>
    <w:rsid w:val="000801EB"/>
    <w:rsid w:val="000803EA"/>
    <w:rsid w:val="00080CFB"/>
    <w:rsid w:val="00081040"/>
    <w:rsid w:val="0008119A"/>
    <w:rsid w:val="0008142C"/>
    <w:rsid w:val="00081580"/>
    <w:rsid w:val="0008160D"/>
    <w:rsid w:val="00081698"/>
    <w:rsid w:val="000817C8"/>
    <w:rsid w:val="00081A34"/>
    <w:rsid w:val="00081C7D"/>
    <w:rsid w:val="00082833"/>
    <w:rsid w:val="0008288A"/>
    <w:rsid w:val="00082C3B"/>
    <w:rsid w:val="00082D7B"/>
    <w:rsid w:val="00083114"/>
    <w:rsid w:val="000839D1"/>
    <w:rsid w:val="00083C78"/>
    <w:rsid w:val="00083CFD"/>
    <w:rsid w:val="00084837"/>
    <w:rsid w:val="0008483F"/>
    <w:rsid w:val="00084A77"/>
    <w:rsid w:val="000850EE"/>
    <w:rsid w:val="00085AD7"/>
    <w:rsid w:val="00085E9D"/>
    <w:rsid w:val="00086168"/>
    <w:rsid w:val="0008661C"/>
    <w:rsid w:val="0008670C"/>
    <w:rsid w:val="00086C74"/>
    <w:rsid w:val="00087A55"/>
    <w:rsid w:val="00087B81"/>
    <w:rsid w:val="00087BE6"/>
    <w:rsid w:val="000900A3"/>
    <w:rsid w:val="000901D2"/>
    <w:rsid w:val="00090A19"/>
    <w:rsid w:val="00091A6A"/>
    <w:rsid w:val="00092843"/>
    <w:rsid w:val="00092862"/>
    <w:rsid w:val="00092A1E"/>
    <w:rsid w:val="00092F00"/>
    <w:rsid w:val="0009305A"/>
    <w:rsid w:val="00093E61"/>
    <w:rsid w:val="000948A9"/>
    <w:rsid w:val="00094AB3"/>
    <w:rsid w:val="00094B74"/>
    <w:rsid w:val="00094C3A"/>
    <w:rsid w:val="00095011"/>
    <w:rsid w:val="00095420"/>
    <w:rsid w:val="00095522"/>
    <w:rsid w:val="000956AD"/>
    <w:rsid w:val="0009579C"/>
    <w:rsid w:val="00095AE7"/>
    <w:rsid w:val="000964B4"/>
    <w:rsid w:val="00096657"/>
    <w:rsid w:val="00096FE5"/>
    <w:rsid w:val="0009730D"/>
    <w:rsid w:val="00097A95"/>
    <w:rsid w:val="000A0990"/>
    <w:rsid w:val="000A0B3A"/>
    <w:rsid w:val="000A0B9F"/>
    <w:rsid w:val="000A1143"/>
    <w:rsid w:val="000A13D2"/>
    <w:rsid w:val="000A140D"/>
    <w:rsid w:val="000A1564"/>
    <w:rsid w:val="000A15B6"/>
    <w:rsid w:val="000A1A7B"/>
    <w:rsid w:val="000A24E6"/>
    <w:rsid w:val="000A2A5E"/>
    <w:rsid w:val="000A2D0B"/>
    <w:rsid w:val="000A31A1"/>
    <w:rsid w:val="000A3A04"/>
    <w:rsid w:val="000A3A76"/>
    <w:rsid w:val="000A45D0"/>
    <w:rsid w:val="000A4CA1"/>
    <w:rsid w:val="000A4D02"/>
    <w:rsid w:val="000A528C"/>
    <w:rsid w:val="000A5584"/>
    <w:rsid w:val="000A58D6"/>
    <w:rsid w:val="000A5D0A"/>
    <w:rsid w:val="000A5F4C"/>
    <w:rsid w:val="000A6276"/>
    <w:rsid w:val="000A658E"/>
    <w:rsid w:val="000A6795"/>
    <w:rsid w:val="000A6955"/>
    <w:rsid w:val="000A6B62"/>
    <w:rsid w:val="000A6BDE"/>
    <w:rsid w:val="000A774D"/>
    <w:rsid w:val="000A79B8"/>
    <w:rsid w:val="000B028A"/>
    <w:rsid w:val="000B05F8"/>
    <w:rsid w:val="000B13D3"/>
    <w:rsid w:val="000B16AE"/>
    <w:rsid w:val="000B176D"/>
    <w:rsid w:val="000B1A5A"/>
    <w:rsid w:val="000B2469"/>
    <w:rsid w:val="000B2781"/>
    <w:rsid w:val="000B2C81"/>
    <w:rsid w:val="000B2CE2"/>
    <w:rsid w:val="000B2EA4"/>
    <w:rsid w:val="000B32A5"/>
    <w:rsid w:val="000B3853"/>
    <w:rsid w:val="000B39D1"/>
    <w:rsid w:val="000B3AD5"/>
    <w:rsid w:val="000B3DC5"/>
    <w:rsid w:val="000B4553"/>
    <w:rsid w:val="000B474B"/>
    <w:rsid w:val="000B47F5"/>
    <w:rsid w:val="000B4B83"/>
    <w:rsid w:val="000B511B"/>
    <w:rsid w:val="000B5393"/>
    <w:rsid w:val="000B550C"/>
    <w:rsid w:val="000B5901"/>
    <w:rsid w:val="000B5B85"/>
    <w:rsid w:val="000B6110"/>
    <w:rsid w:val="000B63CB"/>
    <w:rsid w:val="000B651C"/>
    <w:rsid w:val="000B6579"/>
    <w:rsid w:val="000B683E"/>
    <w:rsid w:val="000B6964"/>
    <w:rsid w:val="000B7048"/>
    <w:rsid w:val="000B7570"/>
    <w:rsid w:val="000B7579"/>
    <w:rsid w:val="000B7AE1"/>
    <w:rsid w:val="000B7BD6"/>
    <w:rsid w:val="000B7D6B"/>
    <w:rsid w:val="000C01AB"/>
    <w:rsid w:val="000C07DF"/>
    <w:rsid w:val="000C0FB4"/>
    <w:rsid w:val="000C1801"/>
    <w:rsid w:val="000C1822"/>
    <w:rsid w:val="000C1C4A"/>
    <w:rsid w:val="000C2076"/>
    <w:rsid w:val="000C2262"/>
    <w:rsid w:val="000C25A2"/>
    <w:rsid w:val="000C25C1"/>
    <w:rsid w:val="000C27D2"/>
    <w:rsid w:val="000C29DB"/>
    <w:rsid w:val="000C2AE7"/>
    <w:rsid w:val="000C3516"/>
    <w:rsid w:val="000C3636"/>
    <w:rsid w:val="000C3998"/>
    <w:rsid w:val="000C3AB6"/>
    <w:rsid w:val="000C48F0"/>
    <w:rsid w:val="000C4B44"/>
    <w:rsid w:val="000C507B"/>
    <w:rsid w:val="000C50D8"/>
    <w:rsid w:val="000C5181"/>
    <w:rsid w:val="000C51EB"/>
    <w:rsid w:val="000C5268"/>
    <w:rsid w:val="000C56B0"/>
    <w:rsid w:val="000C5A8D"/>
    <w:rsid w:val="000C5B73"/>
    <w:rsid w:val="000C5F28"/>
    <w:rsid w:val="000C5F3B"/>
    <w:rsid w:val="000C6144"/>
    <w:rsid w:val="000C638F"/>
    <w:rsid w:val="000C64B3"/>
    <w:rsid w:val="000C6E7D"/>
    <w:rsid w:val="000C71CE"/>
    <w:rsid w:val="000C7BE5"/>
    <w:rsid w:val="000D06DD"/>
    <w:rsid w:val="000D0785"/>
    <w:rsid w:val="000D08EF"/>
    <w:rsid w:val="000D0AF1"/>
    <w:rsid w:val="000D0C6A"/>
    <w:rsid w:val="000D0F2F"/>
    <w:rsid w:val="000D11F5"/>
    <w:rsid w:val="000D165C"/>
    <w:rsid w:val="000D1984"/>
    <w:rsid w:val="000D21AB"/>
    <w:rsid w:val="000D2298"/>
    <w:rsid w:val="000D25DF"/>
    <w:rsid w:val="000D2829"/>
    <w:rsid w:val="000D2857"/>
    <w:rsid w:val="000D2911"/>
    <w:rsid w:val="000D2A3B"/>
    <w:rsid w:val="000D3435"/>
    <w:rsid w:val="000D3436"/>
    <w:rsid w:val="000D345F"/>
    <w:rsid w:val="000D3619"/>
    <w:rsid w:val="000D36BF"/>
    <w:rsid w:val="000D4208"/>
    <w:rsid w:val="000D451C"/>
    <w:rsid w:val="000D4591"/>
    <w:rsid w:val="000D4B9A"/>
    <w:rsid w:val="000D4E93"/>
    <w:rsid w:val="000D4FAA"/>
    <w:rsid w:val="000D52E2"/>
    <w:rsid w:val="000D530B"/>
    <w:rsid w:val="000D561A"/>
    <w:rsid w:val="000D5746"/>
    <w:rsid w:val="000D583F"/>
    <w:rsid w:val="000D5DF7"/>
    <w:rsid w:val="000D5DFB"/>
    <w:rsid w:val="000D635B"/>
    <w:rsid w:val="000D6531"/>
    <w:rsid w:val="000D6880"/>
    <w:rsid w:val="000D6D35"/>
    <w:rsid w:val="000D6E79"/>
    <w:rsid w:val="000D6EEC"/>
    <w:rsid w:val="000D7162"/>
    <w:rsid w:val="000D776C"/>
    <w:rsid w:val="000D7A71"/>
    <w:rsid w:val="000D7EB3"/>
    <w:rsid w:val="000E0180"/>
    <w:rsid w:val="000E01E7"/>
    <w:rsid w:val="000E03E1"/>
    <w:rsid w:val="000E07B1"/>
    <w:rsid w:val="000E0CE5"/>
    <w:rsid w:val="000E0FE6"/>
    <w:rsid w:val="000E1033"/>
    <w:rsid w:val="000E15E6"/>
    <w:rsid w:val="000E2099"/>
    <w:rsid w:val="000E210C"/>
    <w:rsid w:val="000E247D"/>
    <w:rsid w:val="000E2AA4"/>
    <w:rsid w:val="000E3296"/>
    <w:rsid w:val="000E3786"/>
    <w:rsid w:val="000E37A4"/>
    <w:rsid w:val="000E3C5C"/>
    <w:rsid w:val="000E3D80"/>
    <w:rsid w:val="000E3E22"/>
    <w:rsid w:val="000E4173"/>
    <w:rsid w:val="000E41B7"/>
    <w:rsid w:val="000E4520"/>
    <w:rsid w:val="000E4687"/>
    <w:rsid w:val="000E4B48"/>
    <w:rsid w:val="000E4B68"/>
    <w:rsid w:val="000E4E87"/>
    <w:rsid w:val="000E513D"/>
    <w:rsid w:val="000E52D5"/>
    <w:rsid w:val="000E544A"/>
    <w:rsid w:val="000E58EB"/>
    <w:rsid w:val="000E5EF7"/>
    <w:rsid w:val="000E6227"/>
    <w:rsid w:val="000E6F64"/>
    <w:rsid w:val="000E7286"/>
    <w:rsid w:val="000E79EF"/>
    <w:rsid w:val="000E7A0F"/>
    <w:rsid w:val="000E7EB8"/>
    <w:rsid w:val="000F0068"/>
    <w:rsid w:val="000F0462"/>
    <w:rsid w:val="000F05D4"/>
    <w:rsid w:val="000F0632"/>
    <w:rsid w:val="000F076C"/>
    <w:rsid w:val="000F0A61"/>
    <w:rsid w:val="000F0E3A"/>
    <w:rsid w:val="000F0F66"/>
    <w:rsid w:val="000F163F"/>
    <w:rsid w:val="000F19EA"/>
    <w:rsid w:val="000F1C43"/>
    <w:rsid w:val="000F1D78"/>
    <w:rsid w:val="000F20C4"/>
    <w:rsid w:val="000F2334"/>
    <w:rsid w:val="000F26A5"/>
    <w:rsid w:val="000F28C3"/>
    <w:rsid w:val="000F292C"/>
    <w:rsid w:val="000F2979"/>
    <w:rsid w:val="000F2D47"/>
    <w:rsid w:val="000F32D1"/>
    <w:rsid w:val="000F3A0B"/>
    <w:rsid w:val="000F3B63"/>
    <w:rsid w:val="000F3F77"/>
    <w:rsid w:val="000F411D"/>
    <w:rsid w:val="000F5111"/>
    <w:rsid w:val="000F561B"/>
    <w:rsid w:val="000F5998"/>
    <w:rsid w:val="000F5AD7"/>
    <w:rsid w:val="000F5B07"/>
    <w:rsid w:val="000F5D20"/>
    <w:rsid w:val="000F5F50"/>
    <w:rsid w:val="000F703E"/>
    <w:rsid w:val="000F7773"/>
    <w:rsid w:val="000F7799"/>
    <w:rsid w:val="000F791B"/>
    <w:rsid w:val="000F7984"/>
    <w:rsid w:val="000F7C0E"/>
    <w:rsid w:val="000F7E4E"/>
    <w:rsid w:val="00100051"/>
    <w:rsid w:val="00100069"/>
    <w:rsid w:val="0010007C"/>
    <w:rsid w:val="0010047D"/>
    <w:rsid w:val="001007FE"/>
    <w:rsid w:val="001008F1"/>
    <w:rsid w:val="00100CE9"/>
    <w:rsid w:val="00100D0E"/>
    <w:rsid w:val="00100DBC"/>
    <w:rsid w:val="00101493"/>
    <w:rsid w:val="001015AB"/>
    <w:rsid w:val="00101977"/>
    <w:rsid w:val="001023CA"/>
    <w:rsid w:val="00102586"/>
    <w:rsid w:val="001025C8"/>
    <w:rsid w:val="00102C47"/>
    <w:rsid w:val="00103169"/>
    <w:rsid w:val="00103263"/>
    <w:rsid w:val="001032DE"/>
    <w:rsid w:val="001039C9"/>
    <w:rsid w:val="00103A96"/>
    <w:rsid w:val="00103B9A"/>
    <w:rsid w:val="001044DC"/>
    <w:rsid w:val="00104761"/>
    <w:rsid w:val="0010506B"/>
    <w:rsid w:val="0010529B"/>
    <w:rsid w:val="00105418"/>
    <w:rsid w:val="00105534"/>
    <w:rsid w:val="00105C10"/>
    <w:rsid w:val="00105D66"/>
    <w:rsid w:val="00106009"/>
    <w:rsid w:val="001063AC"/>
    <w:rsid w:val="0010647D"/>
    <w:rsid w:val="001066B4"/>
    <w:rsid w:val="00106814"/>
    <w:rsid w:val="001071D7"/>
    <w:rsid w:val="001073D6"/>
    <w:rsid w:val="0010750F"/>
    <w:rsid w:val="001102F1"/>
    <w:rsid w:val="001103BA"/>
    <w:rsid w:val="00110573"/>
    <w:rsid w:val="0011068A"/>
    <w:rsid w:val="00110758"/>
    <w:rsid w:val="00110C99"/>
    <w:rsid w:val="001110A7"/>
    <w:rsid w:val="0011134C"/>
    <w:rsid w:val="00111456"/>
    <w:rsid w:val="001116D1"/>
    <w:rsid w:val="00111826"/>
    <w:rsid w:val="00111ACA"/>
    <w:rsid w:val="00111BB4"/>
    <w:rsid w:val="00111CC8"/>
    <w:rsid w:val="00111EE1"/>
    <w:rsid w:val="0011214C"/>
    <w:rsid w:val="001123A8"/>
    <w:rsid w:val="001125B9"/>
    <w:rsid w:val="00112F36"/>
    <w:rsid w:val="00113C88"/>
    <w:rsid w:val="00113E94"/>
    <w:rsid w:val="00114558"/>
    <w:rsid w:val="001146C6"/>
    <w:rsid w:val="001148C0"/>
    <w:rsid w:val="00114EC5"/>
    <w:rsid w:val="00115193"/>
    <w:rsid w:val="00115A44"/>
    <w:rsid w:val="00115B6F"/>
    <w:rsid w:val="00116100"/>
    <w:rsid w:val="001163B0"/>
    <w:rsid w:val="00116586"/>
    <w:rsid w:val="00116738"/>
    <w:rsid w:val="00116AF4"/>
    <w:rsid w:val="00116CB1"/>
    <w:rsid w:val="0011745D"/>
    <w:rsid w:val="001178B6"/>
    <w:rsid w:val="00117F43"/>
    <w:rsid w:val="00117F59"/>
    <w:rsid w:val="00120203"/>
    <w:rsid w:val="001203A4"/>
    <w:rsid w:val="001207C9"/>
    <w:rsid w:val="00120AFB"/>
    <w:rsid w:val="00120C87"/>
    <w:rsid w:val="00121128"/>
    <w:rsid w:val="00121171"/>
    <w:rsid w:val="0012160C"/>
    <w:rsid w:val="00121AF4"/>
    <w:rsid w:val="00122171"/>
    <w:rsid w:val="001221DE"/>
    <w:rsid w:val="001222C1"/>
    <w:rsid w:val="0012241B"/>
    <w:rsid w:val="0012256A"/>
    <w:rsid w:val="0012263D"/>
    <w:rsid w:val="00122A05"/>
    <w:rsid w:val="00122DCC"/>
    <w:rsid w:val="00122ED9"/>
    <w:rsid w:val="0012301C"/>
    <w:rsid w:val="00123431"/>
    <w:rsid w:val="001236BF"/>
    <w:rsid w:val="0012398E"/>
    <w:rsid w:val="00123FDE"/>
    <w:rsid w:val="0012430F"/>
    <w:rsid w:val="0012469A"/>
    <w:rsid w:val="0012473E"/>
    <w:rsid w:val="00124855"/>
    <w:rsid w:val="00125085"/>
    <w:rsid w:val="00125DA8"/>
    <w:rsid w:val="00125F76"/>
    <w:rsid w:val="00125FDD"/>
    <w:rsid w:val="001261F1"/>
    <w:rsid w:val="001264C1"/>
    <w:rsid w:val="00126596"/>
    <w:rsid w:val="001265B3"/>
    <w:rsid w:val="00126E48"/>
    <w:rsid w:val="00127486"/>
    <w:rsid w:val="0012759B"/>
    <w:rsid w:val="00127769"/>
    <w:rsid w:val="00127838"/>
    <w:rsid w:val="00127A67"/>
    <w:rsid w:val="001300EE"/>
    <w:rsid w:val="001303DD"/>
    <w:rsid w:val="0013065E"/>
    <w:rsid w:val="00130E96"/>
    <w:rsid w:val="0013167B"/>
    <w:rsid w:val="00131AEC"/>
    <w:rsid w:val="00132EF8"/>
    <w:rsid w:val="0013317C"/>
    <w:rsid w:val="0013347F"/>
    <w:rsid w:val="001335A8"/>
    <w:rsid w:val="0013370E"/>
    <w:rsid w:val="0013373F"/>
    <w:rsid w:val="00133E45"/>
    <w:rsid w:val="001343DF"/>
    <w:rsid w:val="00134B1B"/>
    <w:rsid w:val="001351B5"/>
    <w:rsid w:val="001353F7"/>
    <w:rsid w:val="00135E27"/>
    <w:rsid w:val="001365AF"/>
    <w:rsid w:val="00136B3F"/>
    <w:rsid w:val="00136D0A"/>
    <w:rsid w:val="00136E7B"/>
    <w:rsid w:val="0013724C"/>
    <w:rsid w:val="0013748A"/>
    <w:rsid w:val="0013751E"/>
    <w:rsid w:val="001375C6"/>
    <w:rsid w:val="00137792"/>
    <w:rsid w:val="001379B9"/>
    <w:rsid w:val="00137F4A"/>
    <w:rsid w:val="001407BB"/>
    <w:rsid w:val="0014087B"/>
    <w:rsid w:val="0014089D"/>
    <w:rsid w:val="001408C6"/>
    <w:rsid w:val="00140C2F"/>
    <w:rsid w:val="00140EAD"/>
    <w:rsid w:val="00140F65"/>
    <w:rsid w:val="00141A3A"/>
    <w:rsid w:val="00141E00"/>
    <w:rsid w:val="00142042"/>
    <w:rsid w:val="001429D5"/>
    <w:rsid w:val="00142B57"/>
    <w:rsid w:val="00142C38"/>
    <w:rsid w:val="00142E2F"/>
    <w:rsid w:val="001435C3"/>
    <w:rsid w:val="00143939"/>
    <w:rsid w:val="00143AD4"/>
    <w:rsid w:val="00143B72"/>
    <w:rsid w:val="00143CAC"/>
    <w:rsid w:val="0014422B"/>
    <w:rsid w:val="00144305"/>
    <w:rsid w:val="00144511"/>
    <w:rsid w:val="00144CC2"/>
    <w:rsid w:val="00144E2D"/>
    <w:rsid w:val="00145020"/>
    <w:rsid w:val="00145A0F"/>
    <w:rsid w:val="00145F95"/>
    <w:rsid w:val="00146262"/>
    <w:rsid w:val="001462E5"/>
    <w:rsid w:val="00146435"/>
    <w:rsid w:val="00146504"/>
    <w:rsid w:val="00146A18"/>
    <w:rsid w:val="00146CE6"/>
    <w:rsid w:val="00146EE0"/>
    <w:rsid w:val="001473B3"/>
    <w:rsid w:val="00147414"/>
    <w:rsid w:val="001479CF"/>
    <w:rsid w:val="00147B3D"/>
    <w:rsid w:val="00147CF0"/>
    <w:rsid w:val="00147EDD"/>
    <w:rsid w:val="00150084"/>
    <w:rsid w:val="001502C1"/>
    <w:rsid w:val="00150586"/>
    <w:rsid w:val="00150F52"/>
    <w:rsid w:val="001510C3"/>
    <w:rsid w:val="001512F5"/>
    <w:rsid w:val="00151F67"/>
    <w:rsid w:val="00152054"/>
    <w:rsid w:val="0015218C"/>
    <w:rsid w:val="00152403"/>
    <w:rsid w:val="00152703"/>
    <w:rsid w:val="0015274B"/>
    <w:rsid w:val="00152854"/>
    <w:rsid w:val="00152988"/>
    <w:rsid w:val="00153466"/>
    <w:rsid w:val="00153FD7"/>
    <w:rsid w:val="001545BD"/>
    <w:rsid w:val="001547D2"/>
    <w:rsid w:val="00154C21"/>
    <w:rsid w:val="00154E08"/>
    <w:rsid w:val="00154FF3"/>
    <w:rsid w:val="0015529A"/>
    <w:rsid w:val="00155E95"/>
    <w:rsid w:val="00156739"/>
    <w:rsid w:val="00156BBB"/>
    <w:rsid w:val="00156E0B"/>
    <w:rsid w:val="00157378"/>
    <w:rsid w:val="00157405"/>
    <w:rsid w:val="00157643"/>
    <w:rsid w:val="00157707"/>
    <w:rsid w:val="00157757"/>
    <w:rsid w:val="0016022B"/>
    <w:rsid w:val="00160698"/>
    <w:rsid w:val="00160CCB"/>
    <w:rsid w:val="00161298"/>
    <w:rsid w:val="00161361"/>
    <w:rsid w:val="0016187A"/>
    <w:rsid w:val="00161B59"/>
    <w:rsid w:val="001620AF"/>
    <w:rsid w:val="001621E5"/>
    <w:rsid w:val="00162363"/>
    <w:rsid w:val="0016271A"/>
    <w:rsid w:val="00162F55"/>
    <w:rsid w:val="00163154"/>
    <w:rsid w:val="0016342B"/>
    <w:rsid w:val="001636C8"/>
    <w:rsid w:val="00163A49"/>
    <w:rsid w:val="00163B13"/>
    <w:rsid w:val="00163C45"/>
    <w:rsid w:val="00163D92"/>
    <w:rsid w:val="00163E2A"/>
    <w:rsid w:val="00164367"/>
    <w:rsid w:val="0016450F"/>
    <w:rsid w:val="001645A3"/>
    <w:rsid w:val="001646CF"/>
    <w:rsid w:val="00164CEA"/>
    <w:rsid w:val="00165D3A"/>
    <w:rsid w:val="00166621"/>
    <w:rsid w:val="00166692"/>
    <w:rsid w:val="00166818"/>
    <w:rsid w:val="00166A8F"/>
    <w:rsid w:val="00166D1A"/>
    <w:rsid w:val="00166E9F"/>
    <w:rsid w:val="0016762B"/>
    <w:rsid w:val="00167913"/>
    <w:rsid w:val="00167E07"/>
    <w:rsid w:val="001706A8"/>
    <w:rsid w:val="0017077F"/>
    <w:rsid w:val="00170C38"/>
    <w:rsid w:val="00171649"/>
    <w:rsid w:val="0017197A"/>
    <w:rsid w:val="00171DE7"/>
    <w:rsid w:val="00171F04"/>
    <w:rsid w:val="00172584"/>
    <w:rsid w:val="00172751"/>
    <w:rsid w:val="0017279B"/>
    <w:rsid w:val="00172D1F"/>
    <w:rsid w:val="00173185"/>
    <w:rsid w:val="0017334E"/>
    <w:rsid w:val="001734FF"/>
    <w:rsid w:val="0017353B"/>
    <w:rsid w:val="0017393B"/>
    <w:rsid w:val="001739CF"/>
    <w:rsid w:val="00173A7C"/>
    <w:rsid w:val="00173AE1"/>
    <w:rsid w:val="00173BAA"/>
    <w:rsid w:val="00173F80"/>
    <w:rsid w:val="00174037"/>
    <w:rsid w:val="00174364"/>
    <w:rsid w:val="00174421"/>
    <w:rsid w:val="00174672"/>
    <w:rsid w:val="00175165"/>
    <w:rsid w:val="00175573"/>
    <w:rsid w:val="00175A3A"/>
    <w:rsid w:val="00176398"/>
    <w:rsid w:val="001766A0"/>
    <w:rsid w:val="001769D3"/>
    <w:rsid w:val="00176BBA"/>
    <w:rsid w:val="00176C65"/>
    <w:rsid w:val="00176CCB"/>
    <w:rsid w:val="0017776F"/>
    <w:rsid w:val="00177FBF"/>
    <w:rsid w:val="0018056C"/>
    <w:rsid w:val="001806FA"/>
    <w:rsid w:val="001808E2"/>
    <w:rsid w:val="00180E68"/>
    <w:rsid w:val="00180E9B"/>
    <w:rsid w:val="00180EF5"/>
    <w:rsid w:val="001814C2"/>
    <w:rsid w:val="00181B03"/>
    <w:rsid w:val="00181B86"/>
    <w:rsid w:val="00181DF9"/>
    <w:rsid w:val="0018206D"/>
    <w:rsid w:val="00182229"/>
    <w:rsid w:val="001827CC"/>
    <w:rsid w:val="0018294E"/>
    <w:rsid w:val="001829C5"/>
    <w:rsid w:val="00183048"/>
    <w:rsid w:val="00183071"/>
    <w:rsid w:val="00183111"/>
    <w:rsid w:val="001833DB"/>
    <w:rsid w:val="001834EC"/>
    <w:rsid w:val="00183A47"/>
    <w:rsid w:val="00183D7F"/>
    <w:rsid w:val="00183EA5"/>
    <w:rsid w:val="00184038"/>
    <w:rsid w:val="0018427F"/>
    <w:rsid w:val="0018443B"/>
    <w:rsid w:val="00184BE8"/>
    <w:rsid w:val="00185658"/>
    <w:rsid w:val="0018614A"/>
    <w:rsid w:val="00186439"/>
    <w:rsid w:val="00186755"/>
    <w:rsid w:val="00187228"/>
    <w:rsid w:val="00187329"/>
    <w:rsid w:val="0018763D"/>
    <w:rsid w:val="00187791"/>
    <w:rsid w:val="001877DA"/>
    <w:rsid w:val="00187FCC"/>
    <w:rsid w:val="001908A3"/>
    <w:rsid w:val="0019090B"/>
    <w:rsid w:val="00190A34"/>
    <w:rsid w:val="00190C85"/>
    <w:rsid w:val="001910BF"/>
    <w:rsid w:val="00191452"/>
    <w:rsid w:val="0019150C"/>
    <w:rsid w:val="00191757"/>
    <w:rsid w:val="00191767"/>
    <w:rsid w:val="0019199C"/>
    <w:rsid w:val="00191A68"/>
    <w:rsid w:val="00191B3B"/>
    <w:rsid w:val="001921DB"/>
    <w:rsid w:val="00192842"/>
    <w:rsid w:val="001928BC"/>
    <w:rsid w:val="00192B45"/>
    <w:rsid w:val="00192CCA"/>
    <w:rsid w:val="00192E57"/>
    <w:rsid w:val="001932A1"/>
    <w:rsid w:val="00193AF7"/>
    <w:rsid w:val="00193E61"/>
    <w:rsid w:val="00194984"/>
    <w:rsid w:val="00194D0B"/>
    <w:rsid w:val="00194FF0"/>
    <w:rsid w:val="0019563C"/>
    <w:rsid w:val="00196030"/>
    <w:rsid w:val="0019603C"/>
    <w:rsid w:val="00196054"/>
    <w:rsid w:val="001964D4"/>
    <w:rsid w:val="00196A88"/>
    <w:rsid w:val="00197048"/>
    <w:rsid w:val="00197716"/>
    <w:rsid w:val="00197B31"/>
    <w:rsid w:val="00197E6E"/>
    <w:rsid w:val="001A003A"/>
    <w:rsid w:val="001A014C"/>
    <w:rsid w:val="001A034F"/>
    <w:rsid w:val="001A0520"/>
    <w:rsid w:val="001A0528"/>
    <w:rsid w:val="001A05B9"/>
    <w:rsid w:val="001A0710"/>
    <w:rsid w:val="001A09F1"/>
    <w:rsid w:val="001A0AC5"/>
    <w:rsid w:val="001A1C03"/>
    <w:rsid w:val="001A1C13"/>
    <w:rsid w:val="001A2880"/>
    <w:rsid w:val="001A2ABC"/>
    <w:rsid w:val="001A2B64"/>
    <w:rsid w:val="001A3186"/>
    <w:rsid w:val="001A3FBE"/>
    <w:rsid w:val="001A3FE0"/>
    <w:rsid w:val="001A4554"/>
    <w:rsid w:val="001A4EDE"/>
    <w:rsid w:val="001A5232"/>
    <w:rsid w:val="001A549D"/>
    <w:rsid w:val="001A54E9"/>
    <w:rsid w:val="001A55C9"/>
    <w:rsid w:val="001A562F"/>
    <w:rsid w:val="001A585B"/>
    <w:rsid w:val="001A58BB"/>
    <w:rsid w:val="001A598C"/>
    <w:rsid w:val="001A5AE3"/>
    <w:rsid w:val="001A5CAA"/>
    <w:rsid w:val="001A5CEC"/>
    <w:rsid w:val="001A5F9F"/>
    <w:rsid w:val="001A60F6"/>
    <w:rsid w:val="001A6373"/>
    <w:rsid w:val="001A6B22"/>
    <w:rsid w:val="001A6C7F"/>
    <w:rsid w:val="001A70F1"/>
    <w:rsid w:val="001A78DC"/>
    <w:rsid w:val="001A7B0F"/>
    <w:rsid w:val="001B01FF"/>
    <w:rsid w:val="001B096F"/>
    <w:rsid w:val="001B0C39"/>
    <w:rsid w:val="001B0C9C"/>
    <w:rsid w:val="001B14CA"/>
    <w:rsid w:val="001B1522"/>
    <w:rsid w:val="001B15AD"/>
    <w:rsid w:val="001B1EA9"/>
    <w:rsid w:val="001B21F9"/>
    <w:rsid w:val="001B23B0"/>
    <w:rsid w:val="001B2409"/>
    <w:rsid w:val="001B241B"/>
    <w:rsid w:val="001B2533"/>
    <w:rsid w:val="001B26F3"/>
    <w:rsid w:val="001B2D28"/>
    <w:rsid w:val="001B2DE8"/>
    <w:rsid w:val="001B2E42"/>
    <w:rsid w:val="001B311A"/>
    <w:rsid w:val="001B35EC"/>
    <w:rsid w:val="001B3712"/>
    <w:rsid w:val="001B37F2"/>
    <w:rsid w:val="001B3BAB"/>
    <w:rsid w:val="001B3BD3"/>
    <w:rsid w:val="001B3C07"/>
    <w:rsid w:val="001B3C51"/>
    <w:rsid w:val="001B3EE4"/>
    <w:rsid w:val="001B42CF"/>
    <w:rsid w:val="001B4366"/>
    <w:rsid w:val="001B46FA"/>
    <w:rsid w:val="001B4E96"/>
    <w:rsid w:val="001B54E1"/>
    <w:rsid w:val="001B5740"/>
    <w:rsid w:val="001B66A9"/>
    <w:rsid w:val="001B687B"/>
    <w:rsid w:val="001B709A"/>
    <w:rsid w:val="001B79AB"/>
    <w:rsid w:val="001C0513"/>
    <w:rsid w:val="001C0735"/>
    <w:rsid w:val="001C0F60"/>
    <w:rsid w:val="001C1042"/>
    <w:rsid w:val="001C1582"/>
    <w:rsid w:val="001C16C9"/>
    <w:rsid w:val="001C1D94"/>
    <w:rsid w:val="001C27B6"/>
    <w:rsid w:val="001C2900"/>
    <w:rsid w:val="001C2A85"/>
    <w:rsid w:val="001C2CEA"/>
    <w:rsid w:val="001C317E"/>
    <w:rsid w:val="001C3B57"/>
    <w:rsid w:val="001C3F5D"/>
    <w:rsid w:val="001C4598"/>
    <w:rsid w:val="001C57BC"/>
    <w:rsid w:val="001C6071"/>
    <w:rsid w:val="001C6931"/>
    <w:rsid w:val="001C69B7"/>
    <w:rsid w:val="001C6E00"/>
    <w:rsid w:val="001C7BC7"/>
    <w:rsid w:val="001C7CB2"/>
    <w:rsid w:val="001C7EA3"/>
    <w:rsid w:val="001D01F4"/>
    <w:rsid w:val="001D0796"/>
    <w:rsid w:val="001D0859"/>
    <w:rsid w:val="001D08EE"/>
    <w:rsid w:val="001D0CBF"/>
    <w:rsid w:val="001D0E3C"/>
    <w:rsid w:val="001D15FF"/>
    <w:rsid w:val="001D1B91"/>
    <w:rsid w:val="001D1EA1"/>
    <w:rsid w:val="001D1ED7"/>
    <w:rsid w:val="001D200E"/>
    <w:rsid w:val="001D22AA"/>
    <w:rsid w:val="001D22B0"/>
    <w:rsid w:val="001D25F3"/>
    <w:rsid w:val="001D2A12"/>
    <w:rsid w:val="001D2DD6"/>
    <w:rsid w:val="001D3193"/>
    <w:rsid w:val="001D3AB5"/>
    <w:rsid w:val="001D3F5C"/>
    <w:rsid w:val="001D4284"/>
    <w:rsid w:val="001D4A36"/>
    <w:rsid w:val="001D4A6D"/>
    <w:rsid w:val="001D54B9"/>
    <w:rsid w:val="001D5B77"/>
    <w:rsid w:val="001D5C35"/>
    <w:rsid w:val="001D63CD"/>
    <w:rsid w:val="001D65EB"/>
    <w:rsid w:val="001D679C"/>
    <w:rsid w:val="001D6B8B"/>
    <w:rsid w:val="001D7C1B"/>
    <w:rsid w:val="001E0387"/>
    <w:rsid w:val="001E03F5"/>
    <w:rsid w:val="001E0F67"/>
    <w:rsid w:val="001E10FE"/>
    <w:rsid w:val="001E123B"/>
    <w:rsid w:val="001E253B"/>
    <w:rsid w:val="001E3656"/>
    <w:rsid w:val="001E36CC"/>
    <w:rsid w:val="001E3EB4"/>
    <w:rsid w:val="001E4013"/>
    <w:rsid w:val="001E4108"/>
    <w:rsid w:val="001E4135"/>
    <w:rsid w:val="001E4372"/>
    <w:rsid w:val="001E48F1"/>
    <w:rsid w:val="001E4D4A"/>
    <w:rsid w:val="001E4E4F"/>
    <w:rsid w:val="001E510A"/>
    <w:rsid w:val="001E5414"/>
    <w:rsid w:val="001E5C80"/>
    <w:rsid w:val="001E62DC"/>
    <w:rsid w:val="001E6585"/>
    <w:rsid w:val="001E6639"/>
    <w:rsid w:val="001E6C3B"/>
    <w:rsid w:val="001E6E5B"/>
    <w:rsid w:val="001E6F90"/>
    <w:rsid w:val="001E70F2"/>
    <w:rsid w:val="001E7BC5"/>
    <w:rsid w:val="001F073A"/>
    <w:rsid w:val="001F0CCA"/>
    <w:rsid w:val="001F0FB8"/>
    <w:rsid w:val="001F170F"/>
    <w:rsid w:val="001F184A"/>
    <w:rsid w:val="001F1B25"/>
    <w:rsid w:val="001F2730"/>
    <w:rsid w:val="001F2983"/>
    <w:rsid w:val="001F2A63"/>
    <w:rsid w:val="001F2ABF"/>
    <w:rsid w:val="001F2B8A"/>
    <w:rsid w:val="001F2D63"/>
    <w:rsid w:val="001F2D94"/>
    <w:rsid w:val="001F3543"/>
    <w:rsid w:val="001F3596"/>
    <w:rsid w:val="001F37E0"/>
    <w:rsid w:val="001F38AD"/>
    <w:rsid w:val="001F3EEF"/>
    <w:rsid w:val="001F4417"/>
    <w:rsid w:val="001F4581"/>
    <w:rsid w:val="001F494E"/>
    <w:rsid w:val="001F52FA"/>
    <w:rsid w:val="001F556C"/>
    <w:rsid w:val="001F5A83"/>
    <w:rsid w:val="001F5C14"/>
    <w:rsid w:val="001F6066"/>
    <w:rsid w:val="001F63D5"/>
    <w:rsid w:val="001F6C3E"/>
    <w:rsid w:val="001F6EEE"/>
    <w:rsid w:val="001F6F7A"/>
    <w:rsid w:val="002002A5"/>
    <w:rsid w:val="002003EE"/>
    <w:rsid w:val="002005F8"/>
    <w:rsid w:val="00200720"/>
    <w:rsid w:val="00200BA5"/>
    <w:rsid w:val="00200C13"/>
    <w:rsid w:val="00200EF1"/>
    <w:rsid w:val="002014F0"/>
    <w:rsid w:val="0020182C"/>
    <w:rsid w:val="00201839"/>
    <w:rsid w:val="002019BF"/>
    <w:rsid w:val="002020B5"/>
    <w:rsid w:val="002022A6"/>
    <w:rsid w:val="00202300"/>
    <w:rsid w:val="0020236B"/>
    <w:rsid w:val="00202413"/>
    <w:rsid w:val="0020249B"/>
    <w:rsid w:val="00202EBD"/>
    <w:rsid w:val="0020304D"/>
    <w:rsid w:val="002036AB"/>
    <w:rsid w:val="00203A96"/>
    <w:rsid w:val="00204146"/>
    <w:rsid w:val="002051D1"/>
    <w:rsid w:val="0020521E"/>
    <w:rsid w:val="002057FB"/>
    <w:rsid w:val="00205A6E"/>
    <w:rsid w:val="00205BAA"/>
    <w:rsid w:val="00205C57"/>
    <w:rsid w:val="00205D75"/>
    <w:rsid w:val="00205DD0"/>
    <w:rsid w:val="00205DF2"/>
    <w:rsid w:val="002061FC"/>
    <w:rsid w:val="0020629E"/>
    <w:rsid w:val="00206611"/>
    <w:rsid w:val="002072DC"/>
    <w:rsid w:val="00207409"/>
    <w:rsid w:val="0020752B"/>
    <w:rsid w:val="002075A6"/>
    <w:rsid w:val="00207813"/>
    <w:rsid w:val="00207A2B"/>
    <w:rsid w:val="00207BFA"/>
    <w:rsid w:val="00207C77"/>
    <w:rsid w:val="00207D81"/>
    <w:rsid w:val="00207E37"/>
    <w:rsid w:val="00207E66"/>
    <w:rsid w:val="00210067"/>
    <w:rsid w:val="0021071E"/>
    <w:rsid w:val="00210D91"/>
    <w:rsid w:val="002120DC"/>
    <w:rsid w:val="002121C0"/>
    <w:rsid w:val="002124FE"/>
    <w:rsid w:val="00212C30"/>
    <w:rsid w:val="00213903"/>
    <w:rsid w:val="00213A60"/>
    <w:rsid w:val="00213D07"/>
    <w:rsid w:val="0021417F"/>
    <w:rsid w:val="002147DE"/>
    <w:rsid w:val="00214C3A"/>
    <w:rsid w:val="00214CE7"/>
    <w:rsid w:val="00214EED"/>
    <w:rsid w:val="00215501"/>
    <w:rsid w:val="00215AFB"/>
    <w:rsid w:val="00215C31"/>
    <w:rsid w:val="00215D71"/>
    <w:rsid w:val="00215D9C"/>
    <w:rsid w:val="00215E16"/>
    <w:rsid w:val="00215F80"/>
    <w:rsid w:val="002164AF"/>
    <w:rsid w:val="00216581"/>
    <w:rsid w:val="0021674D"/>
    <w:rsid w:val="002167C2"/>
    <w:rsid w:val="00216DC3"/>
    <w:rsid w:val="00216DCC"/>
    <w:rsid w:val="00217453"/>
    <w:rsid w:val="00217781"/>
    <w:rsid w:val="00217E18"/>
    <w:rsid w:val="002201D6"/>
    <w:rsid w:val="00220C7A"/>
    <w:rsid w:val="00220DAB"/>
    <w:rsid w:val="00220FD1"/>
    <w:rsid w:val="00221731"/>
    <w:rsid w:val="002217FA"/>
    <w:rsid w:val="002221F4"/>
    <w:rsid w:val="00222C27"/>
    <w:rsid w:val="00222FCC"/>
    <w:rsid w:val="00223437"/>
    <w:rsid w:val="00223763"/>
    <w:rsid w:val="002246C9"/>
    <w:rsid w:val="00224994"/>
    <w:rsid w:val="0022499B"/>
    <w:rsid w:val="00224A0A"/>
    <w:rsid w:val="00224DF4"/>
    <w:rsid w:val="00224F1D"/>
    <w:rsid w:val="00225060"/>
    <w:rsid w:val="0022521A"/>
    <w:rsid w:val="002252FE"/>
    <w:rsid w:val="002253A7"/>
    <w:rsid w:val="002255A2"/>
    <w:rsid w:val="002257EF"/>
    <w:rsid w:val="00225C97"/>
    <w:rsid w:val="00225CBA"/>
    <w:rsid w:val="00225DC7"/>
    <w:rsid w:val="002260D5"/>
    <w:rsid w:val="002260EE"/>
    <w:rsid w:val="0022642D"/>
    <w:rsid w:val="00226781"/>
    <w:rsid w:val="002269F7"/>
    <w:rsid w:val="0022726F"/>
    <w:rsid w:val="002272E0"/>
    <w:rsid w:val="00227323"/>
    <w:rsid w:val="00227480"/>
    <w:rsid w:val="00227731"/>
    <w:rsid w:val="00227A71"/>
    <w:rsid w:val="00230777"/>
    <w:rsid w:val="002309AD"/>
    <w:rsid w:val="00230B7C"/>
    <w:rsid w:val="00230D3D"/>
    <w:rsid w:val="0023117B"/>
    <w:rsid w:val="00231279"/>
    <w:rsid w:val="00231453"/>
    <w:rsid w:val="00231CA2"/>
    <w:rsid w:val="002325AE"/>
    <w:rsid w:val="0023280D"/>
    <w:rsid w:val="002328F3"/>
    <w:rsid w:val="00233585"/>
    <w:rsid w:val="00233627"/>
    <w:rsid w:val="00233732"/>
    <w:rsid w:val="0023374C"/>
    <w:rsid w:val="002339E4"/>
    <w:rsid w:val="00233B1F"/>
    <w:rsid w:val="00233CE0"/>
    <w:rsid w:val="00234696"/>
    <w:rsid w:val="002347CA"/>
    <w:rsid w:val="002349A3"/>
    <w:rsid w:val="00234C48"/>
    <w:rsid w:val="002350ED"/>
    <w:rsid w:val="002352F9"/>
    <w:rsid w:val="002354AE"/>
    <w:rsid w:val="0023557F"/>
    <w:rsid w:val="002358A8"/>
    <w:rsid w:val="00236131"/>
    <w:rsid w:val="00236335"/>
    <w:rsid w:val="00236378"/>
    <w:rsid w:val="00236823"/>
    <w:rsid w:val="00236A93"/>
    <w:rsid w:val="00236B57"/>
    <w:rsid w:val="00236C6C"/>
    <w:rsid w:val="00236C98"/>
    <w:rsid w:val="00236C9A"/>
    <w:rsid w:val="00236DB4"/>
    <w:rsid w:val="002372F3"/>
    <w:rsid w:val="00237409"/>
    <w:rsid w:val="00237FD5"/>
    <w:rsid w:val="00240140"/>
    <w:rsid w:val="00240655"/>
    <w:rsid w:val="00240937"/>
    <w:rsid w:val="00240A33"/>
    <w:rsid w:val="00240AD3"/>
    <w:rsid w:val="00240F6B"/>
    <w:rsid w:val="00241568"/>
    <w:rsid w:val="00241AFF"/>
    <w:rsid w:val="00241BB9"/>
    <w:rsid w:val="002420BA"/>
    <w:rsid w:val="00242347"/>
    <w:rsid w:val="00242515"/>
    <w:rsid w:val="00242D5B"/>
    <w:rsid w:val="00242FCF"/>
    <w:rsid w:val="00243535"/>
    <w:rsid w:val="00243549"/>
    <w:rsid w:val="00243D5F"/>
    <w:rsid w:val="00243DA6"/>
    <w:rsid w:val="00244168"/>
    <w:rsid w:val="002445AF"/>
    <w:rsid w:val="00244736"/>
    <w:rsid w:val="0024491C"/>
    <w:rsid w:val="00245065"/>
    <w:rsid w:val="002451A4"/>
    <w:rsid w:val="0024525A"/>
    <w:rsid w:val="0024581D"/>
    <w:rsid w:val="002458DB"/>
    <w:rsid w:val="00245F02"/>
    <w:rsid w:val="00245F07"/>
    <w:rsid w:val="00246984"/>
    <w:rsid w:val="00246A84"/>
    <w:rsid w:val="00246A94"/>
    <w:rsid w:val="00246CB8"/>
    <w:rsid w:val="002470EE"/>
    <w:rsid w:val="0024745A"/>
    <w:rsid w:val="0024795B"/>
    <w:rsid w:val="00247A80"/>
    <w:rsid w:val="00247C3E"/>
    <w:rsid w:val="00247CC2"/>
    <w:rsid w:val="00247EB7"/>
    <w:rsid w:val="00247F3C"/>
    <w:rsid w:val="002500E6"/>
    <w:rsid w:val="00251187"/>
    <w:rsid w:val="00251522"/>
    <w:rsid w:val="00251552"/>
    <w:rsid w:val="002518BC"/>
    <w:rsid w:val="00251917"/>
    <w:rsid w:val="00251B28"/>
    <w:rsid w:val="00252094"/>
    <w:rsid w:val="00252E82"/>
    <w:rsid w:val="00252FEA"/>
    <w:rsid w:val="00253A01"/>
    <w:rsid w:val="00253C3F"/>
    <w:rsid w:val="0025417B"/>
    <w:rsid w:val="0025437F"/>
    <w:rsid w:val="0025483E"/>
    <w:rsid w:val="00254C01"/>
    <w:rsid w:val="00254C58"/>
    <w:rsid w:val="00254C61"/>
    <w:rsid w:val="00254E99"/>
    <w:rsid w:val="0025526E"/>
    <w:rsid w:val="00255F12"/>
    <w:rsid w:val="00256113"/>
    <w:rsid w:val="00256AA7"/>
    <w:rsid w:val="00256C63"/>
    <w:rsid w:val="00256FD4"/>
    <w:rsid w:val="002571FD"/>
    <w:rsid w:val="00257266"/>
    <w:rsid w:val="00257452"/>
    <w:rsid w:val="00257A4E"/>
    <w:rsid w:val="00257BBE"/>
    <w:rsid w:val="00257EEE"/>
    <w:rsid w:val="002602DB"/>
    <w:rsid w:val="00260843"/>
    <w:rsid w:val="00260872"/>
    <w:rsid w:val="00260C5C"/>
    <w:rsid w:val="00261577"/>
    <w:rsid w:val="002618BC"/>
    <w:rsid w:val="00261B01"/>
    <w:rsid w:val="00261CE9"/>
    <w:rsid w:val="00261DF8"/>
    <w:rsid w:val="00261FC8"/>
    <w:rsid w:val="002620DA"/>
    <w:rsid w:val="00262258"/>
    <w:rsid w:val="00262586"/>
    <w:rsid w:val="00262A84"/>
    <w:rsid w:val="00262E58"/>
    <w:rsid w:val="002632C8"/>
    <w:rsid w:val="00263790"/>
    <w:rsid w:val="002642AD"/>
    <w:rsid w:val="002645D9"/>
    <w:rsid w:val="002648C4"/>
    <w:rsid w:val="00264AA6"/>
    <w:rsid w:val="00264FAE"/>
    <w:rsid w:val="00265075"/>
    <w:rsid w:val="002651A5"/>
    <w:rsid w:val="00265397"/>
    <w:rsid w:val="002655A4"/>
    <w:rsid w:val="002655DA"/>
    <w:rsid w:val="0026568C"/>
    <w:rsid w:val="002659AB"/>
    <w:rsid w:val="00265ECA"/>
    <w:rsid w:val="00266B70"/>
    <w:rsid w:val="00266E0A"/>
    <w:rsid w:val="00266EE8"/>
    <w:rsid w:val="002670A1"/>
    <w:rsid w:val="0026735E"/>
    <w:rsid w:val="002674FB"/>
    <w:rsid w:val="00267A97"/>
    <w:rsid w:val="00267AB6"/>
    <w:rsid w:val="00267BEF"/>
    <w:rsid w:val="00267BFD"/>
    <w:rsid w:val="00267CF2"/>
    <w:rsid w:val="00267DE9"/>
    <w:rsid w:val="00267E30"/>
    <w:rsid w:val="00270455"/>
    <w:rsid w:val="0027049A"/>
    <w:rsid w:val="00270584"/>
    <w:rsid w:val="00270BC1"/>
    <w:rsid w:val="00270D9F"/>
    <w:rsid w:val="00270E26"/>
    <w:rsid w:val="002717DF"/>
    <w:rsid w:val="00271BC6"/>
    <w:rsid w:val="002724C6"/>
    <w:rsid w:val="00272899"/>
    <w:rsid w:val="0027324C"/>
    <w:rsid w:val="00273257"/>
    <w:rsid w:val="0027336C"/>
    <w:rsid w:val="002733B7"/>
    <w:rsid w:val="00274088"/>
    <w:rsid w:val="0027413C"/>
    <w:rsid w:val="002741BD"/>
    <w:rsid w:val="0027448A"/>
    <w:rsid w:val="00274B6E"/>
    <w:rsid w:val="00274F7F"/>
    <w:rsid w:val="0027524A"/>
    <w:rsid w:val="00275874"/>
    <w:rsid w:val="0027596C"/>
    <w:rsid w:val="002759F3"/>
    <w:rsid w:val="00275ADE"/>
    <w:rsid w:val="00275C6A"/>
    <w:rsid w:val="00275C7F"/>
    <w:rsid w:val="002762D0"/>
    <w:rsid w:val="0027679D"/>
    <w:rsid w:val="00276FA0"/>
    <w:rsid w:val="0027747E"/>
    <w:rsid w:val="00277B9F"/>
    <w:rsid w:val="00277F1C"/>
    <w:rsid w:val="00277F46"/>
    <w:rsid w:val="00280189"/>
    <w:rsid w:val="002801FB"/>
    <w:rsid w:val="002802C9"/>
    <w:rsid w:val="00280378"/>
    <w:rsid w:val="00280A25"/>
    <w:rsid w:val="00280AC1"/>
    <w:rsid w:val="002814F6"/>
    <w:rsid w:val="00281983"/>
    <w:rsid w:val="00281ACE"/>
    <w:rsid w:val="00282004"/>
    <w:rsid w:val="002820C9"/>
    <w:rsid w:val="002821EB"/>
    <w:rsid w:val="0028250E"/>
    <w:rsid w:val="0028265C"/>
    <w:rsid w:val="002835CD"/>
    <w:rsid w:val="00283679"/>
    <w:rsid w:val="00283843"/>
    <w:rsid w:val="00283A69"/>
    <w:rsid w:val="00283A7C"/>
    <w:rsid w:val="00285418"/>
    <w:rsid w:val="002858D0"/>
    <w:rsid w:val="0028590D"/>
    <w:rsid w:val="0028595E"/>
    <w:rsid w:val="00285CD0"/>
    <w:rsid w:val="0028653B"/>
    <w:rsid w:val="0028667C"/>
    <w:rsid w:val="002868E0"/>
    <w:rsid w:val="00287CA0"/>
    <w:rsid w:val="00287D2A"/>
    <w:rsid w:val="002906D3"/>
    <w:rsid w:val="00290938"/>
    <w:rsid w:val="002909FA"/>
    <w:rsid w:val="00291495"/>
    <w:rsid w:val="00291561"/>
    <w:rsid w:val="002916A0"/>
    <w:rsid w:val="00291E1A"/>
    <w:rsid w:val="00292497"/>
    <w:rsid w:val="00292594"/>
    <w:rsid w:val="00292974"/>
    <w:rsid w:val="00293709"/>
    <w:rsid w:val="0029375D"/>
    <w:rsid w:val="00293845"/>
    <w:rsid w:val="00293DE8"/>
    <w:rsid w:val="00294656"/>
    <w:rsid w:val="0029498F"/>
    <w:rsid w:val="002949C3"/>
    <w:rsid w:val="00294CE4"/>
    <w:rsid w:val="00294D67"/>
    <w:rsid w:val="00294F18"/>
    <w:rsid w:val="00294FCB"/>
    <w:rsid w:val="00295127"/>
    <w:rsid w:val="0029587F"/>
    <w:rsid w:val="00295943"/>
    <w:rsid w:val="00295C63"/>
    <w:rsid w:val="00295E7B"/>
    <w:rsid w:val="002966BB"/>
    <w:rsid w:val="0029693D"/>
    <w:rsid w:val="00296B7E"/>
    <w:rsid w:val="00296C7B"/>
    <w:rsid w:val="002973F4"/>
    <w:rsid w:val="002974F3"/>
    <w:rsid w:val="002978DA"/>
    <w:rsid w:val="00297A06"/>
    <w:rsid w:val="00297AAC"/>
    <w:rsid w:val="00297B31"/>
    <w:rsid w:val="002A04AC"/>
    <w:rsid w:val="002A0DE7"/>
    <w:rsid w:val="002A16F6"/>
    <w:rsid w:val="002A17CA"/>
    <w:rsid w:val="002A19CB"/>
    <w:rsid w:val="002A2044"/>
    <w:rsid w:val="002A2AC3"/>
    <w:rsid w:val="002A3128"/>
    <w:rsid w:val="002A3383"/>
    <w:rsid w:val="002A33D9"/>
    <w:rsid w:val="002A37C9"/>
    <w:rsid w:val="002A39E3"/>
    <w:rsid w:val="002A4386"/>
    <w:rsid w:val="002A4492"/>
    <w:rsid w:val="002A4646"/>
    <w:rsid w:val="002A4B08"/>
    <w:rsid w:val="002A4D00"/>
    <w:rsid w:val="002A5018"/>
    <w:rsid w:val="002A55A7"/>
    <w:rsid w:val="002A57C9"/>
    <w:rsid w:val="002A58B1"/>
    <w:rsid w:val="002A59CA"/>
    <w:rsid w:val="002A5B7F"/>
    <w:rsid w:val="002A6285"/>
    <w:rsid w:val="002A677A"/>
    <w:rsid w:val="002A68A0"/>
    <w:rsid w:val="002A6A28"/>
    <w:rsid w:val="002A6CB5"/>
    <w:rsid w:val="002A6E03"/>
    <w:rsid w:val="002A76A7"/>
    <w:rsid w:val="002A7770"/>
    <w:rsid w:val="002A79E9"/>
    <w:rsid w:val="002B069D"/>
    <w:rsid w:val="002B0A5D"/>
    <w:rsid w:val="002B0A62"/>
    <w:rsid w:val="002B0B59"/>
    <w:rsid w:val="002B0C1A"/>
    <w:rsid w:val="002B0F31"/>
    <w:rsid w:val="002B18D4"/>
    <w:rsid w:val="002B1C74"/>
    <w:rsid w:val="002B1CB0"/>
    <w:rsid w:val="002B22AA"/>
    <w:rsid w:val="002B23C1"/>
    <w:rsid w:val="002B264A"/>
    <w:rsid w:val="002B2831"/>
    <w:rsid w:val="002B28F1"/>
    <w:rsid w:val="002B2B47"/>
    <w:rsid w:val="002B2C9E"/>
    <w:rsid w:val="002B2F38"/>
    <w:rsid w:val="002B317C"/>
    <w:rsid w:val="002B3626"/>
    <w:rsid w:val="002B452A"/>
    <w:rsid w:val="002B4B7A"/>
    <w:rsid w:val="002B5155"/>
    <w:rsid w:val="002B51A0"/>
    <w:rsid w:val="002B52ED"/>
    <w:rsid w:val="002B60D6"/>
    <w:rsid w:val="002B6241"/>
    <w:rsid w:val="002B647A"/>
    <w:rsid w:val="002B6597"/>
    <w:rsid w:val="002B6CFE"/>
    <w:rsid w:val="002B7823"/>
    <w:rsid w:val="002B79E6"/>
    <w:rsid w:val="002C010E"/>
    <w:rsid w:val="002C0671"/>
    <w:rsid w:val="002C07B0"/>
    <w:rsid w:val="002C1302"/>
    <w:rsid w:val="002C1E49"/>
    <w:rsid w:val="002C1F86"/>
    <w:rsid w:val="002C23F4"/>
    <w:rsid w:val="002C240C"/>
    <w:rsid w:val="002C2441"/>
    <w:rsid w:val="002C251B"/>
    <w:rsid w:val="002C257A"/>
    <w:rsid w:val="002C2A50"/>
    <w:rsid w:val="002C2CDB"/>
    <w:rsid w:val="002C2EB6"/>
    <w:rsid w:val="002C34FB"/>
    <w:rsid w:val="002C3F85"/>
    <w:rsid w:val="002C418D"/>
    <w:rsid w:val="002C4196"/>
    <w:rsid w:val="002C4408"/>
    <w:rsid w:val="002C440E"/>
    <w:rsid w:val="002C4580"/>
    <w:rsid w:val="002C4803"/>
    <w:rsid w:val="002C502A"/>
    <w:rsid w:val="002C5037"/>
    <w:rsid w:val="002C51C0"/>
    <w:rsid w:val="002C52AB"/>
    <w:rsid w:val="002C5407"/>
    <w:rsid w:val="002C5443"/>
    <w:rsid w:val="002C54CD"/>
    <w:rsid w:val="002C552E"/>
    <w:rsid w:val="002C56A9"/>
    <w:rsid w:val="002C57F3"/>
    <w:rsid w:val="002C5A54"/>
    <w:rsid w:val="002C5BCC"/>
    <w:rsid w:val="002C5C87"/>
    <w:rsid w:val="002C6087"/>
    <w:rsid w:val="002C6777"/>
    <w:rsid w:val="002C67A0"/>
    <w:rsid w:val="002C70FD"/>
    <w:rsid w:val="002C728C"/>
    <w:rsid w:val="002C744D"/>
    <w:rsid w:val="002C7638"/>
    <w:rsid w:val="002D0276"/>
    <w:rsid w:val="002D0656"/>
    <w:rsid w:val="002D0761"/>
    <w:rsid w:val="002D0A72"/>
    <w:rsid w:val="002D0B9F"/>
    <w:rsid w:val="002D11F6"/>
    <w:rsid w:val="002D147E"/>
    <w:rsid w:val="002D1677"/>
    <w:rsid w:val="002D1780"/>
    <w:rsid w:val="002D196A"/>
    <w:rsid w:val="002D1A2E"/>
    <w:rsid w:val="002D1AC3"/>
    <w:rsid w:val="002D1D46"/>
    <w:rsid w:val="002D26DE"/>
    <w:rsid w:val="002D2C01"/>
    <w:rsid w:val="002D38E8"/>
    <w:rsid w:val="002D3953"/>
    <w:rsid w:val="002D3EA0"/>
    <w:rsid w:val="002D470B"/>
    <w:rsid w:val="002D47D4"/>
    <w:rsid w:val="002D5214"/>
    <w:rsid w:val="002D528B"/>
    <w:rsid w:val="002D52C3"/>
    <w:rsid w:val="002D591D"/>
    <w:rsid w:val="002D5CC8"/>
    <w:rsid w:val="002D5DFA"/>
    <w:rsid w:val="002D6269"/>
    <w:rsid w:val="002D6372"/>
    <w:rsid w:val="002D6647"/>
    <w:rsid w:val="002D69EE"/>
    <w:rsid w:val="002D6D6A"/>
    <w:rsid w:val="002D71A3"/>
    <w:rsid w:val="002D7C05"/>
    <w:rsid w:val="002D7CE4"/>
    <w:rsid w:val="002E038B"/>
    <w:rsid w:val="002E057B"/>
    <w:rsid w:val="002E10AE"/>
    <w:rsid w:val="002E11D7"/>
    <w:rsid w:val="002E1643"/>
    <w:rsid w:val="002E18A7"/>
    <w:rsid w:val="002E2076"/>
    <w:rsid w:val="002E2467"/>
    <w:rsid w:val="002E26FB"/>
    <w:rsid w:val="002E2C8F"/>
    <w:rsid w:val="002E2E9D"/>
    <w:rsid w:val="002E2FD9"/>
    <w:rsid w:val="002E2FED"/>
    <w:rsid w:val="002E341C"/>
    <w:rsid w:val="002E34C5"/>
    <w:rsid w:val="002E36D4"/>
    <w:rsid w:val="002E3A6E"/>
    <w:rsid w:val="002E3BD3"/>
    <w:rsid w:val="002E3CB4"/>
    <w:rsid w:val="002E4196"/>
    <w:rsid w:val="002E45F3"/>
    <w:rsid w:val="002E4825"/>
    <w:rsid w:val="002E4D9B"/>
    <w:rsid w:val="002E4E4D"/>
    <w:rsid w:val="002E5153"/>
    <w:rsid w:val="002E5256"/>
    <w:rsid w:val="002E5348"/>
    <w:rsid w:val="002E544C"/>
    <w:rsid w:val="002E5600"/>
    <w:rsid w:val="002E5617"/>
    <w:rsid w:val="002E56A3"/>
    <w:rsid w:val="002E5A6F"/>
    <w:rsid w:val="002E5B47"/>
    <w:rsid w:val="002E5ECB"/>
    <w:rsid w:val="002E6744"/>
    <w:rsid w:val="002E6835"/>
    <w:rsid w:val="002E79C8"/>
    <w:rsid w:val="002F026F"/>
    <w:rsid w:val="002F06D0"/>
    <w:rsid w:val="002F0E00"/>
    <w:rsid w:val="002F0F68"/>
    <w:rsid w:val="002F0F6D"/>
    <w:rsid w:val="002F1161"/>
    <w:rsid w:val="002F13BD"/>
    <w:rsid w:val="002F189C"/>
    <w:rsid w:val="002F21D0"/>
    <w:rsid w:val="002F221B"/>
    <w:rsid w:val="002F280E"/>
    <w:rsid w:val="002F297F"/>
    <w:rsid w:val="002F2EB9"/>
    <w:rsid w:val="002F3805"/>
    <w:rsid w:val="002F3943"/>
    <w:rsid w:val="002F3F7A"/>
    <w:rsid w:val="002F427C"/>
    <w:rsid w:val="002F463C"/>
    <w:rsid w:val="002F4897"/>
    <w:rsid w:val="002F4A79"/>
    <w:rsid w:val="002F4BD4"/>
    <w:rsid w:val="002F4CF8"/>
    <w:rsid w:val="002F5010"/>
    <w:rsid w:val="002F5398"/>
    <w:rsid w:val="002F5A28"/>
    <w:rsid w:val="002F5C41"/>
    <w:rsid w:val="002F5E48"/>
    <w:rsid w:val="002F60BD"/>
    <w:rsid w:val="002F6455"/>
    <w:rsid w:val="002F6804"/>
    <w:rsid w:val="002F6B4B"/>
    <w:rsid w:val="002F6CBB"/>
    <w:rsid w:val="002F7208"/>
    <w:rsid w:val="002F7416"/>
    <w:rsid w:val="002F7587"/>
    <w:rsid w:val="002F77DA"/>
    <w:rsid w:val="002F78D5"/>
    <w:rsid w:val="002F7A91"/>
    <w:rsid w:val="003005E2"/>
    <w:rsid w:val="003005FB"/>
    <w:rsid w:val="00300927"/>
    <w:rsid w:val="00300AA6"/>
    <w:rsid w:val="003012C5"/>
    <w:rsid w:val="00301501"/>
    <w:rsid w:val="003015F6"/>
    <w:rsid w:val="00301891"/>
    <w:rsid w:val="00301A46"/>
    <w:rsid w:val="00301F33"/>
    <w:rsid w:val="00302697"/>
    <w:rsid w:val="00302E8A"/>
    <w:rsid w:val="00303130"/>
    <w:rsid w:val="0030340B"/>
    <w:rsid w:val="00303796"/>
    <w:rsid w:val="00303D93"/>
    <w:rsid w:val="003041C9"/>
    <w:rsid w:val="003042ED"/>
    <w:rsid w:val="0030471E"/>
    <w:rsid w:val="00304BDA"/>
    <w:rsid w:val="00304DC9"/>
    <w:rsid w:val="00304FE1"/>
    <w:rsid w:val="00305148"/>
    <w:rsid w:val="00305290"/>
    <w:rsid w:val="00305CE8"/>
    <w:rsid w:val="00305E82"/>
    <w:rsid w:val="00306021"/>
    <w:rsid w:val="0030608A"/>
    <w:rsid w:val="0030647A"/>
    <w:rsid w:val="003067B7"/>
    <w:rsid w:val="0030686D"/>
    <w:rsid w:val="00306B07"/>
    <w:rsid w:val="00306DA8"/>
    <w:rsid w:val="00306FE7"/>
    <w:rsid w:val="003073F5"/>
    <w:rsid w:val="0030742B"/>
    <w:rsid w:val="00307645"/>
    <w:rsid w:val="00307BB7"/>
    <w:rsid w:val="00307BC2"/>
    <w:rsid w:val="00307C00"/>
    <w:rsid w:val="00307C4F"/>
    <w:rsid w:val="00310148"/>
    <w:rsid w:val="003101F3"/>
    <w:rsid w:val="00310565"/>
    <w:rsid w:val="0031062A"/>
    <w:rsid w:val="00310904"/>
    <w:rsid w:val="00310B93"/>
    <w:rsid w:val="003114C1"/>
    <w:rsid w:val="003114D4"/>
    <w:rsid w:val="00311502"/>
    <w:rsid w:val="003118C5"/>
    <w:rsid w:val="00311A3A"/>
    <w:rsid w:val="00312476"/>
    <w:rsid w:val="0031259B"/>
    <w:rsid w:val="00313058"/>
    <w:rsid w:val="0031324D"/>
    <w:rsid w:val="003133D6"/>
    <w:rsid w:val="003133E6"/>
    <w:rsid w:val="003139F2"/>
    <w:rsid w:val="00313F11"/>
    <w:rsid w:val="0031403A"/>
    <w:rsid w:val="003140EA"/>
    <w:rsid w:val="003143CD"/>
    <w:rsid w:val="00314834"/>
    <w:rsid w:val="00314ACC"/>
    <w:rsid w:val="00314BA8"/>
    <w:rsid w:val="00314E43"/>
    <w:rsid w:val="003154F5"/>
    <w:rsid w:val="0031550A"/>
    <w:rsid w:val="00316B7C"/>
    <w:rsid w:val="00316BF9"/>
    <w:rsid w:val="00316FB5"/>
    <w:rsid w:val="0031719F"/>
    <w:rsid w:val="003172C5"/>
    <w:rsid w:val="0032025B"/>
    <w:rsid w:val="00320560"/>
    <w:rsid w:val="00320863"/>
    <w:rsid w:val="0032094A"/>
    <w:rsid w:val="00320B76"/>
    <w:rsid w:val="00320CD0"/>
    <w:rsid w:val="003212BF"/>
    <w:rsid w:val="0032151B"/>
    <w:rsid w:val="00321912"/>
    <w:rsid w:val="00322683"/>
    <w:rsid w:val="00322766"/>
    <w:rsid w:val="00322B52"/>
    <w:rsid w:val="00323078"/>
    <w:rsid w:val="003230EB"/>
    <w:rsid w:val="00323151"/>
    <w:rsid w:val="0032364B"/>
    <w:rsid w:val="0032395E"/>
    <w:rsid w:val="00323E01"/>
    <w:rsid w:val="00324132"/>
    <w:rsid w:val="0032426B"/>
    <w:rsid w:val="00324C18"/>
    <w:rsid w:val="00324CC4"/>
    <w:rsid w:val="00324E99"/>
    <w:rsid w:val="003251C0"/>
    <w:rsid w:val="003253BC"/>
    <w:rsid w:val="003253FE"/>
    <w:rsid w:val="00325E6D"/>
    <w:rsid w:val="003260FA"/>
    <w:rsid w:val="0032650B"/>
    <w:rsid w:val="003268F9"/>
    <w:rsid w:val="00326A22"/>
    <w:rsid w:val="00326C80"/>
    <w:rsid w:val="00326CE2"/>
    <w:rsid w:val="003274A3"/>
    <w:rsid w:val="003279CB"/>
    <w:rsid w:val="00327B30"/>
    <w:rsid w:val="003301F3"/>
    <w:rsid w:val="0033025A"/>
    <w:rsid w:val="0033070A"/>
    <w:rsid w:val="0033088E"/>
    <w:rsid w:val="0033185A"/>
    <w:rsid w:val="00331B8A"/>
    <w:rsid w:val="00332194"/>
    <w:rsid w:val="0033226D"/>
    <w:rsid w:val="003325D7"/>
    <w:rsid w:val="003327B0"/>
    <w:rsid w:val="003327F4"/>
    <w:rsid w:val="00332E1D"/>
    <w:rsid w:val="0033304C"/>
    <w:rsid w:val="003333BD"/>
    <w:rsid w:val="0033372E"/>
    <w:rsid w:val="00333C90"/>
    <w:rsid w:val="00334488"/>
    <w:rsid w:val="00334DDB"/>
    <w:rsid w:val="00334E3B"/>
    <w:rsid w:val="00334E84"/>
    <w:rsid w:val="00335371"/>
    <w:rsid w:val="003355AB"/>
    <w:rsid w:val="003355BA"/>
    <w:rsid w:val="003367F6"/>
    <w:rsid w:val="003369ED"/>
    <w:rsid w:val="00336A9D"/>
    <w:rsid w:val="00336BAA"/>
    <w:rsid w:val="003372E3"/>
    <w:rsid w:val="00337661"/>
    <w:rsid w:val="003377CF"/>
    <w:rsid w:val="00337ADD"/>
    <w:rsid w:val="0034027B"/>
    <w:rsid w:val="00340796"/>
    <w:rsid w:val="003409EE"/>
    <w:rsid w:val="00340CCA"/>
    <w:rsid w:val="00340CD0"/>
    <w:rsid w:val="00340F6F"/>
    <w:rsid w:val="003410AF"/>
    <w:rsid w:val="0034126F"/>
    <w:rsid w:val="00341836"/>
    <w:rsid w:val="003419B7"/>
    <w:rsid w:val="00341D73"/>
    <w:rsid w:val="00341F13"/>
    <w:rsid w:val="00342072"/>
    <w:rsid w:val="003421E3"/>
    <w:rsid w:val="00342473"/>
    <w:rsid w:val="00342481"/>
    <w:rsid w:val="00342547"/>
    <w:rsid w:val="00342A56"/>
    <w:rsid w:val="00342B1C"/>
    <w:rsid w:val="00342FCA"/>
    <w:rsid w:val="00343252"/>
    <w:rsid w:val="00343535"/>
    <w:rsid w:val="00343679"/>
    <w:rsid w:val="00343C39"/>
    <w:rsid w:val="003448F8"/>
    <w:rsid w:val="00344A50"/>
    <w:rsid w:val="00344ABD"/>
    <w:rsid w:val="00344BF2"/>
    <w:rsid w:val="00345272"/>
    <w:rsid w:val="003452CE"/>
    <w:rsid w:val="00345609"/>
    <w:rsid w:val="00345CDE"/>
    <w:rsid w:val="00345DDA"/>
    <w:rsid w:val="00346369"/>
    <w:rsid w:val="00346474"/>
    <w:rsid w:val="00346A40"/>
    <w:rsid w:val="00346CF0"/>
    <w:rsid w:val="00346DEA"/>
    <w:rsid w:val="0034724B"/>
    <w:rsid w:val="0034764B"/>
    <w:rsid w:val="00347889"/>
    <w:rsid w:val="003479E6"/>
    <w:rsid w:val="00347ABE"/>
    <w:rsid w:val="00347B05"/>
    <w:rsid w:val="00347B9D"/>
    <w:rsid w:val="00347D9E"/>
    <w:rsid w:val="003501FB"/>
    <w:rsid w:val="0035040A"/>
    <w:rsid w:val="00350D1E"/>
    <w:rsid w:val="003517EB"/>
    <w:rsid w:val="00351B1E"/>
    <w:rsid w:val="00351FD9"/>
    <w:rsid w:val="00352232"/>
    <w:rsid w:val="003522C0"/>
    <w:rsid w:val="0035317B"/>
    <w:rsid w:val="0035331A"/>
    <w:rsid w:val="00353837"/>
    <w:rsid w:val="003538E6"/>
    <w:rsid w:val="00353A2B"/>
    <w:rsid w:val="00353B1C"/>
    <w:rsid w:val="00353CFB"/>
    <w:rsid w:val="00353E44"/>
    <w:rsid w:val="00354080"/>
    <w:rsid w:val="0035456A"/>
    <w:rsid w:val="00354653"/>
    <w:rsid w:val="00354A31"/>
    <w:rsid w:val="00354B8C"/>
    <w:rsid w:val="00354C13"/>
    <w:rsid w:val="00355383"/>
    <w:rsid w:val="0035551C"/>
    <w:rsid w:val="00355545"/>
    <w:rsid w:val="00355599"/>
    <w:rsid w:val="00355A21"/>
    <w:rsid w:val="00355FD3"/>
    <w:rsid w:val="0035623E"/>
    <w:rsid w:val="00356A17"/>
    <w:rsid w:val="00356E6E"/>
    <w:rsid w:val="00356E98"/>
    <w:rsid w:val="00356F46"/>
    <w:rsid w:val="003571E5"/>
    <w:rsid w:val="0035725F"/>
    <w:rsid w:val="003576D9"/>
    <w:rsid w:val="003576FF"/>
    <w:rsid w:val="00357E4A"/>
    <w:rsid w:val="00357F70"/>
    <w:rsid w:val="0036003F"/>
    <w:rsid w:val="003604F6"/>
    <w:rsid w:val="003607B4"/>
    <w:rsid w:val="00360BD7"/>
    <w:rsid w:val="003610A9"/>
    <w:rsid w:val="0036150A"/>
    <w:rsid w:val="00361A4A"/>
    <w:rsid w:val="00361E52"/>
    <w:rsid w:val="00361FAB"/>
    <w:rsid w:val="00362975"/>
    <w:rsid w:val="00362CA4"/>
    <w:rsid w:val="00362F46"/>
    <w:rsid w:val="00363208"/>
    <w:rsid w:val="00363773"/>
    <w:rsid w:val="00363786"/>
    <w:rsid w:val="00363AB5"/>
    <w:rsid w:val="003641D0"/>
    <w:rsid w:val="003650C1"/>
    <w:rsid w:val="00365215"/>
    <w:rsid w:val="00365663"/>
    <w:rsid w:val="00365AB5"/>
    <w:rsid w:val="00365B9D"/>
    <w:rsid w:val="00366180"/>
    <w:rsid w:val="00366331"/>
    <w:rsid w:val="003669AD"/>
    <w:rsid w:val="00366A03"/>
    <w:rsid w:val="00366FC4"/>
    <w:rsid w:val="003670D8"/>
    <w:rsid w:val="00367283"/>
    <w:rsid w:val="00367743"/>
    <w:rsid w:val="00367788"/>
    <w:rsid w:val="00367CF0"/>
    <w:rsid w:val="00370171"/>
    <w:rsid w:val="00370308"/>
    <w:rsid w:val="003703CF"/>
    <w:rsid w:val="00370476"/>
    <w:rsid w:val="003705FE"/>
    <w:rsid w:val="00370885"/>
    <w:rsid w:val="00370BC9"/>
    <w:rsid w:val="003718F7"/>
    <w:rsid w:val="00371CB5"/>
    <w:rsid w:val="00371CF7"/>
    <w:rsid w:val="00371D50"/>
    <w:rsid w:val="00371E13"/>
    <w:rsid w:val="00371F4E"/>
    <w:rsid w:val="00371FB3"/>
    <w:rsid w:val="0037289A"/>
    <w:rsid w:val="00372F50"/>
    <w:rsid w:val="00373307"/>
    <w:rsid w:val="00373735"/>
    <w:rsid w:val="00373748"/>
    <w:rsid w:val="00373855"/>
    <w:rsid w:val="0037465E"/>
    <w:rsid w:val="00374769"/>
    <w:rsid w:val="00374775"/>
    <w:rsid w:val="00374C6B"/>
    <w:rsid w:val="003753D3"/>
    <w:rsid w:val="0037546E"/>
    <w:rsid w:val="00376A26"/>
    <w:rsid w:val="00376DF3"/>
    <w:rsid w:val="0037706E"/>
    <w:rsid w:val="00377469"/>
    <w:rsid w:val="00377565"/>
    <w:rsid w:val="003778F7"/>
    <w:rsid w:val="00377A7D"/>
    <w:rsid w:val="00377F29"/>
    <w:rsid w:val="00377F64"/>
    <w:rsid w:val="00380086"/>
    <w:rsid w:val="003800AC"/>
    <w:rsid w:val="003800C8"/>
    <w:rsid w:val="00380459"/>
    <w:rsid w:val="0038054D"/>
    <w:rsid w:val="003805A3"/>
    <w:rsid w:val="00380622"/>
    <w:rsid w:val="00380E23"/>
    <w:rsid w:val="00380F0C"/>
    <w:rsid w:val="00380F46"/>
    <w:rsid w:val="0038132E"/>
    <w:rsid w:val="003813BE"/>
    <w:rsid w:val="003814B9"/>
    <w:rsid w:val="00381831"/>
    <w:rsid w:val="003819C2"/>
    <w:rsid w:val="00381A6E"/>
    <w:rsid w:val="00381EBE"/>
    <w:rsid w:val="00381F25"/>
    <w:rsid w:val="003821CC"/>
    <w:rsid w:val="00382785"/>
    <w:rsid w:val="003828B4"/>
    <w:rsid w:val="00382A73"/>
    <w:rsid w:val="00382ACF"/>
    <w:rsid w:val="00382E80"/>
    <w:rsid w:val="0038382C"/>
    <w:rsid w:val="0038388E"/>
    <w:rsid w:val="00384302"/>
    <w:rsid w:val="0038430C"/>
    <w:rsid w:val="00384CAB"/>
    <w:rsid w:val="00384DBF"/>
    <w:rsid w:val="0038514C"/>
    <w:rsid w:val="003859DF"/>
    <w:rsid w:val="00385BB5"/>
    <w:rsid w:val="00385C2F"/>
    <w:rsid w:val="00386CD2"/>
    <w:rsid w:val="00386E84"/>
    <w:rsid w:val="00387AD5"/>
    <w:rsid w:val="00387CBF"/>
    <w:rsid w:val="00387DB6"/>
    <w:rsid w:val="003900E6"/>
    <w:rsid w:val="003906F7"/>
    <w:rsid w:val="00390B0D"/>
    <w:rsid w:val="0039106E"/>
    <w:rsid w:val="00391622"/>
    <w:rsid w:val="003917A8"/>
    <w:rsid w:val="00391939"/>
    <w:rsid w:val="00391AEF"/>
    <w:rsid w:val="00391ED2"/>
    <w:rsid w:val="00392994"/>
    <w:rsid w:val="00392FBE"/>
    <w:rsid w:val="003932E7"/>
    <w:rsid w:val="003935BB"/>
    <w:rsid w:val="0039363F"/>
    <w:rsid w:val="00393640"/>
    <w:rsid w:val="0039371B"/>
    <w:rsid w:val="0039390B"/>
    <w:rsid w:val="00393AF8"/>
    <w:rsid w:val="00393CCD"/>
    <w:rsid w:val="00393E5D"/>
    <w:rsid w:val="00394448"/>
    <w:rsid w:val="00394640"/>
    <w:rsid w:val="00394A5F"/>
    <w:rsid w:val="00394F65"/>
    <w:rsid w:val="0039514E"/>
    <w:rsid w:val="00395E84"/>
    <w:rsid w:val="00396047"/>
    <w:rsid w:val="003960DA"/>
    <w:rsid w:val="00396196"/>
    <w:rsid w:val="00396650"/>
    <w:rsid w:val="00396C7A"/>
    <w:rsid w:val="00396CD3"/>
    <w:rsid w:val="00396E76"/>
    <w:rsid w:val="00397111"/>
    <w:rsid w:val="00397792"/>
    <w:rsid w:val="003979A0"/>
    <w:rsid w:val="003A0504"/>
    <w:rsid w:val="003A07B6"/>
    <w:rsid w:val="003A0ACB"/>
    <w:rsid w:val="003A0B04"/>
    <w:rsid w:val="003A131A"/>
    <w:rsid w:val="003A1535"/>
    <w:rsid w:val="003A18B9"/>
    <w:rsid w:val="003A1C58"/>
    <w:rsid w:val="003A1E38"/>
    <w:rsid w:val="003A1F43"/>
    <w:rsid w:val="003A268B"/>
    <w:rsid w:val="003A27E0"/>
    <w:rsid w:val="003A2C6E"/>
    <w:rsid w:val="003A314A"/>
    <w:rsid w:val="003A3414"/>
    <w:rsid w:val="003A342B"/>
    <w:rsid w:val="003A358F"/>
    <w:rsid w:val="003A3874"/>
    <w:rsid w:val="003A3B64"/>
    <w:rsid w:val="003A3C46"/>
    <w:rsid w:val="003A4151"/>
    <w:rsid w:val="003A4358"/>
    <w:rsid w:val="003A46B0"/>
    <w:rsid w:val="003A4B09"/>
    <w:rsid w:val="003A4F99"/>
    <w:rsid w:val="003A5222"/>
    <w:rsid w:val="003A542A"/>
    <w:rsid w:val="003A57AB"/>
    <w:rsid w:val="003A59BB"/>
    <w:rsid w:val="003A5ADC"/>
    <w:rsid w:val="003A5B05"/>
    <w:rsid w:val="003A5B7C"/>
    <w:rsid w:val="003A5BBF"/>
    <w:rsid w:val="003A5CF5"/>
    <w:rsid w:val="003A5DF8"/>
    <w:rsid w:val="003A634E"/>
    <w:rsid w:val="003A6443"/>
    <w:rsid w:val="003A6D69"/>
    <w:rsid w:val="003A7031"/>
    <w:rsid w:val="003A7145"/>
    <w:rsid w:val="003A758F"/>
    <w:rsid w:val="003A784A"/>
    <w:rsid w:val="003B0240"/>
    <w:rsid w:val="003B0867"/>
    <w:rsid w:val="003B0AA3"/>
    <w:rsid w:val="003B0CB3"/>
    <w:rsid w:val="003B0E9F"/>
    <w:rsid w:val="003B0EDC"/>
    <w:rsid w:val="003B10C1"/>
    <w:rsid w:val="003B16C8"/>
    <w:rsid w:val="003B1A0C"/>
    <w:rsid w:val="003B22EB"/>
    <w:rsid w:val="003B2605"/>
    <w:rsid w:val="003B282D"/>
    <w:rsid w:val="003B2C07"/>
    <w:rsid w:val="003B2CFE"/>
    <w:rsid w:val="003B2E74"/>
    <w:rsid w:val="003B2EC4"/>
    <w:rsid w:val="003B2FA5"/>
    <w:rsid w:val="003B30CA"/>
    <w:rsid w:val="003B31F1"/>
    <w:rsid w:val="003B36AA"/>
    <w:rsid w:val="003B36FD"/>
    <w:rsid w:val="003B3C02"/>
    <w:rsid w:val="003B3FB9"/>
    <w:rsid w:val="003B40B1"/>
    <w:rsid w:val="003B41DF"/>
    <w:rsid w:val="003B424A"/>
    <w:rsid w:val="003B427A"/>
    <w:rsid w:val="003B43D2"/>
    <w:rsid w:val="003B44F7"/>
    <w:rsid w:val="003B451E"/>
    <w:rsid w:val="003B4575"/>
    <w:rsid w:val="003B45B6"/>
    <w:rsid w:val="003B45E8"/>
    <w:rsid w:val="003B47AA"/>
    <w:rsid w:val="003B4A2A"/>
    <w:rsid w:val="003B4E09"/>
    <w:rsid w:val="003B504D"/>
    <w:rsid w:val="003B50AE"/>
    <w:rsid w:val="003B5739"/>
    <w:rsid w:val="003B5C07"/>
    <w:rsid w:val="003B5CD3"/>
    <w:rsid w:val="003B5D3C"/>
    <w:rsid w:val="003B5DBE"/>
    <w:rsid w:val="003B5E25"/>
    <w:rsid w:val="003B6544"/>
    <w:rsid w:val="003B67F1"/>
    <w:rsid w:val="003B6E05"/>
    <w:rsid w:val="003B6EA6"/>
    <w:rsid w:val="003B72FC"/>
    <w:rsid w:val="003B755E"/>
    <w:rsid w:val="003B77F0"/>
    <w:rsid w:val="003B7A1D"/>
    <w:rsid w:val="003B7D18"/>
    <w:rsid w:val="003B7F56"/>
    <w:rsid w:val="003C0489"/>
    <w:rsid w:val="003C048B"/>
    <w:rsid w:val="003C0699"/>
    <w:rsid w:val="003C075E"/>
    <w:rsid w:val="003C0A8C"/>
    <w:rsid w:val="003C0D75"/>
    <w:rsid w:val="003C0FEB"/>
    <w:rsid w:val="003C1407"/>
    <w:rsid w:val="003C17A5"/>
    <w:rsid w:val="003C1B7D"/>
    <w:rsid w:val="003C1D95"/>
    <w:rsid w:val="003C20ED"/>
    <w:rsid w:val="003C225E"/>
    <w:rsid w:val="003C2AB2"/>
    <w:rsid w:val="003C319B"/>
    <w:rsid w:val="003C390A"/>
    <w:rsid w:val="003C3E25"/>
    <w:rsid w:val="003C4D73"/>
    <w:rsid w:val="003C4F10"/>
    <w:rsid w:val="003C5411"/>
    <w:rsid w:val="003C5B1B"/>
    <w:rsid w:val="003C5B34"/>
    <w:rsid w:val="003C65CB"/>
    <w:rsid w:val="003C6C0C"/>
    <w:rsid w:val="003C725B"/>
    <w:rsid w:val="003C762F"/>
    <w:rsid w:val="003C776D"/>
    <w:rsid w:val="003D0758"/>
    <w:rsid w:val="003D07CB"/>
    <w:rsid w:val="003D0E0E"/>
    <w:rsid w:val="003D0F99"/>
    <w:rsid w:val="003D142E"/>
    <w:rsid w:val="003D2676"/>
    <w:rsid w:val="003D282E"/>
    <w:rsid w:val="003D2A46"/>
    <w:rsid w:val="003D2CFC"/>
    <w:rsid w:val="003D2EE0"/>
    <w:rsid w:val="003D2F07"/>
    <w:rsid w:val="003D3206"/>
    <w:rsid w:val="003D3F3B"/>
    <w:rsid w:val="003D450F"/>
    <w:rsid w:val="003D48BB"/>
    <w:rsid w:val="003D4D2F"/>
    <w:rsid w:val="003D5116"/>
    <w:rsid w:val="003D51F5"/>
    <w:rsid w:val="003D589B"/>
    <w:rsid w:val="003D5D58"/>
    <w:rsid w:val="003D6A53"/>
    <w:rsid w:val="003D6F30"/>
    <w:rsid w:val="003D7BBE"/>
    <w:rsid w:val="003E06EE"/>
    <w:rsid w:val="003E0750"/>
    <w:rsid w:val="003E0779"/>
    <w:rsid w:val="003E0DBE"/>
    <w:rsid w:val="003E0DFD"/>
    <w:rsid w:val="003E10D9"/>
    <w:rsid w:val="003E12C6"/>
    <w:rsid w:val="003E12E2"/>
    <w:rsid w:val="003E1AA9"/>
    <w:rsid w:val="003E1C6D"/>
    <w:rsid w:val="003E2440"/>
    <w:rsid w:val="003E25A0"/>
    <w:rsid w:val="003E2A29"/>
    <w:rsid w:val="003E2A53"/>
    <w:rsid w:val="003E2AD4"/>
    <w:rsid w:val="003E2F97"/>
    <w:rsid w:val="003E412D"/>
    <w:rsid w:val="003E42ED"/>
    <w:rsid w:val="003E465D"/>
    <w:rsid w:val="003E47F0"/>
    <w:rsid w:val="003E4B8A"/>
    <w:rsid w:val="003E56AF"/>
    <w:rsid w:val="003E56BC"/>
    <w:rsid w:val="003E5AD3"/>
    <w:rsid w:val="003E5BDA"/>
    <w:rsid w:val="003E5D2A"/>
    <w:rsid w:val="003E5DEC"/>
    <w:rsid w:val="003E5F90"/>
    <w:rsid w:val="003E6362"/>
    <w:rsid w:val="003E6363"/>
    <w:rsid w:val="003E69F6"/>
    <w:rsid w:val="003E6A62"/>
    <w:rsid w:val="003E6F07"/>
    <w:rsid w:val="003E713B"/>
    <w:rsid w:val="003E71D9"/>
    <w:rsid w:val="003E7414"/>
    <w:rsid w:val="003E78A6"/>
    <w:rsid w:val="003F06BE"/>
    <w:rsid w:val="003F0842"/>
    <w:rsid w:val="003F08E8"/>
    <w:rsid w:val="003F0A2E"/>
    <w:rsid w:val="003F1112"/>
    <w:rsid w:val="003F178E"/>
    <w:rsid w:val="003F185E"/>
    <w:rsid w:val="003F18A7"/>
    <w:rsid w:val="003F18E8"/>
    <w:rsid w:val="003F1B3C"/>
    <w:rsid w:val="003F1D53"/>
    <w:rsid w:val="003F2464"/>
    <w:rsid w:val="003F2688"/>
    <w:rsid w:val="003F26B1"/>
    <w:rsid w:val="003F28D6"/>
    <w:rsid w:val="003F2D0C"/>
    <w:rsid w:val="003F32AB"/>
    <w:rsid w:val="003F3A3B"/>
    <w:rsid w:val="003F3A69"/>
    <w:rsid w:val="003F3CFF"/>
    <w:rsid w:val="003F4387"/>
    <w:rsid w:val="003F4400"/>
    <w:rsid w:val="003F4A73"/>
    <w:rsid w:val="003F4AD2"/>
    <w:rsid w:val="003F4BAD"/>
    <w:rsid w:val="003F4E8D"/>
    <w:rsid w:val="003F5610"/>
    <w:rsid w:val="003F5729"/>
    <w:rsid w:val="003F6067"/>
    <w:rsid w:val="003F6505"/>
    <w:rsid w:val="003F69C1"/>
    <w:rsid w:val="003F6AD8"/>
    <w:rsid w:val="003F708A"/>
    <w:rsid w:val="003F71C6"/>
    <w:rsid w:val="003F7C70"/>
    <w:rsid w:val="003F7F36"/>
    <w:rsid w:val="00400161"/>
    <w:rsid w:val="00400421"/>
    <w:rsid w:val="004004C4"/>
    <w:rsid w:val="0040084B"/>
    <w:rsid w:val="004008A2"/>
    <w:rsid w:val="004012E7"/>
    <w:rsid w:val="00401FA0"/>
    <w:rsid w:val="0040286B"/>
    <w:rsid w:val="00402B3E"/>
    <w:rsid w:val="00402E68"/>
    <w:rsid w:val="004031F6"/>
    <w:rsid w:val="004033A2"/>
    <w:rsid w:val="00403DF6"/>
    <w:rsid w:val="0040401E"/>
    <w:rsid w:val="0040414D"/>
    <w:rsid w:val="00404504"/>
    <w:rsid w:val="0040454F"/>
    <w:rsid w:val="00404641"/>
    <w:rsid w:val="00404B7F"/>
    <w:rsid w:val="00404C98"/>
    <w:rsid w:val="00405429"/>
    <w:rsid w:val="00405720"/>
    <w:rsid w:val="00405752"/>
    <w:rsid w:val="00405770"/>
    <w:rsid w:val="00405D2F"/>
    <w:rsid w:val="004063B1"/>
    <w:rsid w:val="004064CE"/>
    <w:rsid w:val="004067AC"/>
    <w:rsid w:val="0040698D"/>
    <w:rsid w:val="00406E52"/>
    <w:rsid w:val="00407CD6"/>
    <w:rsid w:val="00407FC1"/>
    <w:rsid w:val="00410223"/>
    <w:rsid w:val="004106B4"/>
    <w:rsid w:val="00410F25"/>
    <w:rsid w:val="0041115C"/>
    <w:rsid w:val="004111E5"/>
    <w:rsid w:val="004113EC"/>
    <w:rsid w:val="0041143B"/>
    <w:rsid w:val="00411725"/>
    <w:rsid w:val="00411CBA"/>
    <w:rsid w:val="00411CC7"/>
    <w:rsid w:val="00411FD2"/>
    <w:rsid w:val="00412080"/>
    <w:rsid w:val="00412482"/>
    <w:rsid w:val="004129A2"/>
    <w:rsid w:val="00412FCB"/>
    <w:rsid w:val="00413220"/>
    <w:rsid w:val="00413328"/>
    <w:rsid w:val="004133D2"/>
    <w:rsid w:val="004136C1"/>
    <w:rsid w:val="00413763"/>
    <w:rsid w:val="0041385A"/>
    <w:rsid w:val="004139D3"/>
    <w:rsid w:val="00414028"/>
    <w:rsid w:val="00414321"/>
    <w:rsid w:val="00414680"/>
    <w:rsid w:val="00414BC8"/>
    <w:rsid w:val="00414C58"/>
    <w:rsid w:val="00414CF5"/>
    <w:rsid w:val="00414D23"/>
    <w:rsid w:val="00415333"/>
    <w:rsid w:val="004160C7"/>
    <w:rsid w:val="004160F0"/>
    <w:rsid w:val="0041627C"/>
    <w:rsid w:val="0041691F"/>
    <w:rsid w:val="00417B43"/>
    <w:rsid w:val="00417D71"/>
    <w:rsid w:val="00417E3E"/>
    <w:rsid w:val="00417E6C"/>
    <w:rsid w:val="00420081"/>
    <w:rsid w:val="004203BF"/>
    <w:rsid w:val="004205AE"/>
    <w:rsid w:val="00420CEA"/>
    <w:rsid w:val="00420D38"/>
    <w:rsid w:val="00421362"/>
    <w:rsid w:val="004216D6"/>
    <w:rsid w:val="0042184F"/>
    <w:rsid w:val="00421966"/>
    <w:rsid w:val="00421DE5"/>
    <w:rsid w:val="00421F27"/>
    <w:rsid w:val="004222AA"/>
    <w:rsid w:val="00422B84"/>
    <w:rsid w:val="004233B0"/>
    <w:rsid w:val="00423658"/>
    <w:rsid w:val="004238FE"/>
    <w:rsid w:val="00423C92"/>
    <w:rsid w:val="00423FF2"/>
    <w:rsid w:val="0042416E"/>
    <w:rsid w:val="00424E13"/>
    <w:rsid w:val="00424F10"/>
    <w:rsid w:val="00424FED"/>
    <w:rsid w:val="004252FA"/>
    <w:rsid w:val="00425536"/>
    <w:rsid w:val="004256A3"/>
    <w:rsid w:val="00425C31"/>
    <w:rsid w:val="00425E13"/>
    <w:rsid w:val="00425EB1"/>
    <w:rsid w:val="00425EBB"/>
    <w:rsid w:val="00426DE0"/>
    <w:rsid w:val="00426E2A"/>
    <w:rsid w:val="00427BC2"/>
    <w:rsid w:val="004307DA"/>
    <w:rsid w:val="00430ACA"/>
    <w:rsid w:val="00430C6B"/>
    <w:rsid w:val="00430CB4"/>
    <w:rsid w:val="00431537"/>
    <w:rsid w:val="0043173E"/>
    <w:rsid w:val="0043179C"/>
    <w:rsid w:val="0043261B"/>
    <w:rsid w:val="0043262F"/>
    <w:rsid w:val="004329AD"/>
    <w:rsid w:val="00432AB0"/>
    <w:rsid w:val="00433474"/>
    <w:rsid w:val="00433482"/>
    <w:rsid w:val="00433515"/>
    <w:rsid w:val="00433E3C"/>
    <w:rsid w:val="004346E7"/>
    <w:rsid w:val="004346F4"/>
    <w:rsid w:val="004348DB"/>
    <w:rsid w:val="00434A03"/>
    <w:rsid w:val="00434EDB"/>
    <w:rsid w:val="0043514A"/>
    <w:rsid w:val="004351E1"/>
    <w:rsid w:val="0043542C"/>
    <w:rsid w:val="0043553A"/>
    <w:rsid w:val="004355A3"/>
    <w:rsid w:val="004357F3"/>
    <w:rsid w:val="004358CE"/>
    <w:rsid w:val="00435A2C"/>
    <w:rsid w:val="00435A75"/>
    <w:rsid w:val="00435AEB"/>
    <w:rsid w:val="00435DE0"/>
    <w:rsid w:val="0043618C"/>
    <w:rsid w:val="00436679"/>
    <w:rsid w:val="00436DDE"/>
    <w:rsid w:val="0043758F"/>
    <w:rsid w:val="00437F71"/>
    <w:rsid w:val="00437F8B"/>
    <w:rsid w:val="00440C1D"/>
    <w:rsid w:val="00440D86"/>
    <w:rsid w:val="00440FA0"/>
    <w:rsid w:val="00441380"/>
    <w:rsid w:val="0044149E"/>
    <w:rsid w:val="00441800"/>
    <w:rsid w:val="00441955"/>
    <w:rsid w:val="00441964"/>
    <w:rsid w:val="00441AFE"/>
    <w:rsid w:val="00441DC9"/>
    <w:rsid w:val="00441E10"/>
    <w:rsid w:val="00442487"/>
    <w:rsid w:val="00443C03"/>
    <w:rsid w:val="00443DA3"/>
    <w:rsid w:val="00443DBB"/>
    <w:rsid w:val="00443DC7"/>
    <w:rsid w:val="00444100"/>
    <w:rsid w:val="0044425A"/>
    <w:rsid w:val="00444462"/>
    <w:rsid w:val="00444526"/>
    <w:rsid w:val="00444ACB"/>
    <w:rsid w:val="00444E6A"/>
    <w:rsid w:val="0044526B"/>
    <w:rsid w:val="004462AE"/>
    <w:rsid w:val="00446620"/>
    <w:rsid w:val="00446D13"/>
    <w:rsid w:val="00447327"/>
    <w:rsid w:val="00447399"/>
    <w:rsid w:val="00447956"/>
    <w:rsid w:val="00447EF7"/>
    <w:rsid w:val="004506D0"/>
    <w:rsid w:val="004506E5"/>
    <w:rsid w:val="00451411"/>
    <w:rsid w:val="004514A7"/>
    <w:rsid w:val="004516CE"/>
    <w:rsid w:val="00451DE7"/>
    <w:rsid w:val="00451F32"/>
    <w:rsid w:val="0045293E"/>
    <w:rsid w:val="004529A9"/>
    <w:rsid w:val="00452A11"/>
    <w:rsid w:val="00452F20"/>
    <w:rsid w:val="004534C1"/>
    <w:rsid w:val="00453D8B"/>
    <w:rsid w:val="0045403F"/>
    <w:rsid w:val="00454153"/>
    <w:rsid w:val="004542C7"/>
    <w:rsid w:val="00454416"/>
    <w:rsid w:val="00454489"/>
    <w:rsid w:val="00454A48"/>
    <w:rsid w:val="00454F25"/>
    <w:rsid w:val="00454F38"/>
    <w:rsid w:val="00455885"/>
    <w:rsid w:val="0045589C"/>
    <w:rsid w:val="00456144"/>
    <w:rsid w:val="00456BA5"/>
    <w:rsid w:val="004572A7"/>
    <w:rsid w:val="004576CF"/>
    <w:rsid w:val="00457C77"/>
    <w:rsid w:val="004603B0"/>
    <w:rsid w:val="0046091E"/>
    <w:rsid w:val="00460A29"/>
    <w:rsid w:val="004612BE"/>
    <w:rsid w:val="0046135B"/>
    <w:rsid w:val="004613FE"/>
    <w:rsid w:val="004614A7"/>
    <w:rsid w:val="00461940"/>
    <w:rsid w:val="004619AA"/>
    <w:rsid w:val="00461B92"/>
    <w:rsid w:val="004621BC"/>
    <w:rsid w:val="0046255D"/>
    <w:rsid w:val="0046286F"/>
    <w:rsid w:val="00462917"/>
    <w:rsid w:val="00462B1F"/>
    <w:rsid w:val="004630C5"/>
    <w:rsid w:val="00463D7B"/>
    <w:rsid w:val="00464306"/>
    <w:rsid w:val="00464493"/>
    <w:rsid w:val="004645FF"/>
    <w:rsid w:val="00464603"/>
    <w:rsid w:val="00464DAC"/>
    <w:rsid w:val="00465048"/>
    <w:rsid w:val="004650FC"/>
    <w:rsid w:val="00465402"/>
    <w:rsid w:val="00465838"/>
    <w:rsid w:val="00465877"/>
    <w:rsid w:val="004658CC"/>
    <w:rsid w:val="00465ACC"/>
    <w:rsid w:val="00465DA1"/>
    <w:rsid w:val="00466486"/>
    <w:rsid w:val="00466F06"/>
    <w:rsid w:val="00467413"/>
    <w:rsid w:val="004674A5"/>
    <w:rsid w:val="004674C5"/>
    <w:rsid w:val="0046756B"/>
    <w:rsid w:val="0046768A"/>
    <w:rsid w:val="00467D1B"/>
    <w:rsid w:val="00467DC2"/>
    <w:rsid w:val="00470275"/>
    <w:rsid w:val="004702E2"/>
    <w:rsid w:val="004706F8"/>
    <w:rsid w:val="0047088C"/>
    <w:rsid w:val="0047131F"/>
    <w:rsid w:val="004717B5"/>
    <w:rsid w:val="00471994"/>
    <w:rsid w:val="00471D81"/>
    <w:rsid w:val="00471EEB"/>
    <w:rsid w:val="004720AC"/>
    <w:rsid w:val="00472139"/>
    <w:rsid w:val="00472302"/>
    <w:rsid w:val="004723FA"/>
    <w:rsid w:val="0047262E"/>
    <w:rsid w:val="00472DA9"/>
    <w:rsid w:val="00472E10"/>
    <w:rsid w:val="00473245"/>
    <w:rsid w:val="00473578"/>
    <w:rsid w:val="00474581"/>
    <w:rsid w:val="004746BC"/>
    <w:rsid w:val="0047512E"/>
    <w:rsid w:val="004751D4"/>
    <w:rsid w:val="004753B5"/>
    <w:rsid w:val="00475501"/>
    <w:rsid w:val="00475B94"/>
    <w:rsid w:val="00475FD8"/>
    <w:rsid w:val="0047689D"/>
    <w:rsid w:val="004769E1"/>
    <w:rsid w:val="00477057"/>
    <w:rsid w:val="0047725A"/>
    <w:rsid w:val="00477280"/>
    <w:rsid w:val="004774F9"/>
    <w:rsid w:val="00477694"/>
    <w:rsid w:val="004777A9"/>
    <w:rsid w:val="00477A68"/>
    <w:rsid w:val="00477DD0"/>
    <w:rsid w:val="00477FEE"/>
    <w:rsid w:val="00477FF5"/>
    <w:rsid w:val="004802A7"/>
    <w:rsid w:val="00480535"/>
    <w:rsid w:val="00480A37"/>
    <w:rsid w:val="00480C08"/>
    <w:rsid w:val="0048101A"/>
    <w:rsid w:val="004818C4"/>
    <w:rsid w:val="004819D3"/>
    <w:rsid w:val="00481A2F"/>
    <w:rsid w:val="0048223D"/>
    <w:rsid w:val="00482559"/>
    <w:rsid w:val="004828F9"/>
    <w:rsid w:val="00482A49"/>
    <w:rsid w:val="004833CF"/>
    <w:rsid w:val="004833D0"/>
    <w:rsid w:val="004835A2"/>
    <w:rsid w:val="004839D9"/>
    <w:rsid w:val="004839DB"/>
    <w:rsid w:val="004842E0"/>
    <w:rsid w:val="0048469F"/>
    <w:rsid w:val="004846B6"/>
    <w:rsid w:val="00484A3E"/>
    <w:rsid w:val="00484BB2"/>
    <w:rsid w:val="00484DD3"/>
    <w:rsid w:val="00484E9C"/>
    <w:rsid w:val="004856FA"/>
    <w:rsid w:val="0048571F"/>
    <w:rsid w:val="00485E8D"/>
    <w:rsid w:val="0048619E"/>
    <w:rsid w:val="004861E5"/>
    <w:rsid w:val="00486492"/>
    <w:rsid w:val="004867E2"/>
    <w:rsid w:val="0048696D"/>
    <w:rsid w:val="0048699F"/>
    <w:rsid w:val="00486BE0"/>
    <w:rsid w:val="00486E76"/>
    <w:rsid w:val="00487145"/>
    <w:rsid w:val="004872E5"/>
    <w:rsid w:val="00487AEA"/>
    <w:rsid w:val="00487CD2"/>
    <w:rsid w:val="00487F05"/>
    <w:rsid w:val="0049029F"/>
    <w:rsid w:val="00490525"/>
    <w:rsid w:val="004909B4"/>
    <w:rsid w:val="00490F42"/>
    <w:rsid w:val="00491016"/>
    <w:rsid w:val="00491240"/>
    <w:rsid w:val="004913CD"/>
    <w:rsid w:val="00491597"/>
    <w:rsid w:val="00491978"/>
    <w:rsid w:val="00491C7E"/>
    <w:rsid w:val="00491D59"/>
    <w:rsid w:val="004926A6"/>
    <w:rsid w:val="00492770"/>
    <w:rsid w:val="00492B86"/>
    <w:rsid w:val="00492C26"/>
    <w:rsid w:val="004939AB"/>
    <w:rsid w:val="00493AB5"/>
    <w:rsid w:val="00494129"/>
    <w:rsid w:val="00494431"/>
    <w:rsid w:val="00494666"/>
    <w:rsid w:val="00494784"/>
    <w:rsid w:val="00494937"/>
    <w:rsid w:val="00494BD2"/>
    <w:rsid w:val="00494CD2"/>
    <w:rsid w:val="00495028"/>
    <w:rsid w:val="00495344"/>
    <w:rsid w:val="0049535A"/>
    <w:rsid w:val="00495593"/>
    <w:rsid w:val="00495685"/>
    <w:rsid w:val="00495DE3"/>
    <w:rsid w:val="00495E52"/>
    <w:rsid w:val="00496795"/>
    <w:rsid w:val="00496DF5"/>
    <w:rsid w:val="00497055"/>
    <w:rsid w:val="0049709D"/>
    <w:rsid w:val="00497810"/>
    <w:rsid w:val="00497BB9"/>
    <w:rsid w:val="00497F21"/>
    <w:rsid w:val="004A0077"/>
    <w:rsid w:val="004A0574"/>
    <w:rsid w:val="004A0820"/>
    <w:rsid w:val="004A0DF1"/>
    <w:rsid w:val="004A0F58"/>
    <w:rsid w:val="004A10C8"/>
    <w:rsid w:val="004A17D7"/>
    <w:rsid w:val="004A1962"/>
    <w:rsid w:val="004A1A51"/>
    <w:rsid w:val="004A1BD7"/>
    <w:rsid w:val="004A1F4B"/>
    <w:rsid w:val="004A2017"/>
    <w:rsid w:val="004A20C3"/>
    <w:rsid w:val="004A2371"/>
    <w:rsid w:val="004A2B87"/>
    <w:rsid w:val="004A2CBB"/>
    <w:rsid w:val="004A3139"/>
    <w:rsid w:val="004A3BD1"/>
    <w:rsid w:val="004A3DB0"/>
    <w:rsid w:val="004A3E0E"/>
    <w:rsid w:val="004A3E3D"/>
    <w:rsid w:val="004A3ECD"/>
    <w:rsid w:val="004A4BE4"/>
    <w:rsid w:val="004A4C15"/>
    <w:rsid w:val="004A4C4B"/>
    <w:rsid w:val="004A5026"/>
    <w:rsid w:val="004A5364"/>
    <w:rsid w:val="004A54F1"/>
    <w:rsid w:val="004A5640"/>
    <w:rsid w:val="004A5773"/>
    <w:rsid w:val="004A5BA3"/>
    <w:rsid w:val="004A5CEC"/>
    <w:rsid w:val="004A5FFA"/>
    <w:rsid w:val="004A6660"/>
    <w:rsid w:val="004A692E"/>
    <w:rsid w:val="004A6F79"/>
    <w:rsid w:val="004A789A"/>
    <w:rsid w:val="004A7F1E"/>
    <w:rsid w:val="004B055D"/>
    <w:rsid w:val="004B088F"/>
    <w:rsid w:val="004B1746"/>
    <w:rsid w:val="004B1837"/>
    <w:rsid w:val="004B18CC"/>
    <w:rsid w:val="004B191C"/>
    <w:rsid w:val="004B1923"/>
    <w:rsid w:val="004B1F73"/>
    <w:rsid w:val="004B2195"/>
    <w:rsid w:val="004B241B"/>
    <w:rsid w:val="004B2485"/>
    <w:rsid w:val="004B2615"/>
    <w:rsid w:val="004B26FE"/>
    <w:rsid w:val="004B2E05"/>
    <w:rsid w:val="004B2F9E"/>
    <w:rsid w:val="004B2FB5"/>
    <w:rsid w:val="004B36F0"/>
    <w:rsid w:val="004B3A36"/>
    <w:rsid w:val="004B3AA6"/>
    <w:rsid w:val="004B3E31"/>
    <w:rsid w:val="004B419F"/>
    <w:rsid w:val="004B43D9"/>
    <w:rsid w:val="004B54CF"/>
    <w:rsid w:val="004B5730"/>
    <w:rsid w:val="004B5802"/>
    <w:rsid w:val="004B598F"/>
    <w:rsid w:val="004B5BBB"/>
    <w:rsid w:val="004B5C7F"/>
    <w:rsid w:val="004B5CF9"/>
    <w:rsid w:val="004B6135"/>
    <w:rsid w:val="004B6241"/>
    <w:rsid w:val="004B636F"/>
    <w:rsid w:val="004B6412"/>
    <w:rsid w:val="004B6981"/>
    <w:rsid w:val="004B6D92"/>
    <w:rsid w:val="004B6F61"/>
    <w:rsid w:val="004B71F4"/>
    <w:rsid w:val="004B7BF9"/>
    <w:rsid w:val="004B7C66"/>
    <w:rsid w:val="004B7CBC"/>
    <w:rsid w:val="004B7DFB"/>
    <w:rsid w:val="004B7EC0"/>
    <w:rsid w:val="004C02F7"/>
    <w:rsid w:val="004C0322"/>
    <w:rsid w:val="004C0621"/>
    <w:rsid w:val="004C0B22"/>
    <w:rsid w:val="004C140F"/>
    <w:rsid w:val="004C1473"/>
    <w:rsid w:val="004C1512"/>
    <w:rsid w:val="004C16FA"/>
    <w:rsid w:val="004C2298"/>
    <w:rsid w:val="004C2399"/>
    <w:rsid w:val="004C2409"/>
    <w:rsid w:val="004C2ABF"/>
    <w:rsid w:val="004C2F7C"/>
    <w:rsid w:val="004C3168"/>
    <w:rsid w:val="004C31BF"/>
    <w:rsid w:val="004C366E"/>
    <w:rsid w:val="004C397D"/>
    <w:rsid w:val="004C3E5D"/>
    <w:rsid w:val="004C3EAA"/>
    <w:rsid w:val="004C40A7"/>
    <w:rsid w:val="004C42E9"/>
    <w:rsid w:val="004C47F7"/>
    <w:rsid w:val="004C4D17"/>
    <w:rsid w:val="004C4E81"/>
    <w:rsid w:val="004C6544"/>
    <w:rsid w:val="004C6922"/>
    <w:rsid w:val="004C69E5"/>
    <w:rsid w:val="004C6A4B"/>
    <w:rsid w:val="004C6CD3"/>
    <w:rsid w:val="004C6DCF"/>
    <w:rsid w:val="004C6EE8"/>
    <w:rsid w:val="004C713E"/>
    <w:rsid w:val="004C72A4"/>
    <w:rsid w:val="004C7669"/>
    <w:rsid w:val="004C78B0"/>
    <w:rsid w:val="004C7D52"/>
    <w:rsid w:val="004C7D76"/>
    <w:rsid w:val="004C7D94"/>
    <w:rsid w:val="004C7E18"/>
    <w:rsid w:val="004D013F"/>
    <w:rsid w:val="004D055D"/>
    <w:rsid w:val="004D0AAE"/>
    <w:rsid w:val="004D11CC"/>
    <w:rsid w:val="004D15AF"/>
    <w:rsid w:val="004D1D80"/>
    <w:rsid w:val="004D262E"/>
    <w:rsid w:val="004D2630"/>
    <w:rsid w:val="004D2A9F"/>
    <w:rsid w:val="004D2B92"/>
    <w:rsid w:val="004D3052"/>
    <w:rsid w:val="004D31AB"/>
    <w:rsid w:val="004D34BE"/>
    <w:rsid w:val="004D3568"/>
    <w:rsid w:val="004D3EE0"/>
    <w:rsid w:val="004D3F5D"/>
    <w:rsid w:val="004D407D"/>
    <w:rsid w:val="004D40CD"/>
    <w:rsid w:val="004D46DA"/>
    <w:rsid w:val="004D49E8"/>
    <w:rsid w:val="004D59A7"/>
    <w:rsid w:val="004D5BBB"/>
    <w:rsid w:val="004D5D37"/>
    <w:rsid w:val="004D6694"/>
    <w:rsid w:val="004D679E"/>
    <w:rsid w:val="004D68ED"/>
    <w:rsid w:val="004D7212"/>
    <w:rsid w:val="004D72B4"/>
    <w:rsid w:val="004D73AD"/>
    <w:rsid w:val="004D74F0"/>
    <w:rsid w:val="004D7566"/>
    <w:rsid w:val="004D76DC"/>
    <w:rsid w:val="004D79C9"/>
    <w:rsid w:val="004D7EA8"/>
    <w:rsid w:val="004D7FEF"/>
    <w:rsid w:val="004E0688"/>
    <w:rsid w:val="004E071F"/>
    <w:rsid w:val="004E0872"/>
    <w:rsid w:val="004E0C2D"/>
    <w:rsid w:val="004E0FB3"/>
    <w:rsid w:val="004E1197"/>
    <w:rsid w:val="004E177F"/>
    <w:rsid w:val="004E195E"/>
    <w:rsid w:val="004E1BD9"/>
    <w:rsid w:val="004E2346"/>
    <w:rsid w:val="004E2673"/>
    <w:rsid w:val="004E26EA"/>
    <w:rsid w:val="004E28AA"/>
    <w:rsid w:val="004E2A9F"/>
    <w:rsid w:val="004E3221"/>
    <w:rsid w:val="004E3712"/>
    <w:rsid w:val="004E3926"/>
    <w:rsid w:val="004E3AA1"/>
    <w:rsid w:val="004E41D0"/>
    <w:rsid w:val="004E4EF6"/>
    <w:rsid w:val="004E57FB"/>
    <w:rsid w:val="004E5A34"/>
    <w:rsid w:val="004E63F4"/>
    <w:rsid w:val="004E66D8"/>
    <w:rsid w:val="004E6A01"/>
    <w:rsid w:val="004E6A1B"/>
    <w:rsid w:val="004E6A68"/>
    <w:rsid w:val="004E6C59"/>
    <w:rsid w:val="004E6CF6"/>
    <w:rsid w:val="004E6D90"/>
    <w:rsid w:val="004F00BC"/>
    <w:rsid w:val="004F0191"/>
    <w:rsid w:val="004F059B"/>
    <w:rsid w:val="004F07C3"/>
    <w:rsid w:val="004F0C11"/>
    <w:rsid w:val="004F0D21"/>
    <w:rsid w:val="004F0F70"/>
    <w:rsid w:val="004F0F7F"/>
    <w:rsid w:val="004F121B"/>
    <w:rsid w:val="004F130A"/>
    <w:rsid w:val="004F27E7"/>
    <w:rsid w:val="004F2A75"/>
    <w:rsid w:val="004F2AD7"/>
    <w:rsid w:val="004F2F22"/>
    <w:rsid w:val="004F345D"/>
    <w:rsid w:val="004F493A"/>
    <w:rsid w:val="004F5324"/>
    <w:rsid w:val="004F5A4A"/>
    <w:rsid w:val="004F5A4B"/>
    <w:rsid w:val="004F616C"/>
    <w:rsid w:val="004F6AD8"/>
    <w:rsid w:val="004F6BA5"/>
    <w:rsid w:val="004F6EF2"/>
    <w:rsid w:val="004F70C0"/>
    <w:rsid w:val="004F74DA"/>
    <w:rsid w:val="004F7AFB"/>
    <w:rsid w:val="004F7CF7"/>
    <w:rsid w:val="004F7D2D"/>
    <w:rsid w:val="004F7F09"/>
    <w:rsid w:val="0050011E"/>
    <w:rsid w:val="0050033A"/>
    <w:rsid w:val="005006A1"/>
    <w:rsid w:val="00500B55"/>
    <w:rsid w:val="00500D0A"/>
    <w:rsid w:val="0050157B"/>
    <w:rsid w:val="0050192A"/>
    <w:rsid w:val="00502067"/>
    <w:rsid w:val="0050235F"/>
    <w:rsid w:val="00502372"/>
    <w:rsid w:val="00502516"/>
    <w:rsid w:val="005026B8"/>
    <w:rsid w:val="005027DF"/>
    <w:rsid w:val="00502F01"/>
    <w:rsid w:val="00503598"/>
    <w:rsid w:val="00503BF0"/>
    <w:rsid w:val="00503F66"/>
    <w:rsid w:val="005041AD"/>
    <w:rsid w:val="005048F7"/>
    <w:rsid w:val="00505435"/>
    <w:rsid w:val="005062B9"/>
    <w:rsid w:val="00506A8B"/>
    <w:rsid w:val="005071F6"/>
    <w:rsid w:val="00507344"/>
    <w:rsid w:val="005076FA"/>
    <w:rsid w:val="0050788E"/>
    <w:rsid w:val="005079AE"/>
    <w:rsid w:val="00507B2D"/>
    <w:rsid w:val="00510207"/>
    <w:rsid w:val="005102D2"/>
    <w:rsid w:val="005109A9"/>
    <w:rsid w:val="00510EA1"/>
    <w:rsid w:val="00511047"/>
    <w:rsid w:val="0051104C"/>
    <w:rsid w:val="00511548"/>
    <w:rsid w:val="005115E8"/>
    <w:rsid w:val="00511D3C"/>
    <w:rsid w:val="0051209B"/>
    <w:rsid w:val="00512161"/>
    <w:rsid w:val="00512196"/>
    <w:rsid w:val="00512269"/>
    <w:rsid w:val="0051232D"/>
    <w:rsid w:val="0051258C"/>
    <w:rsid w:val="005127F1"/>
    <w:rsid w:val="0051291E"/>
    <w:rsid w:val="00512922"/>
    <w:rsid w:val="00512EBD"/>
    <w:rsid w:val="00512FBD"/>
    <w:rsid w:val="00513575"/>
    <w:rsid w:val="00513744"/>
    <w:rsid w:val="00513997"/>
    <w:rsid w:val="00513D64"/>
    <w:rsid w:val="005140D7"/>
    <w:rsid w:val="005145F1"/>
    <w:rsid w:val="0051532B"/>
    <w:rsid w:val="00515473"/>
    <w:rsid w:val="00515A52"/>
    <w:rsid w:val="00515C2D"/>
    <w:rsid w:val="00515C40"/>
    <w:rsid w:val="00515DF0"/>
    <w:rsid w:val="0051696D"/>
    <w:rsid w:val="00516C91"/>
    <w:rsid w:val="00516D59"/>
    <w:rsid w:val="00517979"/>
    <w:rsid w:val="00520251"/>
    <w:rsid w:val="0052075D"/>
    <w:rsid w:val="005207FB"/>
    <w:rsid w:val="0052102C"/>
    <w:rsid w:val="00521484"/>
    <w:rsid w:val="00522194"/>
    <w:rsid w:val="00522C8D"/>
    <w:rsid w:val="005230DF"/>
    <w:rsid w:val="005232F0"/>
    <w:rsid w:val="00523D82"/>
    <w:rsid w:val="005243B9"/>
    <w:rsid w:val="005245F6"/>
    <w:rsid w:val="00525F09"/>
    <w:rsid w:val="0052600B"/>
    <w:rsid w:val="00526464"/>
    <w:rsid w:val="00526690"/>
    <w:rsid w:val="00526A1F"/>
    <w:rsid w:val="00526C59"/>
    <w:rsid w:val="00526C88"/>
    <w:rsid w:val="0052726E"/>
    <w:rsid w:val="00527310"/>
    <w:rsid w:val="00527FB1"/>
    <w:rsid w:val="00530CF0"/>
    <w:rsid w:val="00530DD6"/>
    <w:rsid w:val="00530E1D"/>
    <w:rsid w:val="005310A4"/>
    <w:rsid w:val="0053116A"/>
    <w:rsid w:val="00531A3C"/>
    <w:rsid w:val="005324DE"/>
    <w:rsid w:val="00532946"/>
    <w:rsid w:val="0053296C"/>
    <w:rsid w:val="005329C5"/>
    <w:rsid w:val="00532A42"/>
    <w:rsid w:val="00532B83"/>
    <w:rsid w:val="00532E3B"/>
    <w:rsid w:val="00533B9F"/>
    <w:rsid w:val="00534315"/>
    <w:rsid w:val="00534984"/>
    <w:rsid w:val="005353C9"/>
    <w:rsid w:val="0053577F"/>
    <w:rsid w:val="00535AD1"/>
    <w:rsid w:val="00535F1D"/>
    <w:rsid w:val="00536902"/>
    <w:rsid w:val="00536B0B"/>
    <w:rsid w:val="00536D48"/>
    <w:rsid w:val="00536D52"/>
    <w:rsid w:val="005374D1"/>
    <w:rsid w:val="0053776D"/>
    <w:rsid w:val="00537A80"/>
    <w:rsid w:val="00537B9A"/>
    <w:rsid w:val="0054034B"/>
    <w:rsid w:val="00540428"/>
    <w:rsid w:val="0054054F"/>
    <w:rsid w:val="005406FB"/>
    <w:rsid w:val="0054083C"/>
    <w:rsid w:val="005409DE"/>
    <w:rsid w:val="00540DA4"/>
    <w:rsid w:val="00541213"/>
    <w:rsid w:val="00541AD4"/>
    <w:rsid w:val="0054215D"/>
    <w:rsid w:val="0054249F"/>
    <w:rsid w:val="00542921"/>
    <w:rsid w:val="005429DC"/>
    <w:rsid w:val="00542C3E"/>
    <w:rsid w:val="00542C67"/>
    <w:rsid w:val="00543054"/>
    <w:rsid w:val="005430BC"/>
    <w:rsid w:val="005432E8"/>
    <w:rsid w:val="005436E9"/>
    <w:rsid w:val="0054389D"/>
    <w:rsid w:val="0054430D"/>
    <w:rsid w:val="005443B6"/>
    <w:rsid w:val="00544768"/>
    <w:rsid w:val="00544955"/>
    <w:rsid w:val="00544C0D"/>
    <w:rsid w:val="00544EBF"/>
    <w:rsid w:val="00545718"/>
    <w:rsid w:val="00545907"/>
    <w:rsid w:val="00545B1A"/>
    <w:rsid w:val="00545F25"/>
    <w:rsid w:val="00545F8E"/>
    <w:rsid w:val="005462FD"/>
    <w:rsid w:val="00546494"/>
    <w:rsid w:val="00546585"/>
    <w:rsid w:val="005466BD"/>
    <w:rsid w:val="0054729A"/>
    <w:rsid w:val="00547519"/>
    <w:rsid w:val="005476DE"/>
    <w:rsid w:val="00547E66"/>
    <w:rsid w:val="0055042E"/>
    <w:rsid w:val="00550453"/>
    <w:rsid w:val="0055045D"/>
    <w:rsid w:val="00550483"/>
    <w:rsid w:val="00550635"/>
    <w:rsid w:val="00550A2D"/>
    <w:rsid w:val="00550CDB"/>
    <w:rsid w:val="00550DA6"/>
    <w:rsid w:val="00550E90"/>
    <w:rsid w:val="00550FA0"/>
    <w:rsid w:val="00551202"/>
    <w:rsid w:val="00551368"/>
    <w:rsid w:val="005515E9"/>
    <w:rsid w:val="0055169F"/>
    <w:rsid w:val="00551D67"/>
    <w:rsid w:val="00551E0E"/>
    <w:rsid w:val="00552160"/>
    <w:rsid w:val="00552403"/>
    <w:rsid w:val="00552722"/>
    <w:rsid w:val="00552864"/>
    <w:rsid w:val="00552A8E"/>
    <w:rsid w:val="0055333E"/>
    <w:rsid w:val="00553685"/>
    <w:rsid w:val="005539B6"/>
    <w:rsid w:val="00553A19"/>
    <w:rsid w:val="00553A6F"/>
    <w:rsid w:val="00553A87"/>
    <w:rsid w:val="00553B95"/>
    <w:rsid w:val="00554610"/>
    <w:rsid w:val="00554695"/>
    <w:rsid w:val="005546E1"/>
    <w:rsid w:val="005559E4"/>
    <w:rsid w:val="00555EB0"/>
    <w:rsid w:val="00556034"/>
    <w:rsid w:val="0055654F"/>
    <w:rsid w:val="0055680E"/>
    <w:rsid w:val="0055692E"/>
    <w:rsid w:val="00556BEF"/>
    <w:rsid w:val="00556F8A"/>
    <w:rsid w:val="005571C4"/>
    <w:rsid w:val="0055744D"/>
    <w:rsid w:val="00557CE8"/>
    <w:rsid w:val="00557DC0"/>
    <w:rsid w:val="005602A7"/>
    <w:rsid w:val="005606FF"/>
    <w:rsid w:val="00560983"/>
    <w:rsid w:val="00561218"/>
    <w:rsid w:val="00561250"/>
    <w:rsid w:val="00561A90"/>
    <w:rsid w:val="00561CBE"/>
    <w:rsid w:val="0056256A"/>
    <w:rsid w:val="005629B1"/>
    <w:rsid w:val="00563650"/>
    <w:rsid w:val="0056378C"/>
    <w:rsid w:val="00563D2E"/>
    <w:rsid w:val="00563D71"/>
    <w:rsid w:val="0056405F"/>
    <w:rsid w:val="00564614"/>
    <w:rsid w:val="005647B3"/>
    <w:rsid w:val="00564957"/>
    <w:rsid w:val="00565445"/>
    <w:rsid w:val="00565828"/>
    <w:rsid w:val="00565888"/>
    <w:rsid w:val="005658DA"/>
    <w:rsid w:val="00565906"/>
    <w:rsid w:val="00565967"/>
    <w:rsid w:val="00565A9B"/>
    <w:rsid w:val="00565BB2"/>
    <w:rsid w:val="00565DBF"/>
    <w:rsid w:val="00565E79"/>
    <w:rsid w:val="00565EF4"/>
    <w:rsid w:val="00566462"/>
    <w:rsid w:val="0056665E"/>
    <w:rsid w:val="005668C8"/>
    <w:rsid w:val="00566B5B"/>
    <w:rsid w:val="00567314"/>
    <w:rsid w:val="00567727"/>
    <w:rsid w:val="005679F3"/>
    <w:rsid w:val="00567C1F"/>
    <w:rsid w:val="005702C2"/>
    <w:rsid w:val="0057042E"/>
    <w:rsid w:val="005707E9"/>
    <w:rsid w:val="00570A7A"/>
    <w:rsid w:val="00570ED5"/>
    <w:rsid w:val="0057125B"/>
    <w:rsid w:val="0057168B"/>
    <w:rsid w:val="00571AD3"/>
    <w:rsid w:val="00571D73"/>
    <w:rsid w:val="00571E0C"/>
    <w:rsid w:val="00572101"/>
    <w:rsid w:val="0057239A"/>
    <w:rsid w:val="00572596"/>
    <w:rsid w:val="00572764"/>
    <w:rsid w:val="005727B5"/>
    <w:rsid w:val="00572B50"/>
    <w:rsid w:val="00572F49"/>
    <w:rsid w:val="00572FB5"/>
    <w:rsid w:val="005731AE"/>
    <w:rsid w:val="00573FB5"/>
    <w:rsid w:val="0057452D"/>
    <w:rsid w:val="00574AA1"/>
    <w:rsid w:val="00574B6E"/>
    <w:rsid w:val="00574CDC"/>
    <w:rsid w:val="0057510E"/>
    <w:rsid w:val="005752B7"/>
    <w:rsid w:val="00575450"/>
    <w:rsid w:val="005756F4"/>
    <w:rsid w:val="0057576A"/>
    <w:rsid w:val="0057578C"/>
    <w:rsid w:val="0057587C"/>
    <w:rsid w:val="00575EBC"/>
    <w:rsid w:val="0057618E"/>
    <w:rsid w:val="005761F8"/>
    <w:rsid w:val="00576AE6"/>
    <w:rsid w:val="00576B98"/>
    <w:rsid w:val="005771D9"/>
    <w:rsid w:val="0057746E"/>
    <w:rsid w:val="005775BC"/>
    <w:rsid w:val="0057774C"/>
    <w:rsid w:val="00577CA8"/>
    <w:rsid w:val="00577DD8"/>
    <w:rsid w:val="005808B0"/>
    <w:rsid w:val="005809DA"/>
    <w:rsid w:val="00580B02"/>
    <w:rsid w:val="00580F01"/>
    <w:rsid w:val="005810AE"/>
    <w:rsid w:val="00581137"/>
    <w:rsid w:val="00581381"/>
    <w:rsid w:val="00581478"/>
    <w:rsid w:val="005817C8"/>
    <w:rsid w:val="00582834"/>
    <w:rsid w:val="005829A3"/>
    <w:rsid w:val="00582A34"/>
    <w:rsid w:val="00582A6B"/>
    <w:rsid w:val="00582B79"/>
    <w:rsid w:val="00583084"/>
    <w:rsid w:val="005830C5"/>
    <w:rsid w:val="005831A1"/>
    <w:rsid w:val="00583233"/>
    <w:rsid w:val="0058332A"/>
    <w:rsid w:val="00583956"/>
    <w:rsid w:val="00583B29"/>
    <w:rsid w:val="00584508"/>
    <w:rsid w:val="00584E2D"/>
    <w:rsid w:val="005851E6"/>
    <w:rsid w:val="005856A6"/>
    <w:rsid w:val="0058600D"/>
    <w:rsid w:val="00586175"/>
    <w:rsid w:val="005862C4"/>
    <w:rsid w:val="005863E9"/>
    <w:rsid w:val="0058645A"/>
    <w:rsid w:val="00586C3C"/>
    <w:rsid w:val="00586DB9"/>
    <w:rsid w:val="005876CC"/>
    <w:rsid w:val="00587D89"/>
    <w:rsid w:val="00590273"/>
    <w:rsid w:val="005907AC"/>
    <w:rsid w:val="00590A64"/>
    <w:rsid w:val="0059119C"/>
    <w:rsid w:val="005912B6"/>
    <w:rsid w:val="00591335"/>
    <w:rsid w:val="0059142B"/>
    <w:rsid w:val="005917CF"/>
    <w:rsid w:val="00591864"/>
    <w:rsid w:val="00591DF1"/>
    <w:rsid w:val="00591FFF"/>
    <w:rsid w:val="005920A8"/>
    <w:rsid w:val="005922F6"/>
    <w:rsid w:val="005923CA"/>
    <w:rsid w:val="0059297E"/>
    <w:rsid w:val="0059310F"/>
    <w:rsid w:val="00593136"/>
    <w:rsid w:val="0059314F"/>
    <w:rsid w:val="0059339E"/>
    <w:rsid w:val="005935C8"/>
    <w:rsid w:val="00593FA1"/>
    <w:rsid w:val="00594279"/>
    <w:rsid w:val="00594300"/>
    <w:rsid w:val="00594452"/>
    <w:rsid w:val="005948B4"/>
    <w:rsid w:val="00595607"/>
    <w:rsid w:val="00595D93"/>
    <w:rsid w:val="0059603E"/>
    <w:rsid w:val="005962A3"/>
    <w:rsid w:val="00596627"/>
    <w:rsid w:val="005968BB"/>
    <w:rsid w:val="00596A37"/>
    <w:rsid w:val="00596A7A"/>
    <w:rsid w:val="00596F8B"/>
    <w:rsid w:val="005A0118"/>
    <w:rsid w:val="005A0685"/>
    <w:rsid w:val="005A095D"/>
    <w:rsid w:val="005A0ACD"/>
    <w:rsid w:val="005A0C66"/>
    <w:rsid w:val="005A1191"/>
    <w:rsid w:val="005A11F7"/>
    <w:rsid w:val="005A16E1"/>
    <w:rsid w:val="005A16EC"/>
    <w:rsid w:val="005A1778"/>
    <w:rsid w:val="005A1935"/>
    <w:rsid w:val="005A1A7D"/>
    <w:rsid w:val="005A1A87"/>
    <w:rsid w:val="005A1EA2"/>
    <w:rsid w:val="005A207A"/>
    <w:rsid w:val="005A20F8"/>
    <w:rsid w:val="005A26BA"/>
    <w:rsid w:val="005A26EC"/>
    <w:rsid w:val="005A2974"/>
    <w:rsid w:val="005A2D3E"/>
    <w:rsid w:val="005A2D63"/>
    <w:rsid w:val="005A2F87"/>
    <w:rsid w:val="005A30CB"/>
    <w:rsid w:val="005A34AD"/>
    <w:rsid w:val="005A3C14"/>
    <w:rsid w:val="005A3E28"/>
    <w:rsid w:val="005A4888"/>
    <w:rsid w:val="005A55A0"/>
    <w:rsid w:val="005A5ABF"/>
    <w:rsid w:val="005A5B90"/>
    <w:rsid w:val="005A5CBF"/>
    <w:rsid w:val="005A5FC1"/>
    <w:rsid w:val="005A61A6"/>
    <w:rsid w:val="005A6208"/>
    <w:rsid w:val="005A67DB"/>
    <w:rsid w:val="005A68D7"/>
    <w:rsid w:val="005A6AB5"/>
    <w:rsid w:val="005A6CDF"/>
    <w:rsid w:val="005A6FF4"/>
    <w:rsid w:val="005A728C"/>
    <w:rsid w:val="005A7679"/>
    <w:rsid w:val="005A7C9F"/>
    <w:rsid w:val="005A7DD7"/>
    <w:rsid w:val="005B0558"/>
    <w:rsid w:val="005B0B3E"/>
    <w:rsid w:val="005B0D70"/>
    <w:rsid w:val="005B178E"/>
    <w:rsid w:val="005B224B"/>
    <w:rsid w:val="005B2284"/>
    <w:rsid w:val="005B23C9"/>
    <w:rsid w:val="005B251E"/>
    <w:rsid w:val="005B2BAA"/>
    <w:rsid w:val="005B321A"/>
    <w:rsid w:val="005B3402"/>
    <w:rsid w:val="005B3500"/>
    <w:rsid w:val="005B3CD1"/>
    <w:rsid w:val="005B4179"/>
    <w:rsid w:val="005B4873"/>
    <w:rsid w:val="005B581C"/>
    <w:rsid w:val="005B58FC"/>
    <w:rsid w:val="005B6102"/>
    <w:rsid w:val="005B61FC"/>
    <w:rsid w:val="005B62DD"/>
    <w:rsid w:val="005B6B7E"/>
    <w:rsid w:val="005B751C"/>
    <w:rsid w:val="005B7654"/>
    <w:rsid w:val="005B77AB"/>
    <w:rsid w:val="005B7932"/>
    <w:rsid w:val="005C0396"/>
    <w:rsid w:val="005C0495"/>
    <w:rsid w:val="005C0516"/>
    <w:rsid w:val="005C0567"/>
    <w:rsid w:val="005C0B2A"/>
    <w:rsid w:val="005C0E0A"/>
    <w:rsid w:val="005C151E"/>
    <w:rsid w:val="005C1596"/>
    <w:rsid w:val="005C159B"/>
    <w:rsid w:val="005C1705"/>
    <w:rsid w:val="005C1D8B"/>
    <w:rsid w:val="005C22BF"/>
    <w:rsid w:val="005C2440"/>
    <w:rsid w:val="005C259A"/>
    <w:rsid w:val="005C2BBD"/>
    <w:rsid w:val="005C30CB"/>
    <w:rsid w:val="005C329D"/>
    <w:rsid w:val="005C364A"/>
    <w:rsid w:val="005C36B2"/>
    <w:rsid w:val="005C39EA"/>
    <w:rsid w:val="005C3C60"/>
    <w:rsid w:val="005C3EEF"/>
    <w:rsid w:val="005C424A"/>
    <w:rsid w:val="005C4700"/>
    <w:rsid w:val="005C49D6"/>
    <w:rsid w:val="005C5210"/>
    <w:rsid w:val="005C5857"/>
    <w:rsid w:val="005C59C1"/>
    <w:rsid w:val="005C5DDA"/>
    <w:rsid w:val="005C5E05"/>
    <w:rsid w:val="005C6A69"/>
    <w:rsid w:val="005C6BDC"/>
    <w:rsid w:val="005C7296"/>
    <w:rsid w:val="005C7544"/>
    <w:rsid w:val="005C7790"/>
    <w:rsid w:val="005D0442"/>
    <w:rsid w:val="005D0448"/>
    <w:rsid w:val="005D06C7"/>
    <w:rsid w:val="005D08FD"/>
    <w:rsid w:val="005D0985"/>
    <w:rsid w:val="005D14AD"/>
    <w:rsid w:val="005D1DDD"/>
    <w:rsid w:val="005D1DF2"/>
    <w:rsid w:val="005D210C"/>
    <w:rsid w:val="005D25E5"/>
    <w:rsid w:val="005D34C1"/>
    <w:rsid w:val="005D3E8C"/>
    <w:rsid w:val="005D3F82"/>
    <w:rsid w:val="005D40D3"/>
    <w:rsid w:val="005D42E5"/>
    <w:rsid w:val="005D4375"/>
    <w:rsid w:val="005D4447"/>
    <w:rsid w:val="005D4C17"/>
    <w:rsid w:val="005D4F70"/>
    <w:rsid w:val="005D5612"/>
    <w:rsid w:val="005D563F"/>
    <w:rsid w:val="005D5BA2"/>
    <w:rsid w:val="005D5E02"/>
    <w:rsid w:val="005D5E8D"/>
    <w:rsid w:val="005D61D3"/>
    <w:rsid w:val="005D6698"/>
    <w:rsid w:val="005D66C2"/>
    <w:rsid w:val="005D677E"/>
    <w:rsid w:val="005D6A7D"/>
    <w:rsid w:val="005D6E2F"/>
    <w:rsid w:val="005D70CD"/>
    <w:rsid w:val="005D72C7"/>
    <w:rsid w:val="005D7C85"/>
    <w:rsid w:val="005D7FAF"/>
    <w:rsid w:val="005D7FE7"/>
    <w:rsid w:val="005E05F5"/>
    <w:rsid w:val="005E0CF1"/>
    <w:rsid w:val="005E10F6"/>
    <w:rsid w:val="005E14AE"/>
    <w:rsid w:val="005E15FE"/>
    <w:rsid w:val="005E2062"/>
    <w:rsid w:val="005E2403"/>
    <w:rsid w:val="005E2453"/>
    <w:rsid w:val="005E24E9"/>
    <w:rsid w:val="005E2B87"/>
    <w:rsid w:val="005E2C3E"/>
    <w:rsid w:val="005E2E10"/>
    <w:rsid w:val="005E2F18"/>
    <w:rsid w:val="005E2F7D"/>
    <w:rsid w:val="005E3083"/>
    <w:rsid w:val="005E319B"/>
    <w:rsid w:val="005E364F"/>
    <w:rsid w:val="005E3C48"/>
    <w:rsid w:val="005E40BF"/>
    <w:rsid w:val="005E4F73"/>
    <w:rsid w:val="005E5240"/>
    <w:rsid w:val="005E52AB"/>
    <w:rsid w:val="005E52D3"/>
    <w:rsid w:val="005E585B"/>
    <w:rsid w:val="005E5C60"/>
    <w:rsid w:val="005E5D1D"/>
    <w:rsid w:val="005E5D92"/>
    <w:rsid w:val="005E6049"/>
    <w:rsid w:val="005E6159"/>
    <w:rsid w:val="005E6360"/>
    <w:rsid w:val="005E6E8D"/>
    <w:rsid w:val="005E74A4"/>
    <w:rsid w:val="005E7D52"/>
    <w:rsid w:val="005F01AE"/>
    <w:rsid w:val="005F05E1"/>
    <w:rsid w:val="005F0772"/>
    <w:rsid w:val="005F0A83"/>
    <w:rsid w:val="005F16CE"/>
    <w:rsid w:val="005F188E"/>
    <w:rsid w:val="005F1B18"/>
    <w:rsid w:val="005F1D06"/>
    <w:rsid w:val="005F204A"/>
    <w:rsid w:val="005F2852"/>
    <w:rsid w:val="005F293D"/>
    <w:rsid w:val="005F2A35"/>
    <w:rsid w:val="005F2ACC"/>
    <w:rsid w:val="005F2CBF"/>
    <w:rsid w:val="005F2DBF"/>
    <w:rsid w:val="005F2F3B"/>
    <w:rsid w:val="005F33CB"/>
    <w:rsid w:val="005F35F5"/>
    <w:rsid w:val="005F3D51"/>
    <w:rsid w:val="005F400B"/>
    <w:rsid w:val="005F44A7"/>
    <w:rsid w:val="005F45E2"/>
    <w:rsid w:val="005F4C79"/>
    <w:rsid w:val="005F5109"/>
    <w:rsid w:val="005F53C7"/>
    <w:rsid w:val="005F561B"/>
    <w:rsid w:val="005F56D4"/>
    <w:rsid w:val="005F573B"/>
    <w:rsid w:val="005F5F1F"/>
    <w:rsid w:val="005F6146"/>
    <w:rsid w:val="005F651B"/>
    <w:rsid w:val="005F676E"/>
    <w:rsid w:val="005F6A5A"/>
    <w:rsid w:val="005F6E36"/>
    <w:rsid w:val="005F714C"/>
    <w:rsid w:val="005F7727"/>
    <w:rsid w:val="005F791D"/>
    <w:rsid w:val="005F7A28"/>
    <w:rsid w:val="005F7A60"/>
    <w:rsid w:val="005F7C7F"/>
    <w:rsid w:val="005F7CFF"/>
    <w:rsid w:val="005F7D7E"/>
    <w:rsid w:val="00600056"/>
    <w:rsid w:val="00601065"/>
    <w:rsid w:val="006014A1"/>
    <w:rsid w:val="006014CF"/>
    <w:rsid w:val="00601667"/>
    <w:rsid w:val="006019C9"/>
    <w:rsid w:val="00601C59"/>
    <w:rsid w:val="00601DCB"/>
    <w:rsid w:val="00601FCF"/>
    <w:rsid w:val="00602034"/>
    <w:rsid w:val="00602153"/>
    <w:rsid w:val="00602160"/>
    <w:rsid w:val="00602186"/>
    <w:rsid w:val="006025D0"/>
    <w:rsid w:val="0060290E"/>
    <w:rsid w:val="00602ACC"/>
    <w:rsid w:val="00602E98"/>
    <w:rsid w:val="0060301B"/>
    <w:rsid w:val="00603EEA"/>
    <w:rsid w:val="00604229"/>
    <w:rsid w:val="0060435A"/>
    <w:rsid w:val="00604513"/>
    <w:rsid w:val="00604532"/>
    <w:rsid w:val="0060499C"/>
    <w:rsid w:val="00604ED4"/>
    <w:rsid w:val="00605E96"/>
    <w:rsid w:val="0060624E"/>
    <w:rsid w:val="006065FB"/>
    <w:rsid w:val="00606857"/>
    <w:rsid w:val="00606A57"/>
    <w:rsid w:val="00606B20"/>
    <w:rsid w:val="00606F3E"/>
    <w:rsid w:val="00607103"/>
    <w:rsid w:val="00607306"/>
    <w:rsid w:val="006074D9"/>
    <w:rsid w:val="006075E0"/>
    <w:rsid w:val="0061034C"/>
    <w:rsid w:val="00610531"/>
    <w:rsid w:val="006106D4"/>
    <w:rsid w:val="0061091B"/>
    <w:rsid w:val="00610F70"/>
    <w:rsid w:val="00610FF9"/>
    <w:rsid w:val="0061134A"/>
    <w:rsid w:val="00611373"/>
    <w:rsid w:val="00611B0B"/>
    <w:rsid w:val="00611B5A"/>
    <w:rsid w:val="00611CB6"/>
    <w:rsid w:val="0061233F"/>
    <w:rsid w:val="0061234C"/>
    <w:rsid w:val="00612BA2"/>
    <w:rsid w:val="00613596"/>
    <w:rsid w:val="00614C87"/>
    <w:rsid w:val="00614D1B"/>
    <w:rsid w:val="00614E0C"/>
    <w:rsid w:val="00615090"/>
    <w:rsid w:val="006150C2"/>
    <w:rsid w:val="006151B1"/>
    <w:rsid w:val="0061549D"/>
    <w:rsid w:val="006156EB"/>
    <w:rsid w:val="00615806"/>
    <w:rsid w:val="00615964"/>
    <w:rsid w:val="00615BEC"/>
    <w:rsid w:val="00616093"/>
    <w:rsid w:val="006165A3"/>
    <w:rsid w:val="00616915"/>
    <w:rsid w:val="00616C9A"/>
    <w:rsid w:val="00617267"/>
    <w:rsid w:val="00617755"/>
    <w:rsid w:val="00617999"/>
    <w:rsid w:val="00617E35"/>
    <w:rsid w:val="00617EA6"/>
    <w:rsid w:val="006200CF"/>
    <w:rsid w:val="00620818"/>
    <w:rsid w:val="00620838"/>
    <w:rsid w:val="00620DE9"/>
    <w:rsid w:val="00621020"/>
    <w:rsid w:val="006210C7"/>
    <w:rsid w:val="0062113E"/>
    <w:rsid w:val="006211E2"/>
    <w:rsid w:val="00621521"/>
    <w:rsid w:val="0062191D"/>
    <w:rsid w:val="00621B89"/>
    <w:rsid w:val="00621EF2"/>
    <w:rsid w:val="00621FE8"/>
    <w:rsid w:val="00622406"/>
    <w:rsid w:val="006225DE"/>
    <w:rsid w:val="006229A5"/>
    <w:rsid w:val="00622DAB"/>
    <w:rsid w:val="006231F6"/>
    <w:rsid w:val="006234E6"/>
    <w:rsid w:val="006235F0"/>
    <w:rsid w:val="006237BE"/>
    <w:rsid w:val="00623B6A"/>
    <w:rsid w:val="00623DF7"/>
    <w:rsid w:val="00623F03"/>
    <w:rsid w:val="006250F2"/>
    <w:rsid w:val="006256F0"/>
    <w:rsid w:val="00625B9D"/>
    <w:rsid w:val="00625D46"/>
    <w:rsid w:val="00625ED9"/>
    <w:rsid w:val="006263EC"/>
    <w:rsid w:val="0062648E"/>
    <w:rsid w:val="006269FF"/>
    <w:rsid w:val="00627191"/>
    <w:rsid w:val="00627402"/>
    <w:rsid w:val="00627652"/>
    <w:rsid w:val="0062772A"/>
    <w:rsid w:val="0062795C"/>
    <w:rsid w:val="00627B5E"/>
    <w:rsid w:val="00630057"/>
    <w:rsid w:val="006300A1"/>
    <w:rsid w:val="0063067C"/>
    <w:rsid w:val="00630811"/>
    <w:rsid w:val="00630A97"/>
    <w:rsid w:val="00630B7B"/>
    <w:rsid w:val="0063107E"/>
    <w:rsid w:val="006310F8"/>
    <w:rsid w:val="00631105"/>
    <w:rsid w:val="006311AE"/>
    <w:rsid w:val="00631220"/>
    <w:rsid w:val="0063142C"/>
    <w:rsid w:val="00633504"/>
    <w:rsid w:val="00633584"/>
    <w:rsid w:val="00633934"/>
    <w:rsid w:val="00633AA1"/>
    <w:rsid w:val="00634029"/>
    <w:rsid w:val="00634FCA"/>
    <w:rsid w:val="00635077"/>
    <w:rsid w:val="00635772"/>
    <w:rsid w:val="006357E0"/>
    <w:rsid w:val="00635D30"/>
    <w:rsid w:val="00636109"/>
    <w:rsid w:val="00636204"/>
    <w:rsid w:val="00636736"/>
    <w:rsid w:val="006367D6"/>
    <w:rsid w:val="00636884"/>
    <w:rsid w:val="00636A4F"/>
    <w:rsid w:val="00636DFA"/>
    <w:rsid w:val="0063760E"/>
    <w:rsid w:val="00637BB1"/>
    <w:rsid w:val="00640237"/>
    <w:rsid w:val="006403B7"/>
    <w:rsid w:val="006404E6"/>
    <w:rsid w:val="00640AAB"/>
    <w:rsid w:val="00640B3C"/>
    <w:rsid w:val="00641013"/>
    <w:rsid w:val="006418DE"/>
    <w:rsid w:val="00641A80"/>
    <w:rsid w:val="00641BD5"/>
    <w:rsid w:val="00641C95"/>
    <w:rsid w:val="00641F60"/>
    <w:rsid w:val="00642219"/>
    <w:rsid w:val="0064230F"/>
    <w:rsid w:val="0064262B"/>
    <w:rsid w:val="0064265C"/>
    <w:rsid w:val="0064284D"/>
    <w:rsid w:val="00642C08"/>
    <w:rsid w:val="006440C6"/>
    <w:rsid w:val="00644B61"/>
    <w:rsid w:val="00644C5F"/>
    <w:rsid w:val="00644F60"/>
    <w:rsid w:val="00645771"/>
    <w:rsid w:val="00645C7B"/>
    <w:rsid w:val="00646249"/>
    <w:rsid w:val="00646A2E"/>
    <w:rsid w:val="00646F68"/>
    <w:rsid w:val="00647011"/>
    <w:rsid w:val="006471FF"/>
    <w:rsid w:val="00647637"/>
    <w:rsid w:val="00647A01"/>
    <w:rsid w:val="0065001C"/>
    <w:rsid w:val="00650EE9"/>
    <w:rsid w:val="00650FBD"/>
    <w:rsid w:val="00651488"/>
    <w:rsid w:val="006515CA"/>
    <w:rsid w:val="00651CBD"/>
    <w:rsid w:val="00652943"/>
    <w:rsid w:val="00652A77"/>
    <w:rsid w:val="00652B40"/>
    <w:rsid w:val="00652C58"/>
    <w:rsid w:val="00652CAF"/>
    <w:rsid w:val="00652FBF"/>
    <w:rsid w:val="006535D9"/>
    <w:rsid w:val="006538B4"/>
    <w:rsid w:val="0065399C"/>
    <w:rsid w:val="00653DDC"/>
    <w:rsid w:val="00653F0B"/>
    <w:rsid w:val="006540E4"/>
    <w:rsid w:val="006544D9"/>
    <w:rsid w:val="00654BF1"/>
    <w:rsid w:val="00654C82"/>
    <w:rsid w:val="00654EEC"/>
    <w:rsid w:val="0065500C"/>
    <w:rsid w:val="006554D1"/>
    <w:rsid w:val="00655999"/>
    <w:rsid w:val="00655BD5"/>
    <w:rsid w:val="00655C20"/>
    <w:rsid w:val="00655F28"/>
    <w:rsid w:val="00656662"/>
    <w:rsid w:val="00656897"/>
    <w:rsid w:val="00657105"/>
    <w:rsid w:val="00657798"/>
    <w:rsid w:val="0065791B"/>
    <w:rsid w:val="00657AB7"/>
    <w:rsid w:val="00657B24"/>
    <w:rsid w:val="00657DD0"/>
    <w:rsid w:val="00657F73"/>
    <w:rsid w:val="00660E58"/>
    <w:rsid w:val="0066141E"/>
    <w:rsid w:val="00661BD8"/>
    <w:rsid w:val="00661D0B"/>
    <w:rsid w:val="00661DD7"/>
    <w:rsid w:val="00661DE2"/>
    <w:rsid w:val="00662248"/>
    <w:rsid w:val="006622D2"/>
    <w:rsid w:val="00662412"/>
    <w:rsid w:val="0066266B"/>
    <w:rsid w:val="00662B82"/>
    <w:rsid w:val="006633D6"/>
    <w:rsid w:val="006633DB"/>
    <w:rsid w:val="00663520"/>
    <w:rsid w:val="006638AE"/>
    <w:rsid w:val="00663C16"/>
    <w:rsid w:val="00663C17"/>
    <w:rsid w:val="00663E6D"/>
    <w:rsid w:val="00663E78"/>
    <w:rsid w:val="00664780"/>
    <w:rsid w:val="006649FD"/>
    <w:rsid w:val="00665427"/>
    <w:rsid w:val="006658CB"/>
    <w:rsid w:val="006658F8"/>
    <w:rsid w:val="00665A50"/>
    <w:rsid w:val="00665AB8"/>
    <w:rsid w:val="00665E6B"/>
    <w:rsid w:val="00665F60"/>
    <w:rsid w:val="00665F6E"/>
    <w:rsid w:val="00666973"/>
    <w:rsid w:val="00666B6D"/>
    <w:rsid w:val="00666C9C"/>
    <w:rsid w:val="00667176"/>
    <w:rsid w:val="006671A8"/>
    <w:rsid w:val="00667733"/>
    <w:rsid w:val="00667850"/>
    <w:rsid w:val="00667DFF"/>
    <w:rsid w:val="0067025D"/>
    <w:rsid w:val="00670495"/>
    <w:rsid w:val="006708C9"/>
    <w:rsid w:val="00670A2A"/>
    <w:rsid w:val="00670ABC"/>
    <w:rsid w:val="00670DD9"/>
    <w:rsid w:val="00670ECC"/>
    <w:rsid w:val="00670FD5"/>
    <w:rsid w:val="006713F1"/>
    <w:rsid w:val="006717A6"/>
    <w:rsid w:val="00672546"/>
    <w:rsid w:val="00672A87"/>
    <w:rsid w:val="00673232"/>
    <w:rsid w:val="00673322"/>
    <w:rsid w:val="00673761"/>
    <w:rsid w:val="006739B7"/>
    <w:rsid w:val="00673A7C"/>
    <w:rsid w:val="0067478C"/>
    <w:rsid w:val="0067480B"/>
    <w:rsid w:val="00674D4C"/>
    <w:rsid w:val="00674DCE"/>
    <w:rsid w:val="00674F76"/>
    <w:rsid w:val="0067532C"/>
    <w:rsid w:val="0067581B"/>
    <w:rsid w:val="006759F1"/>
    <w:rsid w:val="00676176"/>
    <w:rsid w:val="006763DA"/>
    <w:rsid w:val="0067681B"/>
    <w:rsid w:val="006777D1"/>
    <w:rsid w:val="00677808"/>
    <w:rsid w:val="006778AE"/>
    <w:rsid w:val="00677B76"/>
    <w:rsid w:val="00680089"/>
    <w:rsid w:val="006800B1"/>
    <w:rsid w:val="006805A8"/>
    <w:rsid w:val="0068065A"/>
    <w:rsid w:val="00680DAE"/>
    <w:rsid w:val="00680EA9"/>
    <w:rsid w:val="00681207"/>
    <w:rsid w:val="00681652"/>
    <w:rsid w:val="00681A62"/>
    <w:rsid w:val="00681AAF"/>
    <w:rsid w:val="00681ADB"/>
    <w:rsid w:val="0068218B"/>
    <w:rsid w:val="0068291A"/>
    <w:rsid w:val="00682DD4"/>
    <w:rsid w:val="0068331B"/>
    <w:rsid w:val="00683836"/>
    <w:rsid w:val="0068396A"/>
    <w:rsid w:val="00683A58"/>
    <w:rsid w:val="0068423D"/>
    <w:rsid w:val="0068441A"/>
    <w:rsid w:val="00684CBB"/>
    <w:rsid w:val="00685033"/>
    <w:rsid w:val="00685126"/>
    <w:rsid w:val="00685355"/>
    <w:rsid w:val="006853D0"/>
    <w:rsid w:val="0068620B"/>
    <w:rsid w:val="0068624A"/>
    <w:rsid w:val="006862EA"/>
    <w:rsid w:val="00686315"/>
    <w:rsid w:val="0068635A"/>
    <w:rsid w:val="0068637B"/>
    <w:rsid w:val="00686425"/>
    <w:rsid w:val="00686E69"/>
    <w:rsid w:val="0068733E"/>
    <w:rsid w:val="00687450"/>
    <w:rsid w:val="0068747D"/>
    <w:rsid w:val="006879F0"/>
    <w:rsid w:val="00687B29"/>
    <w:rsid w:val="00687B84"/>
    <w:rsid w:val="00687C6F"/>
    <w:rsid w:val="00687FA8"/>
    <w:rsid w:val="006900F5"/>
    <w:rsid w:val="00690203"/>
    <w:rsid w:val="00690226"/>
    <w:rsid w:val="00690771"/>
    <w:rsid w:val="006907D2"/>
    <w:rsid w:val="006911AD"/>
    <w:rsid w:val="006914E9"/>
    <w:rsid w:val="00691904"/>
    <w:rsid w:val="00692822"/>
    <w:rsid w:val="0069291C"/>
    <w:rsid w:val="00692A9D"/>
    <w:rsid w:val="00693537"/>
    <w:rsid w:val="0069361A"/>
    <w:rsid w:val="0069372C"/>
    <w:rsid w:val="0069442E"/>
    <w:rsid w:val="00694F36"/>
    <w:rsid w:val="006958D5"/>
    <w:rsid w:val="00695D8E"/>
    <w:rsid w:val="006960A0"/>
    <w:rsid w:val="0069647B"/>
    <w:rsid w:val="00696774"/>
    <w:rsid w:val="00696892"/>
    <w:rsid w:val="00696D25"/>
    <w:rsid w:val="00696DB8"/>
    <w:rsid w:val="00696E43"/>
    <w:rsid w:val="006973C0"/>
    <w:rsid w:val="0069741E"/>
    <w:rsid w:val="00697D43"/>
    <w:rsid w:val="00697F0B"/>
    <w:rsid w:val="006A042B"/>
    <w:rsid w:val="006A0B0D"/>
    <w:rsid w:val="006A1077"/>
    <w:rsid w:val="006A11F7"/>
    <w:rsid w:val="006A1464"/>
    <w:rsid w:val="006A18CC"/>
    <w:rsid w:val="006A1DB0"/>
    <w:rsid w:val="006A20B2"/>
    <w:rsid w:val="006A22F7"/>
    <w:rsid w:val="006A2365"/>
    <w:rsid w:val="006A289E"/>
    <w:rsid w:val="006A2CE0"/>
    <w:rsid w:val="006A2D8E"/>
    <w:rsid w:val="006A2E96"/>
    <w:rsid w:val="006A37C0"/>
    <w:rsid w:val="006A38D7"/>
    <w:rsid w:val="006A3996"/>
    <w:rsid w:val="006A3DA5"/>
    <w:rsid w:val="006A3EBA"/>
    <w:rsid w:val="006A403D"/>
    <w:rsid w:val="006A413C"/>
    <w:rsid w:val="006A424E"/>
    <w:rsid w:val="006A46A0"/>
    <w:rsid w:val="006A4B28"/>
    <w:rsid w:val="006A4B8B"/>
    <w:rsid w:val="006A4EE6"/>
    <w:rsid w:val="006A5405"/>
    <w:rsid w:val="006A5870"/>
    <w:rsid w:val="006A5E7E"/>
    <w:rsid w:val="006A5F01"/>
    <w:rsid w:val="006A653F"/>
    <w:rsid w:val="006A6985"/>
    <w:rsid w:val="006A6CF6"/>
    <w:rsid w:val="006A6DA6"/>
    <w:rsid w:val="006A7123"/>
    <w:rsid w:val="006A71D1"/>
    <w:rsid w:val="006A72CC"/>
    <w:rsid w:val="006A772E"/>
    <w:rsid w:val="006A7C4B"/>
    <w:rsid w:val="006A7D17"/>
    <w:rsid w:val="006B00D5"/>
    <w:rsid w:val="006B01B8"/>
    <w:rsid w:val="006B0345"/>
    <w:rsid w:val="006B04E9"/>
    <w:rsid w:val="006B0534"/>
    <w:rsid w:val="006B07D8"/>
    <w:rsid w:val="006B0AE0"/>
    <w:rsid w:val="006B0D60"/>
    <w:rsid w:val="006B10C6"/>
    <w:rsid w:val="006B1827"/>
    <w:rsid w:val="006B1EB8"/>
    <w:rsid w:val="006B250E"/>
    <w:rsid w:val="006B2522"/>
    <w:rsid w:val="006B2F3E"/>
    <w:rsid w:val="006B30D7"/>
    <w:rsid w:val="006B30F5"/>
    <w:rsid w:val="006B3600"/>
    <w:rsid w:val="006B36C3"/>
    <w:rsid w:val="006B395F"/>
    <w:rsid w:val="006B3EBB"/>
    <w:rsid w:val="006B3FD1"/>
    <w:rsid w:val="006B40DE"/>
    <w:rsid w:val="006B49B5"/>
    <w:rsid w:val="006B4AC1"/>
    <w:rsid w:val="006B4D04"/>
    <w:rsid w:val="006B4E27"/>
    <w:rsid w:val="006B4EDB"/>
    <w:rsid w:val="006B5436"/>
    <w:rsid w:val="006B5889"/>
    <w:rsid w:val="006B59A3"/>
    <w:rsid w:val="006B5A3B"/>
    <w:rsid w:val="006B6FAD"/>
    <w:rsid w:val="006B7271"/>
    <w:rsid w:val="006B7323"/>
    <w:rsid w:val="006B78C3"/>
    <w:rsid w:val="006B7AD5"/>
    <w:rsid w:val="006B7B0D"/>
    <w:rsid w:val="006B7DA8"/>
    <w:rsid w:val="006C044B"/>
    <w:rsid w:val="006C0A2F"/>
    <w:rsid w:val="006C18B4"/>
    <w:rsid w:val="006C201A"/>
    <w:rsid w:val="006C216C"/>
    <w:rsid w:val="006C2220"/>
    <w:rsid w:val="006C2320"/>
    <w:rsid w:val="006C2322"/>
    <w:rsid w:val="006C24FA"/>
    <w:rsid w:val="006C294B"/>
    <w:rsid w:val="006C2D3B"/>
    <w:rsid w:val="006C3513"/>
    <w:rsid w:val="006C36DD"/>
    <w:rsid w:val="006C4B6B"/>
    <w:rsid w:val="006C4BF6"/>
    <w:rsid w:val="006C504B"/>
    <w:rsid w:val="006C5125"/>
    <w:rsid w:val="006C560C"/>
    <w:rsid w:val="006C5871"/>
    <w:rsid w:val="006C5EE0"/>
    <w:rsid w:val="006C6130"/>
    <w:rsid w:val="006C7006"/>
    <w:rsid w:val="006C7656"/>
    <w:rsid w:val="006D037B"/>
    <w:rsid w:val="006D0AA8"/>
    <w:rsid w:val="006D0CEA"/>
    <w:rsid w:val="006D0DD4"/>
    <w:rsid w:val="006D0FB6"/>
    <w:rsid w:val="006D1268"/>
    <w:rsid w:val="006D1508"/>
    <w:rsid w:val="006D1CAA"/>
    <w:rsid w:val="006D2312"/>
    <w:rsid w:val="006D2DB9"/>
    <w:rsid w:val="006D321C"/>
    <w:rsid w:val="006D37DD"/>
    <w:rsid w:val="006D3A48"/>
    <w:rsid w:val="006D3D43"/>
    <w:rsid w:val="006D4227"/>
    <w:rsid w:val="006D423C"/>
    <w:rsid w:val="006D48F0"/>
    <w:rsid w:val="006D4C6F"/>
    <w:rsid w:val="006D4D40"/>
    <w:rsid w:val="006D4E88"/>
    <w:rsid w:val="006D500F"/>
    <w:rsid w:val="006D575F"/>
    <w:rsid w:val="006D6781"/>
    <w:rsid w:val="006D6FD3"/>
    <w:rsid w:val="006D7024"/>
    <w:rsid w:val="006D720A"/>
    <w:rsid w:val="006D7A6B"/>
    <w:rsid w:val="006D7E99"/>
    <w:rsid w:val="006E031D"/>
    <w:rsid w:val="006E069A"/>
    <w:rsid w:val="006E1169"/>
    <w:rsid w:val="006E128A"/>
    <w:rsid w:val="006E12B8"/>
    <w:rsid w:val="006E1409"/>
    <w:rsid w:val="006E1E90"/>
    <w:rsid w:val="006E239C"/>
    <w:rsid w:val="006E299E"/>
    <w:rsid w:val="006E2C3F"/>
    <w:rsid w:val="006E2E25"/>
    <w:rsid w:val="006E34FD"/>
    <w:rsid w:val="006E3548"/>
    <w:rsid w:val="006E4140"/>
    <w:rsid w:val="006E4293"/>
    <w:rsid w:val="006E4473"/>
    <w:rsid w:val="006E47CF"/>
    <w:rsid w:val="006E48DF"/>
    <w:rsid w:val="006E5089"/>
    <w:rsid w:val="006E5213"/>
    <w:rsid w:val="006E5552"/>
    <w:rsid w:val="006E6023"/>
    <w:rsid w:val="006E6107"/>
    <w:rsid w:val="006E639B"/>
    <w:rsid w:val="006E69D8"/>
    <w:rsid w:val="006E7112"/>
    <w:rsid w:val="006E72A9"/>
    <w:rsid w:val="006E7C64"/>
    <w:rsid w:val="006F01FE"/>
    <w:rsid w:val="006F0617"/>
    <w:rsid w:val="006F0721"/>
    <w:rsid w:val="006F09B3"/>
    <w:rsid w:val="006F0FCA"/>
    <w:rsid w:val="006F11F5"/>
    <w:rsid w:val="006F1350"/>
    <w:rsid w:val="006F1477"/>
    <w:rsid w:val="006F1B9C"/>
    <w:rsid w:val="006F2A98"/>
    <w:rsid w:val="006F2F00"/>
    <w:rsid w:val="006F3407"/>
    <w:rsid w:val="006F356B"/>
    <w:rsid w:val="006F3857"/>
    <w:rsid w:val="006F39D4"/>
    <w:rsid w:val="006F3B20"/>
    <w:rsid w:val="006F3B32"/>
    <w:rsid w:val="006F3E81"/>
    <w:rsid w:val="006F3FF0"/>
    <w:rsid w:val="006F420E"/>
    <w:rsid w:val="006F4400"/>
    <w:rsid w:val="006F46F5"/>
    <w:rsid w:val="006F4885"/>
    <w:rsid w:val="006F4C7E"/>
    <w:rsid w:val="006F4E82"/>
    <w:rsid w:val="006F51CE"/>
    <w:rsid w:val="006F55C6"/>
    <w:rsid w:val="006F55D7"/>
    <w:rsid w:val="006F56B6"/>
    <w:rsid w:val="006F5FFC"/>
    <w:rsid w:val="006F6104"/>
    <w:rsid w:val="006F64A4"/>
    <w:rsid w:val="006F64EF"/>
    <w:rsid w:val="006F68C0"/>
    <w:rsid w:val="006F6EB7"/>
    <w:rsid w:val="006F7549"/>
    <w:rsid w:val="006F7828"/>
    <w:rsid w:val="006F78F0"/>
    <w:rsid w:val="006F7942"/>
    <w:rsid w:val="00700858"/>
    <w:rsid w:val="00700DB0"/>
    <w:rsid w:val="00701726"/>
    <w:rsid w:val="00701924"/>
    <w:rsid w:val="00701C22"/>
    <w:rsid w:val="00702546"/>
    <w:rsid w:val="00702D67"/>
    <w:rsid w:val="00702F68"/>
    <w:rsid w:val="00703011"/>
    <w:rsid w:val="0070309D"/>
    <w:rsid w:val="00703806"/>
    <w:rsid w:val="00703CE5"/>
    <w:rsid w:val="0070422C"/>
    <w:rsid w:val="007043B4"/>
    <w:rsid w:val="007047C5"/>
    <w:rsid w:val="00704D71"/>
    <w:rsid w:val="00704DA3"/>
    <w:rsid w:val="0070523C"/>
    <w:rsid w:val="00705323"/>
    <w:rsid w:val="00705681"/>
    <w:rsid w:val="00705B81"/>
    <w:rsid w:val="00705C18"/>
    <w:rsid w:val="00705C6C"/>
    <w:rsid w:val="00706372"/>
    <w:rsid w:val="00706B7E"/>
    <w:rsid w:val="007076CF"/>
    <w:rsid w:val="0070791E"/>
    <w:rsid w:val="00707C7B"/>
    <w:rsid w:val="00710181"/>
    <w:rsid w:val="00710206"/>
    <w:rsid w:val="00711390"/>
    <w:rsid w:val="0071145D"/>
    <w:rsid w:val="00711B28"/>
    <w:rsid w:val="00711DF5"/>
    <w:rsid w:val="00711E77"/>
    <w:rsid w:val="00711F7E"/>
    <w:rsid w:val="007120DC"/>
    <w:rsid w:val="007121B5"/>
    <w:rsid w:val="0071229E"/>
    <w:rsid w:val="00712366"/>
    <w:rsid w:val="0071257C"/>
    <w:rsid w:val="0071288A"/>
    <w:rsid w:val="00712ADB"/>
    <w:rsid w:val="00712D6C"/>
    <w:rsid w:val="00712E1C"/>
    <w:rsid w:val="00712E1F"/>
    <w:rsid w:val="00712E3D"/>
    <w:rsid w:val="007133D9"/>
    <w:rsid w:val="0071344C"/>
    <w:rsid w:val="00713587"/>
    <w:rsid w:val="007137A0"/>
    <w:rsid w:val="00714260"/>
    <w:rsid w:val="00714E55"/>
    <w:rsid w:val="007158F2"/>
    <w:rsid w:val="007161F4"/>
    <w:rsid w:val="00716298"/>
    <w:rsid w:val="007165D7"/>
    <w:rsid w:val="0071692F"/>
    <w:rsid w:val="00716A14"/>
    <w:rsid w:val="00716EE7"/>
    <w:rsid w:val="00717845"/>
    <w:rsid w:val="00717B3B"/>
    <w:rsid w:val="00717DFB"/>
    <w:rsid w:val="00720599"/>
    <w:rsid w:val="0072123F"/>
    <w:rsid w:val="0072135A"/>
    <w:rsid w:val="00721482"/>
    <w:rsid w:val="00721B37"/>
    <w:rsid w:val="00721C4B"/>
    <w:rsid w:val="00721C55"/>
    <w:rsid w:val="00721E27"/>
    <w:rsid w:val="0072239C"/>
    <w:rsid w:val="007227DD"/>
    <w:rsid w:val="0072283F"/>
    <w:rsid w:val="00722B81"/>
    <w:rsid w:val="00723031"/>
    <w:rsid w:val="00723594"/>
    <w:rsid w:val="00723C42"/>
    <w:rsid w:val="00723F8A"/>
    <w:rsid w:val="007241BE"/>
    <w:rsid w:val="00724A36"/>
    <w:rsid w:val="00724E4D"/>
    <w:rsid w:val="00724FCA"/>
    <w:rsid w:val="00725118"/>
    <w:rsid w:val="00725646"/>
    <w:rsid w:val="0072591A"/>
    <w:rsid w:val="00725B47"/>
    <w:rsid w:val="00725FF9"/>
    <w:rsid w:val="007265CC"/>
    <w:rsid w:val="00726C6D"/>
    <w:rsid w:val="0072728C"/>
    <w:rsid w:val="0072729E"/>
    <w:rsid w:val="0072774D"/>
    <w:rsid w:val="0072797B"/>
    <w:rsid w:val="00730029"/>
    <w:rsid w:val="007302C5"/>
    <w:rsid w:val="0073042D"/>
    <w:rsid w:val="007305F3"/>
    <w:rsid w:val="0073084A"/>
    <w:rsid w:val="007308DC"/>
    <w:rsid w:val="00730A80"/>
    <w:rsid w:val="00730B78"/>
    <w:rsid w:val="00730D00"/>
    <w:rsid w:val="00730F98"/>
    <w:rsid w:val="007312E4"/>
    <w:rsid w:val="00731460"/>
    <w:rsid w:val="0073187C"/>
    <w:rsid w:val="0073208B"/>
    <w:rsid w:val="00732276"/>
    <w:rsid w:val="0073298B"/>
    <w:rsid w:val="0073338C"/>
    <w:rsid w:val="00733C36"/>
    <w:rsid w:val="00733C47"/>
    <w:rsid w:val="00733D03"/>
    <w:rsid w:val="00733DDD"/>
    <w:rsid w:val="00733F45"/>
    <w:rsid w:val="00734283"/>
    <w:rsid w:val="007342A7"/>
    <w:rsid w:val="00734484"/>
    <w:rsid w:val="007344D5"/>
    <w:rsid w:val="00734785"/>
    <w:rsid w:val="00734936"/>
    <w:rsid w:val="00734A4B"/>
    <w:rsid w:val="00734AB5"/>
    <w:rsid w:val="00734AC3"/>
    <w:rsid w:val="00734F77"/>
    <w:rsid w:val="00735333"/>
    <w:rsid w:val="007353D2"/>
    <w:rsid w:val="007353D7"/>
    <w:rsid w:val="007357B1"/>
    <w:rsid w:val="00735B26"/>
    <w:rsid w:val="00735D00"/>
    <w:rsid w:val="00735FAC"/>
    <w:rsid w:val="0073609A"/>
    <w:rsid w:val="00736211"/>
    <w:rsid w:val="007364A5"/>
    <w:rsid w:val="00736B5E"/>
    <w:rsid w:val="007370B6"/>
    <w:rsid w:val="00737383"/>
    <w:rsid w:val="007374AB"/>
    <w:rsid w:val="007377A9"/>
    <w:rsid w:val="007379B2"/>
    <w:rsid w:val="00737A0D"/>
    <w:rsid w:val="00740101"/>
    <w:rsid w:val="00740958"/>
    <w:rsid w:val="00740A26"/>
    <w:rsid w:val="00740BBF"/>
    <w:rsid w:val="00741501"/>
    <w:rsid w:val="00741EC9"/>
    <w:rsid w:val="0074219C"/>
    <w:rsid w:val="00742240"/>
    <w:rsid w:val="00742388"/>
    <w:rsid w:val="00742594"/>
    <w:rsid w:val="007425E5"/>
    <w:rsid w:val="00742AA9"/>
    <w:rsid w:val="00742DB6"/>
    <w:rsid w:val="007431DE"/>
    <w:rsid w:val="0074322C"/>
    <w:rsid w:val="007432FC"/>
    <w:rsid w:val="0074342B"/>
    <w:rsid w:val="0074354A"/>
    <w:rsid w:val="007435AB"/>
    <w:rsid w:val="0074381D"/>
    <w:rsid w:val="0074393E"/>
    <w:rsid w:val="00743941"/>
    <w:rsid w:val="007439A8"/>
    <w:rsid w:val="00743A08"/>
    <w:rsid w:val="00743A7F"/>
    <w:rsid w:val="00743C82"/>
    <w:rsid w:val="00744569"/>
    <w:rsid w:val="007445A8"/>
    <w:rsid w:val="007445FE"/>
    <w:rsid w:val="007448BA"/>
    <w:rsid w:val="00744A9F"/>
    <w:rsid w:val="00744B7A"/>
    <w:rsid w:val="00744D0A"/>
    <w:rsid w:val="00744DD0"/>
    <w:rsid w:val="0074507C"/>
    <w:rsid w:val="0074510F"/>
    <w:rsid w:val="00746616"/>
    <w:rsid w:val="00746828"/>
    <w:rsid w:val="00746B4E"/>
    <w:rsid w:val="00746EB1"/>
    <w:rsid w:val="0074733F"/>
    <w:rsid w:val="00747370"/>
    <w:rsid w:val="0074744D"/>
    <w:rsid w:val="007476D3"/>
    <w:rsid w:val="0074773A"/>
    <w:rsid w:val="00747A1D"/>
    <w:rsid w:val="00747B26"/>
    <w:rsid w:val="00750819"/>
    <w:rsid w:val="00750962"/>
    <w:rsid w:val="00750F32"/>
    <w:rsid w:val="007511F8"/>
    <w:rsid w:val="007512B1"/>
    <w:rsid w:val="0075175B"/>
    <w:rsid w:val="00751EDC"/>
    <w:rsid w:val="007528C0"/>
    <w:rsid w:val="00752E81"/>
    <w:rsid w:val="00752ECB"/>
    <w:rsid w:val="007530E1"/>
    <w:rsid w:val="0075339D"/>
    <w:rsid w:val="007534E2"/>
    <w:rsid w:val="0075470B"/>
    <w:rsid w:val="00754A26"/>
    <w:rsid w:val="00754B74"/>
    <w:rsid w:val="00754BE5"/>
    <w:rsid w:val="00754EE0"/>
    <w:rsid w:val="0075506A"/>
    <w:rsid w:val="0075532D"/>
    <w:rsid w:val="0075556C"/>
    <w:rsid w:val="00755705"/>
    <w:rsid w:val="00755715"/>
    <w:rsid w:val="00755AA7"/>
    <w:rsid w:val="00755AD9"/>
    <w:rsid w:val="007561A6"/>
    <w:rsid w:val="0075669C"/>
    <w:rsid w:val="0075692C"/>
    <w:rsid w:val="00756C0D"/>
    <w:rsid w:val="00756DB8"/>
    <w:rsid w:val="00757690"/>
    <w:rsid w:val="00757A2E"/>
    <w:rsid w:val="00757B95"/>
    <w:rsid w:val="00757F07"/>
    <w:rsid w:val="00760363"/>
    <w:rsid w:val="007605BE"/>
    <w:rsid w:val="00760C05"/>
    <w:rsid w:val="00760D93"/>
    <w:rsid w:val="00760E99"/>
    <w:rsid w:val="00761083"/>
    <w:rsid w:val="00761533"/>
    <w:rsid w:val="0076155C"/>
    <w:rsid w:val="007616D7"/>
    <w:rsid w:val="00761A5C"/>
    <w:rsid w:val="00761D22"/>
    <w:rsid w:val="00761F02"/>
    <w:rsid w:val="00761FCB"/>
    <w:rsid w:val="00762051"/>
    <w:rsid w:val="0076228A"/>
    <w:rsid w:val="00762870"/>
    <w:rsid w:val="00763167"/>
    <w:rsid w:val="007631D1"/>
    <w:rsid w:val="00763250"/>
    <w:rsid w:val="00763455"/>
    <w:rsid w:val="007634DC"/>
    <w:rsid w:val="0076350B"/>
    <w:rsid w:val="00763512"/>
    <w:rsid w:val="0076376C"/>
    <w:rsid w:val="00763D6F"/>
    <w:rsid w:val="00764585"/>
    <w:rsid w:val="00764E32"/>
    <w:rsid w:val="00764E95"/>
    <w:rsid w:val="00765867"/>
    <w:rsid w:val="00765A02"/>
    <w:rsid w:val="00765EEC"/>
    <w:rsid w:val="00766342"/>
    <w:rsid w:val="00766399"/>
    <w:rsid w:val="007665AC"/>
    <w:rsid w:val="007673C3"/>
    <w:rsid w:val="00767C53"/>
    <w:rsid w:val="00767FBC"/>
    <w:rsid w:val="00771621"/>
    <w:rsid w:val="0077184D"/>
    <w:rsid w:val="007719DE"/>
    <w:rsid w:val="00771B6D"/>
    <w:rsid w:val="00771CAE"/>
    <w:rsid w:val="00771F36"/>
    <w:rsid w:val="007721D5"/>
    <w:rsid w:val="007725A2"/>
    <w:rsid w:val="007725A8"/>
    <w:rsid w:val="007725F0"/>
    <w:rsid w:val="007727DC"/>
    <w:rsid w:val="00772918"/>
    <w:rsid w:val="00772A3B"/>
    <w:rsid w:val="0077352D"/>
    <w:rsid w:val="007736F8"/>
    <w:rsid w:val="00773AA3"/>
    <w:rsid w:val="00773C99"/>
    <w:rsid w:val="00773FCD"/>
    <w:rsid w:val="00774328"/>
    <w:rsid w:val="0077463E"/>
    <w:rsid w:val="0077469A"/>
    <w:rsid w:val="0077488C"/>
    <w:rsid w:val="00774A82"/>
    <w:rsid w:val="00774DAA"/>
    <w:rsid w:val="007750CF"/>
    <w:rsid w:val="00775558"/>
    <w:rsid w:val="00775B68"/>
    <w:rsid w:val="00775C01"/>
    <w:rsid w:val="00775D5D"/>
    <w:rsid w:val="00776044"/>
    <w:rsid w:val="007762E7"/>
    <w:rsid w:val="00776385"/>
    <w:rsid w:val="00776908"/>
    <w:rsid w:val="00776916"/>
    <w:rsid w:val="00776A0F"/>
    <w:rsid w:val="00777347"/>
    <w:rsid w:val="00777439"/>
    <w:rsid w:val="007777BB"/>
    <w:rsid w:val="0078025A"/>
    <w:rsid w:val="00780734"/>
    <w:rsid w:val="0078085F"/>
    <w:rsid w:val="00780A34"/>
    <w:rsid w:val="00780FA8"/>
    <w:rsid w:val="0078120F"/>
    <w:rsid w:val="0078143A"/>
    <w:rsid w:val="00781523"/>
    <w:rsid w:val="00782151"/>
    <w:rsid w:val="00782CCC"/>
    <w:rsid w:val="00783099"/>
    <w:rsid w:val="0078345B"/>
    <w:rsid w:val="0078408C"/>
    <w:rsid w:val="00784ADB"/>
    <w:rsid w:val="00784F5D"/>
    <w:rsid w:val="00785308"/>
    <w:rsid w:val="0078553F"/>
    <w:rsid w:val="007859C7"/>
    <w:rsid w:val="00785ABB"/>
    <w:rsid w:val="007861D5"/>
    <w:rsid w:val="00786595"/>
    <w:rsid w:val="00786CA0"/>
    <w:rsid w:val="0078722F"/>
    <w:rsid w:val="00787537"/>
    <w:rsid w:val="00787668"/>
    <w:rsid w:val="00787A99"/>
    <w:rsid w:val="00787D41"/>
    <w:rsid w:val="00787D45"/>
    <w:rsid w:val="00790451"/>
    <w:rsid w:val="00790479"/>
    <w:rsid w:val="00790A29"/>
    <w:rsid w:val="00791242"/>
    <w:rsid w:val="00791814"/>
    <w:rsid w:val="00791B38"/>
    <w:rsid w:val="00791B65"/>
    <w:rsid w:val="00791CE6"/>
    <w:rsid w:val="00792356"/>
    <w:rsid w:val="00792598"/>
    <w:rsid w:val="00793479"/>
    <w:rsid w:val="0079384C"/>
    <w:rsid w:val="007939F3"/>
    <w:rsid w:val="00793CBE"/>
    <w:rsid w:val="00794BA3"/>
    <w:rsid w:val="00794CE1"/>
    <w:rsid w:val="00794D8D"/>
    <w:rsid w:val="00794E6D"/>
    <w:rsid w:val="0079524E"/>
    <w:rsid w:val="0079529A"/>
    <w:rsid w:val="00795582"/>
    <w:rsid w:val="0079572F"/>
    <w:rsid w:val="00795D97"/>
    <w:rsid w:val="00795F1D"/>
    <w:rsid w:val="00796289"/>
    <w:rsid w:val="007963EB"/>
    <w:rsid w:val="00796687"/>
    <w:rsid w:val="00796AF8"/>
    <w:rsid w:val="00796B92"/>
    <w:rsid w:val="00796E0F"/>
    <w:rsid w:val="0079713C"/>
    <w:rsid w:val="007A017A"/>
    <w:rsid w:val="007A02A0"/>
    <w:rsid w:val="007A07D0"/>
    <w:rsid w:val="007A0850"/>
    <w:rsid w:val="007A0AB7"/>
    <w:rsid w:val="007A0AC3"/>
    <w:rsid w:val="007A0CFD"/>
    <w:rsid w:val="007A0FF5"/>
    <w:rsid w:val="007A11F9"/>
    <w:rsid w:val="007A1309"/>
    <w:rsid w:val="007A1E95"/>
    <w:rsid w:val="007A2210"/>
    <w:rsid w:val="007A26B6"/>
    <w:rsid w:val="007A2922"/>
    <w:rsid w:val="007A2D3A"/>
    <w:rsid w:val="007A30A5"/>
    <w:rsid w:val="007A30BC"/>
    <w:rsid w:val="007A3148"/>
    <w:rsid w:val="007A3395"/>
    <w:rsid w:val="007A3753"/>
    <w:rsid w:val="007A3775"/>
    <w:rsid w:val="007A3866"/>
    <w:rsid w:val="007A395F"/>
    <w:rsid w:val="007A3A61"/>
    <w:rsid w:val="007A40FC"/>
    <w:rsid w:val="007A4140"/>
    <w:rsid w:val="007A43FB"/>
    <w:rsid w:val="007A4405"/>
    <w:rsid w:val="007A4659"/>
    <w:rsid w:val="007A4930"/>
    <w:rsid w:val="007A4B40"/>
    <w:rsid w:val="007A4E0D"/>
    <w:rsid w:val="007A51EB"/>
    <w:rsid w:val="007A5553"/>
    <w:rsid w:val="007A5942"/>
    <w:rsid w:val="007A5A4F"/>
    <w:rsid w:val="007A5EE9"/>
    <w:rsid w:val="007A5F5C"/>
    <w:rsid w:val="007A60C0"/>
    <w:rsid w:val="007A697A"/>
    <w:rsid w:val="007A6F7D"/>
    <w:rsid w:val="007A72A0"/>
    <w:rsid w:val="007A7EA1"/>
    <w:rsid w:val="007B0298"/>
    <w:rsid w:val="007B0367"/>
    <w:rsid w:val="007B0E64"/>
    <w:rsid w:val="007B1250"/>
    <w:rsid w:val="007B1477"/>
    <w:rsid w:val="007B159D"/>
    <w:rsid w:val="007B1732"/>
    <w:rsid w:val="007B2101"/>
    <w:rsid w:val="007B2132"/>
    <w:rsid w:val="007B2155"/>
    <w:rsid w:val="007B24DE"/>
    <w:rsid w:val="007B2C2A"/>
    <w:rsid w:val="007B2CF6"/>
    <w:rsid w:val="007B3094"/>
    <w:rsid w:val="007B34D4"/>
    <w:rsid w:val="007B36D3"/>
    <w:rsid w:val="007B4044"/>
    <w:rsid w:val="007B40D2"/>
    <w:rsid w:val="007B445A"/>
    <w:rsid w:val="007B4B6F"/>
    <w:rsid w:val="007B4BD5"/>
    <w:rsid w:val="007B4DA2"/>
    <w:rsid w:val="007B4E95"/>
    <w:rsid w:val="007B524D"/>
    <w:rsid w:val="007B647D"/>
    <w:rsid w:val="007B6670"/>
    <w:rsid w:val="007B6C49"/>
    <w:rsid w:val="007B7005"/>
    <w:rsid w:val="007B719E"/>
    <w:rsid w:val="007B78CD"/>
    <w:rsid w:val="007C0677"/>
    <w:rsid w:val="007C0F45"/>
    <w:rsid w:val="007C0F98"/>
    <w:rsid w:val="007C1C1B"/>
    <w:rsid w:val="007C1DA8"/>
    <w:rsid w:val="007C2478"/>
    <w:rsid w:val="007C281A"/>
    <w:rsid w:val="007C29FC"/>
    <w:rsid w:val="007C2D1A"/>
    <w:rsid w:val="007C2D3A"/>
    <w:rsid w:val="007C30EB"/>
    <w:rsid w:val="007C3448"/>
    <w:rsid w:val="007C3520"/>
    <w:rsid w:val="007C354C"/>
    <w:rsid w:val="007C3F8D"/>
    <w:rsid w:val="007C4138"/>
    <w:rsid w:val="007C4322"/>
    <w:rsid w:val="007C45DB"/>
    <w:rsid w:val="007C4CE1"/>
    <w:rsid w:val="007C4EE8"/>
    <w:rsid w:val="007C5002"/>
    <w:rsid w:val="007C52DD"/>
    <w:rsid w:val="007C54A5"/>
    <w:rsid w:val="007C54CE"/>
    <w:rsid w:val="007C55C9"/>
    <w:rsid w:val="007C562A"/>
    <w:rsid w:val="007C5D3A"/>
    <w:rsid w:val="007C5FA4"/>
    <w:rsid w:val="007C616B"/>
    <w:rsid w:val="007C630A"/>
    <w:rsid w:val="007C6A96"/>
    <w:rsid w:val="007C708A"/>
    <w:rsid w:val="007C7BBD"/>
    <w:rsid w:val="007D0B81"/>
    <w:rsid w:val="007D0C21"/>
    <w:rsid w:val="007D0C3D"/>
    <w:rsid w:val="007D1EC7"/>
    <w:rsid w:val="007D29D5"/>
    <w:rsid w:val="007D2E5A"/>
    <w:rsid w:val="007D3436"/>
    <w:rsid w:val="007D3622"/>
    <w:rsid w:val="007D3B2C"/>
    <w:rsid w:val="007D40DC"/>
    <w:rsid w:val="007D40F5"/>
    <w:rsid w:val="007D4855"/>
    <w:rsid w:val="007D48C6"/>
    <w:rsid w:val="007D4B91"/>
    <w:rsid w:val="007D4D87"/>
    <w:rsid w:val="007D5CAF"/>
    <w:rsid w:val="007D5ED1"/>
    <w:rsid w:val="007D5F0F"/>
    <w:rsid w:val="007D6649"/>
    <w:rsid w:val="007D690B"/>
    <w:rsid w:val="007D6A52"/>
    <w:rsid w:val="007D6C44"/>
    <w:rsid w:val="007D6D54"/>
    <w:rsid w:val="007D6F96"/>
    <w:rsid w:val="007D723B"/>
    <w:rsid w:val="007D788E"/>
    <w:rsid w:val="007E01A6"/>
    <w:rsid w:val="007E0237"/>
    <w:rsid w:val="007E07C0"/>
    <w:rsid w:val="007E0A41"/>
    <w:rsid w:val="007E0C78"/>
    <w:rsid w:val="007E0EC0"/>
    <w:rsid w:val="007E1013"/>
    <w:rsid w:val="007E103C"/>
    <w:rsid w:val="007E13B4"/>
    <w:rsid w:val="007E18A5"/>
    <w:rsid w:val="007E1D4D"/>
    <w:rsid w:val="007E1FAB"/>
    <w:rsid w:val="007E2252"/>
    <w:rsid w:val="007E23F9"/>
    <w:rsid w:val="007E24A1"/>
    <w:rsid w:val="007E25F2"/>
    <w:rsid w:val="007E29A5"/>
    <w:rsid w:val="007E2DD1"/>
    <w:rsid w:val="007E2E16"/>
    <w:rsid w:val="007E38D7"/>
    <w:rsid w:val="007E3C28"/>
    <w:rsid w:val="007E40F4"/>
    <w:rsid w:val="007E451A"/>
    <w:rsid w:val="007E4809"/>
    <w:rsid w:val="007E4E27"/>
    <w:rsid w:val="007E5059"/>
    <w:rsid w:val="007E5217"/>
    <w:rsid w:val="007E573F"/>
    <w:rsid w:val="007E6466"/>
    <w:rsid w:val="007E6616"/>
    <w:rsid w:val="007E6A0E"/>
    <w:rsid w:val="007E755C"/>
    <w:rsid w:val="007E7767"/>
    <w:rsid w:val="007E7E00"/>
    <w:rsid w:val="007E7F76"/>
    <w:rsid w:val="007E7FBE"/>
    <w:rsid w:val="007F00FF"/>
    <w:rsid w:val="007F011C"/>
    <w:rsid w:val="007F0245"/>
    <w:rsid w:val="007F071D"/>
    <w:rsid w:val="007F0CB4"/>
    <w:rsid w:val="007F0D9B"/>
    <w:rsid w:val="007F18BC"/>
    <w:rsid w:val="007F1BBB"/>
    <w:rsid w:val="007F1F1A"/>
    <w:rsid w:val="007F2117"/>
    <w:rsid w:val="007F2153"/>
    <w:rsid w:val="007F2307"/>
    <w:rsid w:val="007F23D0"/>
    <w:rsid w:val="007F25D4"/>
    <w:rsid w:val="007F2640"/>
    <w:rsid w:val="007F278E"/>
    <w:rsid w:val="007F2961"/>
    <w:rsid w:val="007F2C72"/>
    <w:rsid w:val="007F309D"/>
    <w:rsid w:val="007F327C"/>
    <w:rsid w:val="007F37F4"/>
    <w:rsid w:val="007F3BDE"/>
    <w:rsid w:val="007F3FB0"/>
    <w:rsid w:val="007F57E9"/>
    <w:rsid w:val="007F61C3"/>
    <w:rsid w:val="007F6B36"/>
    <w:rsid w:val="007F6D20"/>
    <w:rsid w:val="007F7270"/>
    <w:rsid w:val="007F72A2"/>
    <w:rsid w:val="00800226"/>
    <w:rsid w:val="008002D5"/>
    <w:rsid w:val="00800888"/>
    <w:rsid w:val="008008AC"/>
    <w:rsid w:val="00800D3E"/>
    <w:rsid w:val="0080143D"/>
    <w:rsid w:val="008019D0"/>
    <w:rsid w:val="00801B85"/>
    <w:rsid w:val="00801CBD"/>
    <w:rsid w:val="00801EEC"/>
    <w:rsid w:val="00801F2A"/>
    <w:rsid w:val="00802A8B"/>
    <w:rsid w:val="00802C06"/>
    <w:rsid w:val="00802FAF"/>
    <w:rsid w:val="00803EB3"/>
    <w:rsid w:val="008040D7"/>
    <w:rsid w:val="00804AB4"/>
    <w:rsid w:val="008050C4"/>
    <w:rsid w:val="00805425"/>
    <w:rsid w:val="00805F7A"/>
    <w:rsid w:val="00806C97"/>
    <w:rsid w:val="00806D74"/>
    <w:rsid w:val="00807030"/>
    <w:rsid w:val="00807297"/>
    <w:rsid w:val="008075E8"/>
    <w:rsid w:val="0080772B"/>
    <w:rsid w:val="008077DD"/>
    <w:rsid w:val="008078A9"/>
    <w:rsid w:val="00807C61"/>
    <w:rsid w:val="00810141"/>
    <w:rsid w:val="008107E8"/>
    <w:rsid w:val="00812558"/>
    <w:rsid w:val="00812D67"/>
    <w:rsid w:val="00812D75"/>
    <w:rsid w:val="00812E8A"/>
    <w:rsid w:val="0081356B"/>
    <w:rsid w:val="00813722"/>
    <w:rsid w:val="00814279"/>
    <w:rsid w:val="008143C4"/>
    <w:rsid w:val="008146A6"/>
    <w:rsid w:val="00814C9C"/>
    <w:rsid w:val="00814E4B"/>
    <w:rsid w:val="00815362"/>
    <w:rsid w:val="0081589F"/>
    <w:rsid w:val="008159C7"/>
    <w:rsid w:val="00815E18"/>
    <w:rsid w:val="00815E86"/>
    <w:rsid w:val="0081631F"/>
    <w:rsid w:val="00816AEF"/>
    <w:rsid w:val="00816E9C"/>
    <w:rsid w:val="008175A4"/>
    <w:rsid w:val="00820654"/>
    <w:rsid w:val="008207B3"/>
    <w:rsid w:val="00820A18"/>
    <w:rsid w:val="00820C22"/>
    <w:rsid w:val="00820F92"/>
    <w:rsid w:val="00821105"/>
    <w:rsid w:val="00821AB9"/>
    <w:rsid w:val="00821E60"/>
    <w:rsid w:val="00821ED8"/>
    <w:rsid w:val="008220C5"/>
    <w:rsid w:val="0082225B"/>
    <w:rsid w:val="00822CD6"/>
    <w:rsid w:val="00822EF7"/>
    <w:rsid w:val="00822FCD"/>
    <w:rsid w:val="00823029"/>
    <w:rsid w:val="0082331C"/>
    <w:rsid w:val="00823C04"/>
    <w:rsid w:val="00823DF9"/>
    <w:rsid w:val="00823FDF"/>
    <w:rsid w:val="008246F0"/>
    <w:rsid w:val="00824849"/>
    <w:rsid w:val="00824971"/>
    <w:rsid w:val="00825231"/>
    <w:rsid w:val="00825332"/>
    <w:rsid w:val="008258B6"/>
    <w:rsid w:val="00825D40"/>
    <w:rsid w:val="00825DCB"/>
    <w:rsid w:val="00826B85"/>
    <w:rsid w:val="00826DF3"/>
    <w:rsid w:val="00827017"/>
    <w:rsid w:val="00827449"/>
    <w:rsid w:val="008277DC"/>
    <w:rsid w:val="008279CF"/>
    <w:rsid w:val="00830253"/>
    <w:rsid w:val="008303CB"/>
    <w:rsid w:val="008307A0"/>
    <w:rsid w:val="00830EC9"/>
    <w:rsid w:val="00831023"/>
    <w:rsid w:val="008312AE"/>
    <w:rsid w:val="00831918"/>
    <w:rsid w:val="00832596"/>
    <w:rsid w:val="00832956"/>
    <w:rsid w:val="00832E87"/>
    <w:rsid w:val="008330BE"/>
    <w:rsid w:val="00833223"/>
    <w:rsid w:val="008333B1"/>
    <w:rsid w:val="00833562"/>
    <w:rsid w:val="00833655"/>
    <w:rsid w:val="0083387B"/>
    <w:rsid w:val="008338B0"/>
    <w:rsid w:val="00833A2E"/>
    <w:rsid w:val="008347D8"/>
    <w:rsid w:val="0083484E"/>
    <w:rsid w:val="00834A40"/>
    <w:rsid w:val="00834EDF"/>
    <w:rsid w:val="00834F55"/>
    <w:rsid w:val="0083524A"/>
    <w:rsid w:val="008353D1"/>
    <w:rsid w:val="0083574C"/>
    <w:rsid w:val="00835A68"/>
    <w:rsid w:val="00835B4A"/>
    <w:rsid w:val="00835FA3"/>
    <w:rsid w:val="008363E2"/>
    <w:rsid w:val="00836540"/>
    <w:rsid w:val="00836A85"/>
    <w:rsid w:val="00836D52"/>
    <w:rsid w:val="00836DCD"/>
    <w:rsid w:val="00837227"/>
    <w:rsid w:val="00837759"/>
    <w:rsid w:val="00837BA5"/>
    <w:rsid w:val="00837F0B"/>
    <w:rsid w:val="00840F50"/>
    <w:rsid w:val="00841214"/>
    <w:rsid w:val="008412A3"/>
    <w:rsid w:val="00841459"/>
    <w:rsid w:val="00841DB1"/>
    <w:rsid w:val="00842738"/>
    <w:rsid w:val="00842867"/>
    <w:rsid w:val="00842999"/>
    <w:rsid w:val="00842CC6"/>
    <w:rsid w:val="00842E98"/>
    <w:rsid w:val="00843193"/>
    <w:rsid w:val="00844081"/>
    <w:rsid w:val="0084487C"/>
    <w:rsid w:val="00844EF0"/>
    <w:rsid w:val="00845722"/>
    <w:rsid w:val="008457BC"/>
    <w:rsid w:val="00845830"/>
    <w:rsid w:val="008458A7"/>
    <w:rsid w:val="00845975"/>
    <w:rsid w:val="00845BD4"/>
    <w:rsid w:val="00845E0D"/>
    <w:rsid w:val="00845FB1"/>
    <w:rsid w:val="00846842"/>
    <w:rsid w:val="0084695E"/>
    <w:rsid w:val="008469DD"/>
    <w:rsid w:val="00846BA8"/>
    <w:rsid w:val="00846F19"/>
    <w:rsid w:val="0084707E"/>
    <w:rsid w:val="0084710C"/>
    <w:rsid w:val="00847BB4"/>
    <w:rsid w:val="00850105"/>
    <w:rsid w:val="00850402"/>
    <w:rsid w:val="0085057E"/>
    <w:rsid w:val="00850DE9"/>
    <w:rsid w:val="00850FE1"/>
    <w:rsid w:val="008511BB"/>
    <w:rsid w:val="008515D1"/>
    <w:rsid w:val="0085179C"/>
    <w:rsid w:val="008517D6"/>
    <w:rsid w:val="00851A8E"/>
    <w:rsid w:val="00851AFF"/>
    <w:rsid w:val="00851BEA"/>
    <w:rsid w:val="00851D7C"/>
    <w:rsid w:val="0085216D"/>
    <w:rsid w:val="00852454"/>
    <w:rsid w:val="00852461"/>
    <w:rsid w:val="0085250B"/>
    <w:rsid w:val="0085284E"/>
    <w:rsid w:val="008528BD"/>
    <w:rsid w:val="00852954"/>
    <w:rsid w:val="00852BF6"/>
    <w:rsid w:val="00852D30"/>
    <w:rsid w:val="00853009"/>
    <w:rsid w:val="008531C2"/>
    <w:rsid w:val="00853FC4"/>
    <w:rsid w:val="008549D4"/>
    <w:rsid w:val="00855389"/>
    <w:rsid w:val="0085556F"/>
    <w:rsid w:val="00855C05"/>
    <w:rsid w:val="00855E6D"/>
    <w:rsid w:val="008560B0"/>
    <w:rsid w:val="008565B3"/>
    <w:rsid w:val="0085699C"/>
    <w:rsid w:val="0085719C"/>
    <w:rsid w:val="00857678"/>
    <w:rsid w:val="00860139"/>
    <w:rsid w:val="00860639"/>
    <w:rsid w:val="00860ABC"/>
    <w:rsid w:val="00860BAD"/>
    <w:rsid w:val="00860BE7"/>
    <w:rsid w:val="0086196F"/>
    <w:rsid w:val="00861B6C"/>
    <w:rsid w:val="00861BB1"/>
    <w:rsid w:val="008622B6"/>
    <w:rsid w:val="0086264B"/>
    <w:rsid w:val="008628E5"/>
    <w:rsid w:val="00862B82"/>
    <w:rsid w:val="0086301B"/>
    <w:rsid w:val="00863932"/>
    <w:rsid w:val="00863BEE"/>
    <w:rsid w:val="00863F46"/>
    <w:rsid w:val="00863FE2"/>
    <w:rsid w:val="0086445C"/>
    <w:rsid w:val="00864831"/>
    <w:rsid w:val="00864A0A"/>
    <w:rsid w:val="00864B29"/>
    <w:rsid w:val="00864C20"/>
    <w:rsid w:val="00864F61"/>
    <w:rsid w:val="00864F78"/>
    <w:rsid w:val="008652DB"/>
    <w:rsid w:val="008656F1"/>
    <w:rsid w:val="00865890"/>
    <w:rsid w:val="00865AB0"/>
    <w:rsid w:val="00865B2A"/>
    <w:rsid w:val="00866017"/>
    <w:rsid w:val="00866C12"/>
    <w:rsid w:val="00866D96"/>
    <w:rsid w:val="00866FD3"/>
    <w:rsid w:val="0086731E"/>
    <w:rsid w:val="0086777F"/>
    <w:rsid w:val="00867A39"/>
    <w:rsid w:val="00867D00"/>
    <w:rsid w:val="00867D20"/>
    <w:rsid w:val="00870016"/>
    <w:rsid w:val="00870A30"/>
    <w:rsid w:val="00870F99"/>
    <w:rsid w:val="008712CC"/>
    <w:rsid w:val="008716CB"/>
    <w:rsid w:val="00871DB8"/>
    <w:rsid w:val="00872809"/>
    <w:rsid w:val="00872A6A"/>
    <w:rsid w:val="00872C01"/>
    <w:rsid w:val="00872FF2"/>
    <w:rsid w:val="008731C3"/>
    <w:rsid w:val="008740B2"/>
    <w:rsid w:val="0087421A"/>
    <w:rsid w:val="0087452D"/>
    <w:rsid w:val="008749A1"/>
    <w:rsid w:val="00874A9C"/>
    <w:rsid w:val="00874CCC"/>
    <w:rsid w:val="00874FB7"/>
    <w:rsid w:val="008750F3"/>
    <w:rsid w:val="00875524"/>
    <w:rsid w:val="008757C9"/>
    <w:rsid w:val="008758F1"/>
    <w:rsid w:val="00875C85"/>
    <w:rsid w:val="00876310"/>
    <w:rsid w:val="008764BA"/>
    <w:rsid w:val="008764CC"/>
    <w:rsid w:val="00876512"/>
    <w:rsid w:val="008765E5"/>
    <w:rsid w:val="00876A38"/>
    <w:rsid w:val="00876AE5"/>
    <w:rsid w:val="0087708E"/>
    <w:rsid w:val="00877262"/>
    <w:rsid w:val="00877C01"/>
    <w:rsid w:val="00877E78"/>
    <w:rsid w:val="008809C8"/>
    <w:rsid w:val="00880DAD"/>
    <w:rsid w:val="00880DB9"/>
    <w:rsid w:val="00881132"/>
    <w:rsid w:val="008819F5"/>
    <w:rsid w:val="00881FE5"/>
    <w:rsid w:val="00882673"/>
    <w:rsid w:val="00883704"/>
    <w:rsid w:val="00883B87"/>
    <w:rsid w:val="00883CF6"/>
    <w:rsid w:val="00883E97"/>
    <w:rsid w:val="0088425E"/>
    <w:rsid w:val="00884329"/>
    <w:rsid w:val="00885237"/>
    <w:rsid w:val="00885342"/>
    <w:rsid w:val="008855EA"/>
    <w:rsid w:val="00885723"/>
    <w:rsid w:val="0088598D"/>
    <w:rsid w:val="00885D79"/>
    <w:rsid w:val="00885F59"/>
    <w:rsid w:val="008861EC"/>
    <w:rsid w:val="008864DD"/>
    <w:rsid w:val="008866E6"/>
    <w:rsid w:val="00886AD7"/>
    <w:rsid w:val="00886EBB"/>
    <w:rsid w:val="00886F24"/>
    <w:rsid w:val="00887013"/>
    <w:rsid w:val="0088771B"/>
    <w:rsid w:val="00887736"/>
    <w:rsid w:val="00887CC7"/>
    <w:rsid w:val="008902B5"/>
    <w:rsid w:val="00890411"/>
    <w:rsid w:val="008909C5"/>
    <w:rsid w:val="00890C3F"/>
    <w:rsid w:val="00890C43"/>
    <w:rsid w:val="00890FC6"/>
    <w:rsid w:val="008914FC"/>
    <w:rsid w:val="008920D3"/>
    <w:rsid w:val="008922EA"/>
    <w:rsid w:val="008923CF"/>
    <w:rsid w:val="00892881"/>
    <w:rsid w:val="008929B5"/>
    <w:rsid w:val="00892AE2"/>
    <w:rsid w:val="00892E9A"/>
    <w:rsid w:val="00893507"/>
    <w:rsid w:val="0089356E"/>
    <w:rsid w:val="00893582"/>
    <w:rsid w:val="0089358D"/>
    <w:rsid w:val="0089369F"/>
    <w:rsid w:val="00893B99"/>
    <w:rsid w:val="00893DDE"/>
    <w:rsid w:val="008941DE"/>
    <w:rsid w:val="0089464B"/>
    <w:rsid w:val="00894688"/>
    <w:rsid w:val="00894B93"/>
    <w:rsid w:val="008958A6"/>
    <w:rsid w:val="00895B2D"/>
    <w:rsid w:val="008961E6"/>
    <w:rsid w:val="00896ECE"/>
    <w:rsid w:val="008971ED"/>
    <w:rsid w:val="0089755E"/>
    <w:rsid w:val="00897632"/>
    <w:rsid w:val="00897FCA"/>
    <w:rsid w:val="008A0560"/>
    <w:rsid w:val="008A083B"/>
    <w:rsid w:val="008A0AA7"/>
    <w:rsid w:val="008A124B"/>
    <w:rsid w:val="008A1299"/>
    <w:rsid w:val="008A1658"/>
    <w:rsid w:val="008A1859"/>
    <w:rsid w:val="008A1DCD"/>
    <w:rsid w:val="008A1E65"/>
    <w:rsid w:val="008A220A"/>
    <w:rsid w:val="008A2479"/>
    <w:rsid w:val="008A2883"/>
    <w:rsid w:val="008A28F8"/>
    <w:rsid w:val="008A2D05"/>
    <w:rsid w:val="008A30FF"/>
    <w:rsid w:val="008A3593"/>
    <w:rsid w:val="008A371D"/>
    <w:rsid w:val="008A3BEC"/>
    <w:rsid w:val="008A3C0F"/>
    <w:rsid w:val="008A4305"/>
    <w:rsid w:val="008A43D1"/>
    <w:rsid w:val="008A44EB"/>
    <w:rsid w:val="008A4C21"/>
    <w:rsid w:val="008A4C73"/>
    <w:rsid w:val="008A4FC3"/>
    <w:rsid w:val="008A5651"/>
    <w:rsid w:val="008A5B74"/>
    <w:rsid w:val="008A5CA7"/>
    <w:rsid w:val="008A601C"/>
    <w:rsid w:val="008A680F"/>
    <w:rsid w:val="008A683E"/>
    <w:rsid w:val="008A68E4"/>
    <w:rsid w:val="008A697A"/>
    <w:rsid w:val="008A6BA7"/>
    <w:rsid w:val="008A6BAB"/>
    <w:rsid w:val="008A6CA9"/>
    <w:rsid w:val="008A6FDB"/>
    <w:rsid w:val="008A7267"/>
    <w:rsid w:val="008A7436"/>
    <w:rsid w:val="008A7D4C"/>
    <w:rsid w:val="008A7DD9"/>
    <w:rsid w:val="008A7E4D"/>
    <w:rsid w:val="008B0E29"/>
    <w:rsid w:val="008B1142"/>
    <w:rsid w:val="008B116D"/>
    <w:rsid w:val="008B11A2"/>
    <w:rsid w:val="008B1214"/>
    <w:rsid w:val="008B1568"/>
    <w:rsid w:val="008B17D5"/>
    <w:rsid w:val="008B1D8B"/>
    <w:rsid w:val="008B1E55"/>
    <w:rsid w:val="008B2055"/>
    <w:rsid w:val="008B20FF"/>
    <w:rsid w:val="008B2157"/>
    <w:rsid w:val="008B23F2"/>
    <w:rsid w:val="008B245C"/>
    <w:rsid w:val="008B28B7"/>
    <w:rsid w:val="008B291B"/>
    <w:rsid w:val="008B2EBB"/>
    <w:rsid w:val="008B2F13"/>
    <w:rsid w:val="008B300E"/>
    <w:rsid w:val="008B3093"/>
    <w:rsid w:val="008B31E8"/>
    <w:rsid w:val="008B3569"/>
    <w:rsid w:val="008B389C"/>
    <w:rsid w:val="008B45D6"/>
    <w:rsid w:val="008B45DD"/>
    <w:rsid w:val="008B4B36"/>
    <w:rsid w:val="008B4BE0"/>
    <w:rsid w:val="008B65B4"/>
    <w:rsid w:val="008B6907"/>
    <w:rsid w:val="008B6AF8"/>
    <w:rsid w:val="008B7705"/>
    <w:rsid w:val="008B7BA5"/>
    <w:rsid w:val="008B7D8A"/>
    <w:rsid w:val="008B7ECB"/>
    <w:rsid w:val="008C0511"/>
    <w:rsid w:val="008C07E3"/>
    <w:rsid w:val="008C0F10"/>
    <w:rsid w:val="008C0FFB"/>
    <w:rsid w:val="008C121C"/>
    <w:rsid w:val="008C18CD"/>
    <w:rsid w:val="008C1C2A"/>
    <w:rsid w:val="008C1F26"/>
    <w:rsid w:val="008C27A8"/>
    <w:rsid w:val="008C27CC"/>
    <w:rsid w:val="008C2860"/>
    <w:rsid w:val="008C2864"/>
    <w:rsid w:val="008C29DE"/>
    <w:rsid w:val="008C2C41"/>
    <w:rsid w:val="008C33CC"/>
    <w:rsid w:val="008C3B3C"/>
    <w:rsid w:val="008C3B61"/>
    <w:rsid w:val="008C3DA5"/>
    <w:rsid w:val="008C43EC"/>
    <w:rsid w:val="008C442E"/>
    <w:rsid w:val="008C489E"/>
    <w:rsid w:val="008C48E6"/>
    <w:rsid w:val="008C4D67"/>
    <w:rsid w:val="008C4DFD"/>
    <w:rsid w:val="008C4FF6"/>
    <w:rsid w:val="008C50C2"/>
    <w:rsid w:val="008C53ED"/>
    <w:rsid w:val="008C594B"/>
    <w:rsid w:val="008C5BB1"/>
    <w:rsid w:val="008C61E2"/>
    <w:rsid w:val="008C6701"/>
    <w:rsid w:val="008C68B9"/>
    <w:rsid w:val="008C6D0C"/>
    <w:rsid w:val="008C722F"/>
    <w:rsid w:val="008C792B"/>
    <w:rsid w:val="008C7D41"/>
    <w:rsid w:val="008D030A"/>
    <w:rsid w:val="008D0339"/>
    <w:rsid w:val="008D03C7"/>
    <w:rsid w:val="008D045D"/>
    <w:rsid w:val="008D0749"/>
    <w:rsid w:val="008D0A7F"/>
    <w:rsid w:val="008D0EC3"/>
    <w:rsid w:val="008D114F"/>
    <w:rsid w:val="008D14C1"/>
    <w:rsid w:val="008D1544"/>
    <w:rsid w:val="008D1823"/>
    <w:rsid w:val="008D1DE3"/>
    <w:rsid w:val="008D2024"/>
    <w:rsid w:val="008D2340"/>
    <w:rsid w:val="008D2972"/>
    <w:rsid w:val="008D3250"/>
    <w:rsid w:val="008D3694"/>
    <w:rsid w:val="008D37A8"/>
    <w:rsid w:val="008D385E"/>
    <w:rsid w:val="008D38DF"/>
    <w:rsid w:val="008D3978"/>
    <w:rsid w:val="008D3A03"/>
    <w:rsid w:val="008D3EBD"/>
    <w:rsid w:val="008D4234"/>
    <w:rsid w:val="008D4773"/>
    <w:rsid w:val="008D4DE7"/>
    <w:rsid w:val="008D578B"/>
    <w:rsid w:val="008D58E6"/>
    <w:rsid w:val="008D661A"/>
    <w:rsid w:val="008D6931"/>
    <w:rsid w:val="008D6A6B"/>
    <w:rsid w:val="008D6AC2"/>
    <w:rsid w:val="008D6C10"/>
    <w:rsid w:val="008D77C8"/>
    <w:rsid w:val="008D7BBB"/>
    <w:rsid w:val="008D7DB7"/>
    <w:rsid w:val="008E052F"/>
    <w:rsid w:val="008E0A13"/>
    <w:rsid w:val="008E0E7E"/>
    <w:rsid w:val="008E1427"/>
    <w:rsid w:val="008E1489"/>
    <w:rsid w:val="008E1B1B"/>
    <w:rsid w:val="008E208E"/>
    <w:rsid w:val="008E21DE"/>
    <w:rsid w:val="008E22AF"/>
    <w:rsid w:val="008E2358"/>
    <w:rsid w:val="008E2384"/>
    <w:rsid w:val="008E27B6"/>
    <w:rsid w:val="008E2895"/>
    <w:rsid w:val="008E29A8"/>
    <w:rsid w:val="008E2B16"/>
    <w:rsid w:val="008E3158"/>
    <w:rsid w:val="008E375B"/>
    <w:rsid w:val="008E41C7"/>
    <w:rsid w:val="008E452A"/>
    <w:rsid w:val="008E4C78"/>
    <w:rsid w:val="008E56A2"/>
    <w:rsid w:val="008E5CC3"/>
    <w:rsid w:val="008E5F61"/>
    <w:rsid w:val="008E649F"/>
    <w:rsid w:val="008E6C6C"/>
    <w:rsid w:val="008E6DD6"/>
    <w:rsid w:val="008E7158"/>
    <w:rsid w:val="008E769B"/>
    <w:rsid w:val="008E77AE"/>
    <w:rsid w:val="008F05EA"/>
    <w:rsid w:val="008F123A"/>
    <w:rsid w:val="008F13CE"/>
    <w:rsid w:val="008F1831"/>
    <w:rsid w:val="008F1AC8"/>
    <w:rsid w:val="008F1C29"/>
    <w:rsid w:val="008F2050"/>
    <w:rsid w:val="008F288B"/>
    <w:rsid w:val="008F2A40"/>
    <w:rsid w:val="008F3536"/>
    <w:rsid w:val="008F36DB"/>
    <w:rsid w:val="008F3786"/>
    <w:rsid w:val="008F382F"/>
    <w:rsid w:val="008F3B21"/>
    <w:rsid w:val="008F3C1B"/>
    <w:rsid w:val="008F3F1D"/>
    <w:rsid w:val="008F42A5"/>
    <w:rsid w:val="008F4335"/>
    <w:rsid w:val="008F461E"/>
    <w:rsid w:val="008F47B2"/>
    <w:rsid w:val="008F4A39"/>
    <w:rsid w:val="008F4C78"/>
    <w:rsid w:val="008F53FF"/>
    <w:rsid w:val="008F54BD"/>
    <w:rsid w:val="008F5658"/>
    <w:rsid w:val="008F5920"/>
    <w:rsid w:val="008F5BD4"/>
    <w:rsid w:val="008F6CA3"/>
    <w:rsid w:val="008F799B"/>
    <w:rsid w:val="008F79D6"/>
    <w:rsid w:val="008F7AC1"/>
    <w:rsid w:val="008F7D5D"/>
    <w:rsid w:val="00900A12"/>
    <w:rsid w:val="00900E79"/>
    <w:rsid w:val="00901302"/>
    <w:rsid w:val="00901811"/>
    <w:rsid w:val="00901DA2"/>
    <w:rsid w:val="00901E1D"/>
    <w:rsid w:val="00901E8A"/>
    <w:rsid w:val="00901FB6"/>
    <w:rsid w:val="00902D95"/>
    <w:rsid w:val="00902EF2"/>
    <w:rsid w:val="00902F21"/>
    <w:rsid w:val="009030E5"/>
    <w:rsid w:val="00903393"/>
    <w:rsid w:val="00903449"/>
    <w:rsid w:val="00903751"/>
    <w:rsid w:val="00903C90"/>
    <w:rsid w:val="00903D2A"/>
    <w:rsid w:val="009048E8"/>
    <w:rsid w:val="00904B52"/>
    <w:rsid w:val="00904FE5"/>
    <w:rsid w:val="0090527D"/>
    <w:rsid w:val="00905962"/>
    <w:rsid w:val="00905A45"/>
    <w:rsid w:val="00905C70"/>
    <w:rsid w:val="009061E0"/>
    <w:rsid w:val="009066BE"/>
    <w:rsid w:val="0090699C"/>
    <w:rsid w:val="00906B7F"/>
    <w:rsid w:val="00906C84"/>
    <w:rsid w:val="009102A6"/>
    <w:rsid w:val="0091031D"/>
    <w:rsid w:val="00910B41"/>
    <w:rsid w:val="0091147D"/>
    <w:rsid w:val="00911563"/>
    <w:rsid w:val="009118C9"/>
    <w:rsid w:val="0091214C"/>
    <w:rsid w:val="0091273F"/>
    <w:rsid w:val="00912D1E"/>
    <w:rsid w:val="00912F94"/>
    <w:rsid w:val="0091357A"/>
    <w:rsid w:val="009135B7"/>
    <w:rsid w:val="00913B9F"/>
    <w:rsid w:val="00913E71"/>
    <w:rsid w:val="00913EA3"/>
    <w:rsid w:val="009140B6"/>
    <w:rsid w:val="009141BC"/>
    <w:rsid w:val="00914314"/>
    <w:rsid w:val="00914802"/>
    <w:rsid w:val="00914AB0"/>
    <w:rsid w:val="00914D1D"/>
    <w:rsid w:val="00914D7E"/>
    <w:rsid w:val="00915232"/>
    <w:rsid w:val="009152AD"/>
    <w:rsid w:val="009154D6"/>
    <w:rsid w:val="00915AAB"/>
    <w:rsid w:val="00915C77"/>
    <w:rsid w:val="00915DC7"/>
    <w:rsid w:val="00915FE3"/>
    <w:rsid w:val="009163C8"/>
    <w:rsid w:val="00916410"/>
    <w:rsid w:val="009168FE"/>
    <w:rsid w:val="009178C8"/>
    <w:rsid w:val="009179CE"/>
    <w:rsid w:val="00917C48"/>
    <w:rsid w:val="00920058"/>
    <w:rsid w:val="009204BB"/>
    <w:rsid w:val="009208B6"/>
    <w:rsid w:val="00920C20"/>
    <w:rsid w:val="00920D50"/>
    <w:rsid w:val="00920E69"/>
    <w:rsid w:val="00920E7A"/>
    <w:rsid w:val="00921880"/>
    <w:rsid w:val="00921B8A"/>
    <w:rsid w:val="00921C67"/>
    <w:rsid w:val="00921E6D"/>
    <w:rsid w:val="00922179"/>
    <w:rsid w:val="00922D30"/>
    <w:rsid w:val="0092317A"/>
    <w:rsid w:val="0092342E"/>
    <w:rsid w:val="00923665"/>
    <w:rsid w:val="00923B36"/>
    <w:rsid w:val="00924461"/>
    <w:rsid w:val="0092482C"/>
    <w:rsid w:val="0092485C"/>
    <w:rsid w:val="00924D3C"/>
    <w:rsid w:val="00924D94"/>
    <w:rsid w:val="00924F69"/>
    <w:rsid w:val="00925332"/>
    <w:rsid w:val="00925A20"/>
    <w:rsid w:val="00925A76"/>
    <w:rsid w:val="00925C3B"/>
    <w:rsid w:val="00925D24"/>
    <w:rsid w:val="009262EF"/>
    <w:rsid w:val="009268D0"/>
    <w:rsid w:val="00926D3A"/>
    <w:rsid w:val="009270A4"/>
    <w:rsid w:val="0092728F"/>
    <w:rsid w:val="00927819"/>
    <w:rsid w:val="00927D2F"/>
    <w:rsid w:val="00930778"/>
    <w:rsid w:val="0093111B"/>
    <w:rsid w:val="009311F1"/>
    <w:rsid w:val="00931255"/>
    <w:rsid w:val="00931714"/>
    <w:rsid w:val="00931817"/>
    <w:rsid w:val="00931BAF"/>
    <w:rsid w:val="00931C70"/>
    <w:rsid w:val="00932060"/>
    <w:rsid w:val="009320A1"/>
    <w:rsid w:val="0093260E"/>
    <w:rsid w:val="0093273A"/>
    <w:rsid w:val="00932826"/>
    <w:rsid w:val="009328ED"/>
    <w:rsid w:val="0093290A"/>
    <w:rsid w:val="00932DE0"/>
    <w:rsid w:val="00932EFD"/>
    <w:rsid w:val="009334F5"/>
    <w:rsid w:val="00933D71"/>
    <w:rsid w:val="00934019"/>
    <w:rsid w:val="0093446D"/>
    <w:rsid w:val="00934945"/>
    <w:rsid w:val="00934F07"/>
    <w:rsid w:val="009352CF"/>
    <w:rsid w:val="009352FB"/>
    <w:rsid w:val="0093538C"/>
    <w:rsid w:val="00935BAA"/>
    <w:rsid w:val="00935E5F"/>
    <w:rsid w:val="009360E9"/>
    <w:rsid w:val="0093625F"/>
    <w:rsid w:val="00936448"/>
    <w:rsid w:val="00936B06"/>
    <w:rsid w:val="00936B0B"/>
    <w:rsid w:val="00936E54"/>
    <w:rsid w:val="0093761A"/>
    <w:rsid w:val="009378F8"/>
    <w:rsid w:val="00940263"/>
    <w:rsid w:val="0094059E"/>
    <w:rsid w:val="009406CA"/>
    <w:rsid w:val="00940BFB"/>
    <w:rsid w:val="0094128E"/>
    <w:rsid w:val="00941487"/>
    <w:rsid w:val="0094159E"/>
    <w:rsid w:val="009415F7"/>
    <w:rsid w:val="00941BE7"/>
    <w:rsid w:val="00941D3C"/>
    <w:rsid w:val="0094210A"/>
    <w:rsid w:val="00942472"/>
    <w:rsid w:val="009425FB"/>
    <w:rsid w:val="00942902"/>
    <w:rsid w:val="009431E9"/>
    <w:rsid w:val="0094323B"/>
    <w:rsid w:val="009435AA"/>
    <w:rsid w:val="009438F6"/>
    <w:rsid w:val="00943BBF"/>
    <w:rsid w:val="00944329"/>
    <w:rsid w:val="009447B1"/>
    <w:rsid w:val="00944B5F"/>
    <w:rsid w:val="00944CC6"/>
    <w:rsid w:val="009454C9"/>
    <w:rsid w:val="00945813"/>
    <w:rsid w:val="00945B35"/>
    <w:rsid w:val="00945C81"/>
    <w:rsid w:val="00946150"/>
    <w:rsid w:val="00946322"/>
    <w:rsid w:val="009464ED"/>
    <w:rsid w:val="0094698B"/>
    <w:rsid w:val="00946B04"/>
    <w:rsid w:val="00946D28"/>
    <w:rsid w:val="00946D4E"/>
    <w:rsid w:val="00946DCA"/>
    <w:rsid w:val="00947074"/>
    <w:rsid w:val="0094709A"/>
    <w:rsid w:val="009471AD"/>
    <w:rsid w:val="00947293"/>
    <w:rsid w:val="00947449"/>
    <w:rsid w:val="009475F7"/>
    <w:rsid w:val="00947E5B"/>
    <w:rsid w:val="00950073"/>
    <w:rsid w:val="009505FC"/>
    <w:rsid w:val="0095061D"/>
    <w:rsid w:val="009506F0"/>
    <w:rsid w:val="00950DDC"/>
    <w:rsid w:val="0095130D"/>
    <w:rsid w:val="0095160A"/>
    <w:rsid w:val="009516E7"/>
    <w:rsid w:val="00951CDA"/>
    <w:rsid w:val="00951D3D"/>
    <w:rsid w:val="00951FE3"/>
    <w:rsid w:val="00952227"/>
    <w:rsid w:val="00952B36"/>
    <w:rsid w:val="00952C44"/>
    <w:rsid w:val="009531E1"/>
    <w:rsid w:val="00953208"/>
    <w:rsid w:val="0095362E"/>
    <w:rsid w:val="00954166"/>
    <w:rsid w:val="009542D8"/>
    <w:rsid w:val="009544A0"/>
    <w:rsid w:val="00954614"/>
    <w:rsid w:val="00954749"/>
    <w:rsid w:val="00954D21"/>
    <w:rsid w:val="00955109"/>
    <w:rsid w:val="0095516A"/>
    <w:rsid w:val="00955327"/>
    <w:rsid w:val="00955747"/>
    <w:rsid w:val="00955F7A"/>
    <w:rsid w:val="009568B5"/>
    <w:rsid w:val="00956954"/>
    <w:rsid w:val="00956B80"/>
    <w:rsid w:val="00957549"/>
    <w:rsid w:val="00957594"/>
    <w:rsid w:val="00957CF1"/>
    <w:rsid w:val="00957EE2"/>
    <w:rsid w:val="00960205"/>
    <w:rsid w:val="009602C7"/>
    <w:rsid w:val="00960356"/>
    <w:rsid w:val="009605A6"/>
    <w:rsid w:val="0096060F"/>
    <w:rsid w:val="009608B4"/>
    <w:rsid w:val="009611B9"/>
    <w:rsid w:val="009611DF"/>
    <w:rsid w:val="009613B0"/>
    <w:rsid w:val="00961810"/>
    <w:rsid w:val="00961B18"/>
    <w:rsid w:val="00961C7F"/>
    <w:rsid w:val="00962844"/>
    <w:rsid w:val="00962E84"/>
    <w:rsid w:val="00963677"/>
    <w:rsid w:val="00963C9A"/>
    <w:rsid w:val="00963CF3"/>
    <w:rsid w:val="0096402A"/>
    <w:rsid w:val="00964464"/>
    <w:rsid w:val="009646C5"/>
    <w:rsid w:val="00964A2F"/>
    <w:rsid w:val="0096585A"/>
    <w:rsid w:val="00965CDC"/>
    <w:rsid w:val="009662D6"/>
    <w:rsid w:val="0096668B"/>
    <w:rsid w:val="009667C3"/>
    <w:rsid w:val="00966B4D"/>
    <w:rsid w:val="00966C03"/>
    <w:rsid w:val="00967419"/>
    <w:rsid w:val="00967446"/>
    <w:rsid w:val="00967568"/>
    <w:rsid w:val="00967639"/>
    <w:rsid w:val="00967753"/>
    <w:rsid w:val="00970AD9"/>
    <w:rsid w:val="00970E52"/>
    <w:rsid w:val="00971664"/>
    <w:rsid w:val="00971681"/>
    <w:rsid w:val="00971859"/>
    <w:rsid w:val="00971962"/>
    <w:rsid w:val="00971C1F"/>
    <w:rsid w:val="00971DCD"/>
    <w:rsid w:val="00972416"/>
    <w:rsid w:val="0097263F"/>
    <w:rsid w:val="00972AA6"/>
    <w:rsid w:val="00972CA6"/>
    <w:rsid w:val="009734B7"/>
    <w:rsid w:val="00973B65"/>
    <w:rsid w:val="00973D4C"/>
    <w:rsid w:val="009747D4"/>
    <w:rsid w:val="009755FE"/>
    <w:rsid w:val="009758EE"/>
    <w:rsid w:val="00975C17"/>
    <w:rsid w:val="00975CF4"/>
    <w:rsid w:val="00975E5C"/>
    <w:rsid w:val="009764C4"/>
    <w:rsid w:val="00976616"/>
    <w:rsid w:val="00976A5B"/>
    <w:rsid w:val="0097700D"/>
    <w:rsid w:val="0097769C"/>
    <w:rsid w:val="00980319"/>
    <w:rsid w:val="00980975"/>
    <w:rsid w:val="009809FD"/>
    <w:rsid w:val="00980BE7"/>
    <w:rsid w:val="00980DE1"/>
    <w:rsid w:val="009817F9"/>
    <w:rsid w:val="00981A9B"/>
    <w:rsid w:val="00981E79"/>
    <w:rsid w:val="00981EDF"/>
    <w:rsid w:val="00982933"/>
    <w:rsid w:val="00982A4F"/>
    <w:rsid w:val="00983132"/>
    <w:rsid w:val="009831F7"/>
    <w:rsid w:val="0098346B"/>
    <w:rsid w:val="0098358D"/>
    <w:rsid w:val="00983DD7"/>
    <w:rsid w:val="009840E8"/>
    <w:rsid w:val="0098410F"/>
    <w:rsid w:val="00984272"/>
    <w:rsid w:val="009847C1"/>
    <w:rsid w:val="00984B0B"/>
    <w:rsid w:val="00985011"/>
    <w:rsid w:val="00985748"/>
    <w:rsid w:val="009858AB"/>
    <w:rsid w:val="00985D69"/>
    <w:rsid w:val="00986646"/>
    <w:rsid w:val="00986696"/>
    <w:rsid w:val="00986748"/>
    <w:rsid w:val="00986816"/>
    <w:rsid w:val="009868DC"/>
    <w:rsid w:val="00986A55"/>
    <w:rsid w:val="00986AA6"/>
    <w:rsid w:val="00986C04"/>
    <w:rsid w:val="00987569"/>
    <w:rsid w:val="009875AB"/>
    <w:rsid w:val="009876E8"/>
    <w:rsid w:val="00987979"/>
    <w:rsid w:val="00987DC2"/>
    <w:rsid w:val="00987E00"/>
    <w:rsid w:val="00990069"/>
    <w:rsid w:val="00990360"/>
    <w:rsid w:val="00990591"/>
    <w:rsid w:val="009905C1"/>
    <w:rsid w:val="00990769"/>
    <w:rsid w:val="00990F08"/>
    <w:rsid w:val="00990F6B"/>
    <w:rsid w:val="0099110E"/>
    <w:rsid w:val="0099115E"/>
    <w:rsid w:val="009912EE"/>
    <w:rsid w:val="0099132E"/>
    <w:rsid w:val="00991331"/>
    <w:rsid w:val="009915E5"/>
    <w:rsid w:val="00991D46"/>
    <w:rsid w:val="00991D77"/>
    <w:rsid w:val="00991F02"/>
    <w:rsid w:val="009928B3"/>
    <w:rsid w:val="0099292A"/>
    <w:rsid w:val="00992A5D"/>
    <w:rsid w:val="00992FF8"/>
    <w:rsid w:val="00993471"/>
    <w:rsid w:val="00993626"/>
    <w:rsid w:val="00993B04"/>
    <w:rsid w:val="00993B64"/>
    <w:rsid w:val="00993C31"/>
    <w:rsid w:val="00993C35"/>
    <w:rsid w:val="00994039"/>
    <w:rsid w:val="00994EE1"/>
    <w:rsid w:val="0099537C"/>
    <w:rsid w:val="00995396"/>
    <w:rsid w:val="00995456"/>
    <w:rsid w:val="0099584C"/>
    <w:rsid w:val="00995C95"/>
    <w:rsid w:val="00995E93"/>
    <w:rsid w:val="009966B8"/>
    <w:rsid w:val="00997190"/>
    <w:rsid w:val="0099765A"/>
    <w:rsid w:val="00997710"/>
    <w:rsid w:val="00997790"/>
    <w:rsid w:val="00997844"/>
    <w:rsid w:val="00997B05"/>
    <w:rsid w:val="00997C02"/>
    <w:rsid w:val="00997E9D"/>
    <w:rsid w:val="009A03CD"/>
    <w:rsid w:val="009A04E7"/>
    <w:rsid w:val="009A04EB"/>
    <w:rsid w:val="009A138F"/>
    <w:rsid w:val="009A13BB"/>
    <w:rsid w:val="009A1519"/>
    <w:rsid w:val="009A1659"/>
    <w:rsid w:val="009A2152"/>
    <w:rsid w:val="009A22D4"/>
    <w:rsid w:val="009A2A52"/>
    <w:rsid w:val="009A2ADF"/>
    <w:rsid w:val="009A2E42"/>
    <w:rsid w:val="009A2E80"/>
    <w:rsid w:val="009A36A6"/>
    <w:rsid w:val="009A449E"/>
    <w:rsid w:val="009A497E"/>
    <w:rsid w:val="009A499D"/>
    <w:rsid w:val="009A5257"/>
    <w:rsid w:val="009A5373"/>
    <w:rsid w:val="009A545B"/>
    <w:rsid w:val="009A54A9"/>
    <w:rsid w:val="009A5963"/>
    <w:rsid w:val="009A5B5C"/>
    <w:rsid w:val="009A604D"/>
    <w:rsid w:val="009A6412"/>
    <w:rsid w:val="009A6E82"/>
    <w:rsid w:val="009A704D"/>
    <w:rsid w:val="009A71D4"/>
    <w:rsid w:val="009A7814"/>
    <w:rsid w:val="009A7C07"/>
    <w:rsid w:val="009A7D16"/>
    <w:rsid w:val="009A7E58"/>
    <w:rsid w:val="009B00C4"/>
    <w:rsid w:val="009B01CD"/>
    <w:rsid w:val="009B0206"/>
    <w:rsid w:val="009B0285"/>
    <w:rsid w:val="009B07C2"/>
    <w:rsid w:val="009B104D"/>
    <w:rsid w:val="009B10E4"/>
    <w:rsid w:val="009B1124"/>
    <w:rsid w:val="009B11C1"/>
    <w:rsid w:val="009B1359"/>
    <w:rsid w:val="009B18E5"/>
    <w:rsid w:val="009B1973"/>
    <w:rsid w:val="009B1A8B"/>
    <w:rsid w:val="009B1A8C"/>
    <w:rsid w:val="009B2682"/>
    <w:rsid w:val="009B2959"/>
    <w:rsid w:val="009B2D85"/>
    <w:rsid w:val="009B2DA8"/>
    <w:rsid w:val="009B2F2C"/>
    <w:rsid w:val="009B30B2"/>
    <w:rsid w:val="009B30F9"/>
    <w:rsid w:val="009B313D"/>
    <w:rsid w:val="009B38C2"/>
    <w:rsid w:val="009B413A"/>
    <w:rsid w:val="009B4576"/>
    <w:rsid w:val="009B474D"/>
    <w:rsid w:val="009B476B"/>
    <w:rsid w:val="009B477B"/>
    <w:rsid w:val="009B4DA9"/>
    <w:rsid w:val="009B553E"/>
    <w:rsid w:val="009B5D93"/>
    <w:rsid w:val="009B6578"/>
    <w:rsid w:val="009B657D"/>
    <w:rsid w:val="009B663B"/>
    <w:rsid w:val="009B7099"/>
    <w:rsid w:val="009B7132"/>
    <w:rsid w:val="009B7313"/>
    <w:rsid w:val="009B742B"/>
    <w:rsid w:val="009B7581"/>
    <w:rsid w:val="009B77D7"/>
    <w:rsid w:val="009B793D"/>
    <w:rsid w:val="009B7A90"/>
    <w:rsid w:val="009C0145"/>
    <w:rsid w:val="009C02A0"/>
    <w:rsid w:val="009C03D0"/>
    <w:rsid w:val="009C05CC"/>
    <w:rsid w:val="009C09ED"/>
    <w:rsid w:val="009C0C52"/>
    <w:rsid w:val="009C105F"/>
    <w:rsid w:val="009C190B"/>
    <w:rsid w:val="009C19C7"/>
    <w:rsid w:val="009C1B36"/>
    <w:rsid w:val="009C1DEB"/>
    <w:rsid w:val="009C1E0D"/>
    <w:rsid w:val="009C1FBD"/>
    <w:rsid w:val="009C2178"/>
    <w:rsid w:val="009C21BC"/>
    <w:rsid w:val="009C25EC"/>
    <w:rsid w:val="009C2C25"/>
    <w:rsid w:val="009C2CB8"/>
    <w:rsid w:val="009C31AC"/>
    <w:rsid w:val="009C332C"/>
    <w:rsid w:val="009C335C"/>
    <w:rsid w:val="009C3816"/>
    <w:rsid w:val="009C3CF2"/>
    <w:rsid w:val="009C408C"/>
    <w:rsid w:val="009C421E"/>
    <w:rsid w:val="009C427F"/>
    <w:rsid w:val="009C440A"/>
    <w:rsid w:val="009C4513"/>
    <w:rsid w:val="009C4BD2"/>
    <w:rsid w:val="009C4BEA"/>
    <w:rsid w:val="009C4C2F"/>
    <w:rsid w:val="009C4DCE"/>
    <w:rsid w:val="009C4E97"/>
    <w:rsid w:val="009C4FD7"/>
    <w:rsid w:val="009C5252"/>
    <w:rsid w:val="009C570D"/>
    <w:rsid w:val="009C60E1"/>
    <w:rsid w:val="009C6172"/>
    <w:rsid w:val="009C6972"/>
    <w:rsid w:val="009C6A9A"/>
    <w:rsid w:val="009C6B74"/>
    <w:rsid w:val="009C6ED8"/>
    <w:rsid w:val="009C70CC"/>
    <w:rsid w:val="009C7696"/>
    <w:rsid w:val="009C785E"/>
    <w:rsid w:val="009C792D"/>
    <w:rsid w:val="009C7E87"/>
    <w:rsid w:val="009C7FB2"/>
    <w:rsid w:val="009D01B7"/>
    <w:rsid w:val="009D0759"/>
    <w:rsid w:val="009D07D5"/>
    <w:rsid w:val="009D0B0C"/>
    <w:rsid w:val="009D0BDA"/>
    <w:rsid w:val="009D12C1"/>
    <w:rsid w:val="009D14C3"/>
    <w:rsid w:val="009D18BC"/>
    <w:rsid w:val="009D3189"/>
    <w:rsid w:val="009D327F"/>
    <w:rsid w:val="009D3425"/>
    <w:rsid w:val="009D386A"/>
    <w:rsid w:val="009D3BE1"/>
    <w:rsid w:val="009D4C8F"/>
    <w:rsid w:val="009D56C4"/>
    <w:rsid w:val="009D5B9E"/>
    <w:rsid w:val="009D5C6B"/>
    <w:rsid w:val="009D5CCA"/>
    <w:rsid w:val="009D6674"/>
    <w:rsid w:val="009D6A25"/>
    <w:rsid w:val="009D7881"/>
    <w:rsid w:val="009D79D8"/>
    <w:rsid w:val="009D7A03"/>
    <w:rsid w:val="009D7A78"/>
    <w:rsid w:val="009D7CB2"/>
    <w:rsid w:val="009D7D7A"/>
    <w:rsid w:val="009D7FE3"/>
    <w:rsid w:val="009E053C"/>
    <w:rsid w:val="009E140A"/>
    <w:rsid w:val="009E1755"/>
    <w:rsid w:val="009E1922"/>
    <w:rsid w:val="009E1CCC"/>
    <w:rsid w:val="009E1DBB"/>
    <w:rsid w:val="009E1F7A"/>
    <w:rsid w:val="009E1FD9"/>
    <w:rsid w:val="009E2119"/>
    <w:rsid w:val="009E21DC"/>
    <w:rsid w:val="009E230A"/>
    <w:rsid w:val="009E304B"/>
    <w:rsid w:val="009E35F5"/>
    <w:rsid w:val="009E43B5"/>
    <w:rsid w:val="009E4672"/>
    <w:rsid w:val="009E4A67"/>
    <w:rsid w:val="009E4B7E"/>
    <w:rsid w:val="009E533D"/>
    <w:rsid w:val="009E5456"/>
    <w:rsid w:val="009E580A"/>
    <w:rsid w:val="009E58D5"/>
    <w:rsid w:val="009E618E"/>
    <w:rsid w:val="009E6356"/>
    <w:rsid w:val="009E6672"/>
    <w:rsid w:val="009E6882"/>
    <w:rsid w:val="009E722D"/>
    <w:rsid w:val="009E7AC6"/>
    <w:rsid w:val="009E7B84"/>
    <w:rsid w:val="009E7C25"/>
    <w:rsid w:val="009F08D9"/>
    <w:rsid w:val="009F0991"/>
    <w:rsid w:val="009F0D16"/>
    <w:rsid w:val="009F0ECB"/>
    <w:rsid w:val="009F1089"/>
    <w:rsid w:val="009F11D6"/>
    <w:rsid w:val="009F18C6"/>
    <w:rsid w:val="009F1E4F"/>
    <w:rsid w:val="009F2933"/>
    <w:rsid w:val="009F2EC1"/>
    <w:rsid w:val="009F31E8"/>
    <w:rsid w:val="009F340E"/>
    <w:rsid w:val="009F3746"/>
    <w:rsid w:val="009F3943"/>
    <w:rsid w:val="009F3BF4"/>
    <w:rsid w:val="009F3E81"/>
    <w:rsid w:val="009F4079"/>
    <w:rsid w:val="009F5128"/>
    <w:rsid w:val="009F5369"/>
    <w:rsid w:val="009F54EE"/>
    <w:rsid w:val="009F579E"/>
    <w:rsid w:val="009F594E"/>
    <w:rsid w:val="009F5A41"/>
    <w:rsid w:val="009F5A48"/>
    <w:rsid w:val="009F5B59"/>
    <w:rsid w:val="009F5DD3"/>
    <w:rsid w:val="009F661B"/>
    <w:rsid w:val="009F67CF"/>
    <w:rsid w:val="009F6873"/>
    <w:rsid w:val="009F6C62"/>
    <w:rsid w:val="009F75FC"/>
    <w:rsid w:val="009F7C15"/>
    <w:rsid w:val="009F7F58"/>
    <w:rsid w:val="00A00260"/>
    <w:rsid w:val="00A00395"/>
    <w:rsid w:val="00A006F7"/>
    <w:rsid w:val="00A00DDB"/>
    <w:rsid w:val="00A00E32"/>
    <w:rsid w:val="00A016EE"/>
    <w:rsid w:val="00A018A0"/>
    <w:rsid w:val="00A0197C"/>
    <w:rsid w:val="00A01AB3"/>
    <w:rsid w:val="00A02401"/>
    <w:rsid w:val="00A025DC"/>
    <w:rsid w:val="00A028A2"/>
    <w:rsid w:val="00A02AB8"/>
    <w:rsid w:val="00A032EE"/>
    <w:rsid w:val="00A033E4"/>
    <w:rsid w:val="00A033EF"/>
    <w:rsid w:val="00A03AF7"/>
    <w:rsid w:val="00A03C84"/>
    <w:rsid w:val="00A03ED4"/>
    <w:rsid w:val="00A04566"/>
    <w:rsid w:val="00A04C87"/>
    <w:rsid w:val="00A05094"/>
    <w:rsid w:val="00A056E8"/>
    <w:rsid w:val="00A05776"/>
    <w:rsid w:val="00A05EFD"/>
    <w:rsid w:val="00A05F4D"/>
    <w:rsid w:val="00A063C8"/>
    <w:rsid w:val="00A066B5"/>
    <w:rsid w:val="00A0687A"/>
    <w:rsid w:val="00A069B8"/>
    <w:rsid w:val="00A06EDD"/>
    <w:rsid w:val="00A06F97"/>
    <w:rsid w:val="00A0784D"/>
    <w:rsid w:val="00A07938"/>
    <w:rsid w:val="00A079DB"/>
    <w:rsid w:val="00A07AD7"/>
    <w:rsid w:val="00A07C44"/>
    <w:rsid w:val="00A10620"/>
    <w:rsid w:val="00A10A7E"/>
    <w:rsid w:val="00A1147B"/>
    <w:rsid w:val="00A11739"/>
    <w:rsid w:val="00A11838"/>
    <w:rsid w:val="00A119CC"/>
    <w:rsid w:val="00A11C1C"/>
    <w:rsid w:val="00A11E27"/>
    <w:rsid w:val="00A11E73"/>
    <w:rsid w:val="00A122B7"/>
    <w:rsid w:val="00A12674"/>
    <w:rsid w:val="00A12696"/>
    <w:rsid w:val="00A1281D"/>
    <w:rsid w:val="00A1313F"/>
    <w:rsid w:val="00A13785"/>
    <w:rsid w:val="00A13C87"/>
    <w:rsid w:val="00A13E58"/>
    <w:rsid w:val="00A13F4D"/>
    <w:rsid w:val="00A140D1"/>
    <w:rsid w:val="00A145D0"/>
    <w:rsid w:val="00A147A8"/>
    <w:rsid w:val="00A14C91"/>
    <w:rsid w:val="00A15492"/>
    <w:rsid w:val="00A1571B"/>
    <w:rsid w:val="00A15EF3"/>
    <w:rsid w:val="00A163FB"/>
    <w:rsid w:val="00A17CA9"/>
    <w:rsid w:val="00A17D9A"/>
    <w:rsid w:val="00A17DD2"/>
    <w:rsid w:val="00A200C3"/>
    <w:rsid w:val="00A200D5"/>
    <w:rsid w:val="00A20463"/>
    <w:rsid w:val="00A206D6"/>
    <w:rsid w:val="00A208A1"/>
    <w:rsid w:val="00A20AA9"/>
    <w:rsid w:val="00A20AD2"/>
    <w:rsid w:val="00A20B87"/>
    <w:rsid w:val="00A20BCC"/>
    <w:rsid w:val="00A20BD6"/>
    <w:rsid w:val="00A20C7B"/>
    <w:rsid w:val="00A211BC"/>
    <w:rsid w:val="00A213C3"/>
    <w:rsid w:val="00A21561"/>
    <w:rsid w:val="00A21ED6"/>
    <w:rsid w:val="00A21F88"/>
    <w:rsid w:val="00A22093"/>
    <w:rsid w:val="00A221F1"/>
    <w:rsid w:val="00A2253E"/>
    <w:rsid w:val="00A227ED"/>
    <w:rsid w:val="00A22E05"/>
    <w:rsid w:val="00A22F64"/>
    <w:rsid w:val="00A23172"/>
    <w:rsid w:val="00A235BF"/>
    <w:rsid w:val="00A23601"/>
    <w:rsid w:val="00A239E3"/>
    <w:rsid w:val="00A23F3E"/>
    <w:rsid w:val="00A2459D"/>
    <w:rsid w:val="00A245A0"/>
    <w:rsid w:val="00A24688"/>
    <w:rsid w:val="00A249D6"/>
    <w:rsid w:val="00A24B95"/>
    <w:rsid w:val="00A24D78"/>
    <w:rsid w:val="00A24F43"/>
    <w:rsid w:val="00A24FB1"/>
    <w:rsid w:val="00A25117"/>
    <w:rsid w:val="00A254ED"/>
    <w:rsid w:val="00A25612"/>
    <w:rsid w:val="00A256CB"/>
    <w:rsid w:val="00A25794"/>
    <w:rsid w:val="00A259E9"/>
    <w:rsid w:val="00A26467"/>
    <w:rsid w:val="00A267EB"/>
    <w:rsid w:val="00A26993"/>
    <w:rsid w:val="00A26E1C"/>
    <w:rsid w:val="00A26E7D"/>
    <w:rsid w:val="00A2722F"/>
    <w:rsid w:val="00A27323"/>
    <w:rsid w:val="00A278A0"/>
    <w:rsid w:val="00A279FB"/>
    <w:rsid w:val="00A27C66"/>
    <w:rsid w:val="00A27E3D"/>
    <w:rsid w:val="00A303C7"/>
    <w:rsid w:val="00A318F3"/>
    <w:rsid w:val="00A31BD8"/>
    <w:rsid w:val="00A32BD1"/>
    <w:rsid w:val="00A32CCA"/>
    <w:rsid w:val="00A32D2A"/>
    <w:rsid w:val="00A32E22"/>
    <w:rsid w:val="00A33141"/>
    <w:rsid w:val="00A33650"/>
    <w:rsid w:val="00A33AE8"/>
    <w:rsid w:val="00A33C48"/>
    <w:rsid w:val="00A343DE"/>
    <w:rsid w:val="00A3470B"/>
    <w:rsid w:val="00A3532B"/>
    <w:rsid w:val="00A3533E"/>
    <w:rsid w:val="00A35F94"/>
    <w:rsid w:val="00A35FAA"/>
    <w:rsid w:val="00A360C7"/>
    <w:rsid w:val="00A36341"/>
    <w:rsid w:val="00A36541"/>
    <w:rsid w:val="00A36DC2"/>
    <w:rsid w:val="00A36F70"/>
    <w:rsid w:val="00A378C7"/>
    <w:rsid w:val="00A37AFE"/>
    <w:rsid w:val="00A37BC7"/>
    <w:rsid w:val="00A40024"/>
    <w:rsid w:val="00A401E1"/>
    <w:rsid w:val="00A406A9"/>
    <w:rsid w:val="00A406B1"/>
    <w:rsid w:val="00A40A05"/>
    <w:rsid w:val="00A40D50"/>
    <w:rsid w:val="00A40D5B"/>
    <w:rsid w:val="00A41148"/>
    <w:rsid w:val="00A4119F"/>
    <w:rsid w:val="00A411D3"/>
    <w:rsid w:val="00A412AA"/>
    <w:rsid w:val="00A4136C"/>
    <w:rsid w:val="00A41412"/>
    <w:rsid w:val="00A414C1"/>
    <w:rsid w:val="00A4182E"/>
    <w:rsid w:val="00A418C9"/>
    <w:rsid w:val="00A41AD4"/>
    <w:rsid w:val="00A41BB7"/>
    <w:rsid w:val="00A42028"/>
    <w:rsid w:val="00A42740"/>
    <w:rsid w:val="00A428AC"/>
    <w:rsid w:val="00A42CA4"/>
    <w:rsid w:val="00A435AC"/>
    <w:rsid w:val="00A43718"/>
    <w:rsid w:val="00A43A7C"/>
    <w:rsid w:val="00A43DEB"/>
    <w:rsid w:val="00A43E2D"/>
    <w:rsid w:val="00A44109"/>
    <w:rsid w:val="00A44111"/>
    <w:rsid w:val="00A44648"/>
    <w:rsid w:val="00A4478E"/>
    <w:rsid w:val="00A44967"/>
    <w:rsid w:val="00A44A11"/>
    <w:rsid w:val="00A44BDC"/>
    <w:rsid w:val="00A44BEA"/>
    <w:rsid w:val="00A44C8F"/>
    <w:rsid w:val="00A44E20"/>
    <w:rsid w:val="00A44FE8"/>
    <w:rsid w:val="00A45A33"/>
    <w:rsid w:val="00A45A58"/>
    <w:rsid w:val="00A46425"/>
    <w:rsid w:val="00A46D0D"/>
    <w:rsid w:val="00A46F40"/>
    <w:rsid w:val="00A47195"/>
    <w:rsid w:val="00A47C2A"/>
    <w:rsid w:val="00A500E0"/>
    <w:rsid w:val="00A50BD7"/>
    <w:rsid w:val="00A50C3A"/>
    <w:rsid w:val="00A50C70"/>
    <w:rsid w:val="00A51228"/>
    <w:rsid w:val="00A516C4"/>
    <w:rsid w:val="00A517D8"/>
    <w:rsid w:val="00A520E2"/>
    <w:rsid w:val="00A522E5"/>
    <w:rsid w:val="00A5232C"/>
    <w:rsid w:val="00A5284D"/>
    <w:rsid w:val="00A529AD"/>
    <w:rsid w:val="00A529D1"/>
    <w:rsid w:val="00A529ED"/>
    <w:rsid w:val="00A52DAA"/>
    <w:rsid w:val="00A52DE6"/>
    <w:rsid w:val="00A52E70"/>
    <w:rsid w:val="00A52F38"/>
    <w:rsid w:val="00A531D3"/>
    <w:rsid w:val="00A5391A"/>
    <w:rsid w:val="00A53D10"/>
    <w:rsid w:val="00A53D56"/>
    <w:rsid w:val="00A53E66"/>
    <w:rsid w:val="00A540A4"/>
    <w:rsid w:val="00A54890"/>
    <w:rsid w:val="00A548D3"/>
    <w:rsid w:val="00A5497C"/>
    <w:rsid w:val="00A5532A"/>
    <w:rsid w:val="00A553CF"/>
    <w:rsid w:val="00A555D5"/>
    <w:rsid w:val="00A555ED"/>
    <w:rsid w:val="00A557B1"/>
    <w:rsid w:val="00A55841"/>
    <w:rsid w:val="00A5595B"/>
    <w:rsid w:val="00A55C5B"/>
    <w:rsid w:val="00A55F7F"/>
    <w:rsid w:val="00A560B6"/>
    <w:rsid w:val="00A562C6"/>
    <w:rsid w:val="00A56789"/>
    <w:rsid w:val="00A567ED"/>
    <w:rsid w:val="00A568EC"/>
    <w:rsid w:val="00A56AE8"/>
    <w:rsid w:val="00A5702E"/>
    <w:rsid w:val="00A57B08"/>
    <w:rsid w:val="00A60863"/>
    <w:rsid w:val="00A60CE4"/>
    <w:rsid w:val="00A61280"/>
    <w:rsid w:val="00A612B6"/>
    <w:rsid w:val="00A61339"/>
    <w:rsid w:val="00A61397"/>
    <w:rsid w:val="00A61B0A"/>
    <w:rsid w:val="00A61B18"/>
    <w:rsid w:val="00A61D1C"/>
    <w:rsid w:val="00A61F3F"/>
    <w:rsid w:val="00A61FF9"/>
    <w:rsid w:val="00A62105"/>
    <w:rsid w:val="00A621B3"/>
    <w:rsid w:val="00A622B9"/>
    <w:rsid w:val="00A625DD"/>
    <w:rsid w:val="00A6298E"/>
    <w:rsid w:val="00A6352B"/>
    <w:rsid w:val="00A638F0"/>
    <w:rsid w:val="00A63BA7"/>
    <w:rsid w:val="00A63F77"/>
    <w:rsid w:val="00A64244"/>
    <w:rsid w:val="00A64635"/>
    <w:rsid w:val="00A646EB"/>
    <w:rsid w:val="00A647A2"/>
    <w:rsid w:val="00A647DE"/>
    <w:rsid w:val="00A64B88"/>
    <w:rsid w:val="00A64E6B"/>
    <w:rsid w:val="00A65144"/>
    <w:rsid w:val="00A652F2"/>
    <w:rsid w:val="00A65B38"/>
    <w:rsid w:val="00A65D78"/>
    <w:rsid w:val="00A66632"/>
    <w:rsid w:val="00A66717"/>
    <w:rsid w:val="00A66BC0"/>
    <w:rsid w:val="00A66DA2"/>
    <w:rsid w:val="00A6724E"/>
    <w:rsid w:val="00A6761C"/>
    <w:rsid w:val="00A676D8"/>
    <w:rsid w:val="00A677E5"/>
    <w:rsid w:val="00A67F04"/>
    <w:rsid w:val="00A7025A"/>
    <w:rsid w:val="00A70547"/>
    <w:rsid w:val="00A7068B"/>
    <w:rsid w:val="00A708B0"/>
    <w:rsid w:val="00A70BA0"/>
    <w:rsid w:val="00A70FB3"/>
    <w:rsid w:val="00A7134A"/>
    <w:rsid w:val="00A71653"/>
    <w:rsid w:val="00A716C2"/>
    <w:rsid w:val="00A719AA"/>
    <w:rsid w:val="00A71A08"/>
    <w:rsid w:val="00A71C13"/>
    <w:rsid w:val="00A71DEB"/>
    <w:rsid w:val="00A723A1"/>
    <w:rsid w:val="00A724B1"/>
    <w:rsid w:val="00A72DD2"/>
    <w:rsid w:val="00A737F8"/>
    <w:rsid w:val="00A73891"/>
    <w:rsid w:val="00A74693"/>
    <w:rsid w:val="00A74821"/>
    <w:rsid w:val="00A74F57"/>
    <w:rsid w:val="00A74FF8"/>
    <w:rsid w:val="00A754F5"/>
    <w:rsid w:val="00A75FD8"/>
    <w:rsid w:val="00A760BB"/>
    <w:rsid w:val="00A7667F"/>
    <w:rsid w:val="00A76A43"/>
    <w:rsid w:val="00A76AEC"/>
    <w:rsid w:val="00A76B80"/>
    <w:rsid w:val="00A77196"/>
    <w:rsid w:val="00A771DE"/>
    <w:rsid w:val="00A77369"/>
    <w:rsid w:val="00A77791"/>
    <w:rsid w:val="00A77A88"/>
    <w:rsid w:val="00A80398"/>
    <w:rsid w:val="00A809AC"/>
    <w:rsid w:val="00A80D5B"/>
    <w:rsid w:val="00A81AEC"/>
    <w:rsid w:val="00A81DCB"/>
    <w:rsid w:val="00A81E03"/>
    <w:rsid w:val="00A81EE7"/>
    <w:rsid w:val="00A82088"/>
    <w:rsid w:val="00A820E3"/>
    <w:rsid w:val="00A8236E"/>
    <w:rsid w:val="00A828B1"/>
    <w:rsid w:val="00A82BF2"/>
    <w:rsid w:val="00A82CAC"/>
    <w:rsid w:val="00A82D6D"/>
    <w:rsid w:val="00A82F1D"/>
    <w:rsid w:val="00A84041"/>
    <w:rsid w:val="00A84193"/>
    <w:rsid w:val="00A84291"/>
    <w:rsid w:val="00A843B8"/>
    <w:rsid w:val="00A844A7"/>
    <w:rsid w:val="00A844B9"/>
    <w:rsid w:val="00A845CF"/>
    <w:rsid w:val="00A84650"/>
    <w:rsid w:val="00A849B0"/>
    <w:rsid w:val="00A84D11"/>
    <w:rsid w:val="00A84EDB"/>
    <w:rsid w:val="00A850FF"/>
    <w:rsid w:val="00A85338"/>
    <w:rsid w:val="00A854DC"/>
    <w:rsid w:val="00A85630"/>
    <w:rsid w:val="00A856E3"/>
    <w:rsid w:val="00A856F8"/>
    <w:rsid w:val="00A85A13"/>
    <w:rsid w:val="00A8622C"/>
    <w:rsid w:val="00A86949"/>
    <w:rsid w:val="00A8753A"/>
    <w:rsid w:val="00A8772D"/>
    <w:rsid w:val="00A877E2"/>
    <w:rsid w:val="00A87F2F"/>
    <w:rsid w:val="00A9015F"/>
    <w:rsid w:val="00A90189"/>
    <w:rsid w:val="00A902C4"/>
    <w:rsid w:val="00A90C41"/>
    <w:rsid w:val="00A90C6C"/>
    <w:rsid w:val="00A90F1F"/>
    <w:rsid w:val="00A91146"/>
    <w:rsid w:val="00A91342"/>
    <w:rsid w:val="00A92383"/>
    <w:rsid w:val="00A9356E"/>
    <w:rsid w:val="00A93B2E"/>
    <w:rsid w:val="00A93B9A"/>
    <w:rsid w:val="00A93E2F"/>
    <w:rsid w:val="00A9411D"/>
    <w:rsid w:val="00A94B02"/>
    <w:rsid w:val="00A94B21"/>
    <w:rsid w:val="00A94C36"/>
    <w:rsid w:val="00A95179"/>
    <w:rsid w:val="00A952EF"/>
    <w:rsid w:val="00A954A0"/>
    <w:rsid w:val="00A95A4E"/>
    <w:rsid w:val="00A96284"/>
    <w:rsid w:val="00A964A8"/>
    <w:rsid w:val="00A9655C"/>
    <w:rsid w:val="00A96708"/>
    <w:rsid w:val="00A96A86"/>
    <w:rsid w:val="00A96F4A"/>
    <w:rsid w:val="00A970B9"/>
    <w:rsid w:val="00A97150"/>
    <w:rsid w:val="00A971D2"/>
    <w:rsid w:val="00A972AD"/>
    <w:rsid w:val="00A9733F"/>
    <w:rsid w:val="00A9769D"/>
    <w:rsid w:val="00AA001B"/>
    <w:rsid w:val="00AA040A"/>
    <w:rsid w:val="00AA04F4"/>
    <w:rsid w:val="00AA06FD"/>
    <w:rsid w:val="00AA0A90"/>
    <w:rsid w:val="00AA0E55"/>
    <w:rsid w:val="00AA115B"/>
    <w:rsid w:val="00AA12E1"/>
    <w:rsid w:val="00AA164C"/>
    <w:rsid w:val="00AA16CA"/>
    <w:rsid w:val="00AA1710"/>
    <w:rsid w:val="00AA1927"/>
    <w:rsid w:val="00AA1DA2"/>
    <w:rsid w:val="00AA1F82"/>
    <w:rsid w:val="00AA2146"/>
    <w:rsid w:val="00AA2AB0"/>
    <w:rsid w:val="00AA2C71"/>
    <w:rsid w:val="00AA3283"/>
    <w:rsid w:val="00AA3363"/>
    <w:rsid w:val="00AA364E"/>
    <w:rsid w:val="00AA36C2"/>
    <w:rsid w:val="00AA372F"/>
    <w:rsid w:val="00AA3BF2"/>
    <w:rsid w:val="00AA3C30"/>
    <w:rsid w:val="00AA3DDB"/>
    <w:rsid w:val="00AA46C0"/>
    <w:rsid w:val="00AA4875"/>
    <w:rsid w:val="00AA4877"/>
    <w:rsid w:val="00AA4E35"/>
    <w:rsid w:val="00AA4FE8"/>
    <w:rsid w:val="00AA5308"/>
    <w:rsid w:val="00AA552A"/>
    <w:rsid w:val="00AA59B3"/>
    <w:rsid w:val="00AA5AA0"/>
    <w:rsid w:val="00AA5B34"/>
    <w:rsid w:val="00AA659E"/>
    <w:rsid w:val="00AA688E"/>
    <w:rsid w:val="00AA7169"/>
    <w:rsid w:val="00AA793E"/>
    <w:rsid w:val="00AA79BD"/>
    <w:rsid w:val="00AA7A39"/>
    <w:rsid w:val="00AA7EAA"/>
    <w:rsid w:val="00AB001D"/>
    <w:rsid w:val="00AB0076"/>
    <w:rsid w:val="00AB0435"/>
    <w:rsid w:val="00AB0B6E"/>
    <w:rsid w:val="00AB115C"/>
    <w:rsid w:val="00AB138A"/>
    <w:rsid w:val="00AB148A"/>
    <w:rsid w:val="00AB1881"/>
    <w:rsid w:val="00AB190D"/>
    <w:rsid w:val="00AB19E1"/>
    <w:rsid w:val="00AB1A5E"/>
    <w:rsid w:val="00AB216F"/>
    <w:rsid w:val="00AB2EA3"/>
    <w:rsid w:val="00AB333C"/>
    <w:rsid w:val="00AB34E8"/>
    <w:rsid w:val="00AB35C0"/>
    <w:rsid w:val="00AB3821"/>
    <w:rsid w:val="00AB3CCE"/>
    <w:rsid w:val="00AB4390"/>
    <w:rsid w:val="00AB4E2F"/>
    <w:rsid w:val="00AB525C"/>
    <w:rsid w:val="00AB5268"/>
    <w:rsid w:val="00AB5490"/>
    <w:rsid w:val="00AB55A9"/>
    <w:rsid w:val="00AB5694"/>
    <w:rsid w:val="00AB5808"/>
    <w:rsid w:val="00AB58FE"/>
    <w:rsid w:val="00AB6155"/>
    <w:rsid w:val="00AB630F"/>
    <w:rsid w:val="00AB6533"/>
    <w:rsid w:val="00AB705F"/>
    <w:rsid w:val="00AB706F"/>
    <w:rsid w:val="00AB71B8"/>
    <w:rsid w:val="00AB79DD"/>
    <w:rsid w:val="00AB7D34"/>
    <w:rsid w:val="00AC0A98"/>
    <w:rsid w:val="00AC0CAB"/>
    <w:rsid w:val="00AC1053"/>
    <w:rsid w:val="00AC152D"/>
    <w:rsid w:val="00AC1740"/>
    <w:rsid w:val="00AC2560"/>
    <w:rsid w:val="00AC3406"/>
    <w:rsid w:val="00AC3584"/>
    <w:rsid w:val="00AC418E"/>
    <w:rsid w:val="00AC4396"/>
    <w:rsid w:val="00AC4645"/>
    <w:rsid w:val="00AC48B7"/>
    <w:rsid w:val="00AC4985"/>
    <w:rsid w:val="00AC49F0"/>
    <w:rsid w:val="00AC4B33"/>
    <w:rsid w:val="00AC594A"/>
    <w:rsid w:val="00AC5DF7"/>
    <w:rsid w:val="00AC64C4"/>
    <w:rsid w:val="00AC652A"/>
    <w:rsid w:val="00AC6EF0"/>
    <w:rsid w:val="00AC711B"/>
    <w:rsid w:val="00AC77F7"/>
    <w:rsid w:val="00AC7D31"/>
    <w:rsid w:val="00AC7D53"/>
    <w:rsid w:val="00AD007A"/>
    <w:rsid w:val="00AD01D5"/>
    <w:rsid w:val="00AD01F3"/>
    <w:rsid w:val="00AD0394"/>
    <w:rsid w:val="00AD045C"/>
    <w:rsid w:val="00AD05E5"/>
    <w:rsid w:val="00AD081F"/>
    <w:rsid w:val="00AD0952"/>
    <w:rsid w:val="00AD1353"/>
    <w:rsid w:val="00AD15DE"/>
    <w:rsid w:val="00AD217D"/>
    <w:rsid w:val="00AD22DE"/>
    <w:rsid w:val="00AD2630"/>
    <w:rsid w:val="00AD276F"/>
    <w:rsid w:val="00AD27F6"/>
    <w:rsid w:val="00AD2BD5"/>
    <w:rsid w:val="00AD2BF8"/>
    <w:rsid w:val="00AD3225"/>
    <w:rsid w:val="00AD3A65"/>
    <w:rsid w:val="00AD3EE1"/>
    <w:rsid w:val="00AD3F97"/>
    <w:rsid w:val="00AD3FDF"/>
    <w:rsid w:val="00AD421E"/>
    <w:rsid w:val="00AD42DC"/>
    <w:rsid w:val="00AD4848"/>
    <w:rsid w:val="00AD49DF"/>
    <w:rsid w:val="00AD4C6A"/>
    <w:rsid w:val="00AD4F48"/>
    <w:rsid w:val="00AD5183"/>
    <w:rsid w:val="00AD53A7"/>
    <w:rsid w:val="00AD53E0"/>
    <w:rsid w:val="00AD5648"/>
    <w:rsid w:val="00AD57AD"/>
    <w:rsid w:val="00AD57F5"/>
    <w:rsid w:val="00AD5AB9"/>
    <w:rsid w:val="00AD5FB5"/>
    <w:rsid w:val="00AD602C"/>
    <w:rsid w:val="00AD6899"/>
    <w:rsid w:val="00AD69F9"/>
    <w:rsid w:val="00AD6D58"/>
    <w:rsid w:val="00AD7011"/>
    <w:rsid w:val="00AD7138"/>
    <w:rsid w:val="00AD7400"/>
    <w:rsid w:val="00AD75D9"/>
    <w:rsid w:val="00AE0140"/>
    <w:rsid w:val="00AE0703"/>
    <w:rsid w:val="00AE094A"/>
    <w:rsid w:val="00AE0BC8"/>
    <w:rsid w:val="00AE11E7"/>
    <w:rsid w:val="00AE141B"/>
    <w:rsid w:val="00AE17EE"/>
    <w:rsid w:val="00AE1808"/>
    <w:rsid w:val="00AE1C06"/>
    <w:rsid w:val="00AE1C16"/>
    <w:rsid w:val="00AE1DDA"/>
    <w:rsid w:val="00AE1E00"/>
    <w:rsid w:val="00AE1E7C"/>
    <w:rsid w:val="00AE1F82"/>
    <w:rsid w:val="00AE2078"/>
    <w:rsid w:val="00AE2122"/>
    <w:rsid w:val="00AE2A03"/>
    <w:rsid w:val="00AE2A5E"/>
    <w:rsid w:val="00AE2DCB"/>
    <w:rsid w:val="00AE3199"/>
    <w:rsid w:val="00AE3C3D"/>
    <w:rsid w:val="00AE3C5E"/>
    <w:rsid w:val="00AE3CF0"/>
    <w:rsid w:val="00AE4525"/>
    <w:rsid w:val="00AE4529"/>
    <w:rsid w:val="00AE458D"/>
    <w:rsid w:val="00AE47AC"/>
    <w:rsid w:val="00AE4B21"/>
    <w:rsid w:val="00AE4B66"/>
    <w:rsid w:val="00AE4C01"/>
    <w:rsid w:val="00AE50A1"/>
    <w:rsid w:val="00AE53F4"/>
    <w:rsid w:val="00AE5A93"/>
    <w:rsid w:val="00AE5B08"/>
    <w:rsid w:val="00AE5BF3"/>
    <w:rsid w:val="00AE6013"/>
    <w:rsid w:val="00AE61E2"/>
    <w:rsid w:val="00AE62A7"/>
    <w:rsid w:val="00AE62B6"/>
    <w:rsid w:val="00AE65E5"/>
    <w:rsid w:val="00AE6A47"/>
    <w:rsid w:val="00AE6C70"/>
    <w:rsid w:val="00AE7499"/>
    <w:rsid w:val="00AE755A"/>
    <w:rsid w:val="00AE768E"/>
    <w:rsid w:val="00AE7B11"/>
    <w:rsid w:val="00AE7C2A"/>
    <w:rsid w:val="00AE7F7B"/>
    <w:rsid w:val="00AF00E5"/>
    <w:rsid w:val="00AF0312"/>
    <w:rsid w:val="00AF0356"/>
    <w:rsid w:val="00AF07B5"/>
    <w:rsid w:val="00AF0AF3"/>
    <w:rsid w:val="00AF0B42"/>
    <w:rsid w:val="00AF1500"/>
    <w:rsid w:val="00AF1714"/>
    <w:rsid w:val="00AF1A0A"/>
    <w:rsid w:val="00AF1ADA"/>
    <w:rsid w:val="00AF1CBB"/>
    <w:rsid w:val="00AF1EC9"/>
    <w:rsid w:val="00AF25C2"/>
    <w:rsid w:val="00AF2900"/>
    <w:rsid w:val="00AF295C"/>
    <w:rsid w:val="00AF313E"/>
    <w:rsid w:val="00AF4101"/>
    <w:rsid w:val="00AF4572"/>
    <w:rsid w:val="00AF499A"/>
    <w:rsid w:val="00AF5772"/>
    <w:rsid w:val="00AF5A63"/>
    <w:rsid w:val="00AF5DD6"/>
    <w:rsid w:val="00AF6348"/>
    <w:rsid w:val="00AF64C3"/>
    <w:rsid w:val="00AF657A"/>
    <w:rsid w:val="00AF65F0"/>
    <w:rsid w:val="00AF6CE0"/>
    <w:rsid w:val="00AF6EA9"/>
    <w:rsid w:val="00AF7278"/>
    <w:rsid w:val="00AF74CD"/>
    <w:rsid w:val="00AF775A"/>
    <w:rsid w:val="00AF7B00"/>
    <w:rsid w:val="00B00103"/>
    <w:rsid w:val="00B0030F"/>
    <w:rsid w:val="00B00371"/>
    <w:rsid w:val="00B003C6"/>
    <w:rsid w:val="00B0050F"/>
    <w:rsid w:val="00B006D3"/>
    <w:rsid w:val="00B00934"/>
    <w:rsid w:val="00B01045"/>
    <w:rsid w:val="00B01684"/>
    <w:rsid w:val="00B01738"/>
    <w:rsid w:val="00B01BEE"/>
    <w:rsid w:val="00B02667"/>
    <w:rsid w:val="00B02819"/>
    <w:rsid w:val="00B02863"/>
    <w:rsid w:val="00B0296B"/>
    <w:rsid w:val="00B03254"/>
    <w:rsid w:val="00B03356"/>
    <w:rsid w:val="00B03497"/>
    <w:rsid w:val="00B0355D"/>
    <w:rsid w:val="00B03A04"/>
    <w:rsid w:val="00B03BD3"/>
    <w:rsid w:val="00B03F28"/>
    <w:rsid w:val="00B041A0"/>
    <w:rsid w:val="00B044BD"/>
    <w:rsid w:val="00B045ED"/>
    <w:rsid w:val="00B04A9F"/>
    <w:rsid w:val="00B04BAC"/>
    <w:rsid w:val="00B050C2"/>
    <w:rsid w:val="00B0577B"/>
    <w:rsid w:val="00B06028"/>
    <w:rsid w:val="00B065F2"/>
    <w:rsid w:val="00B06603"/>
    <w:rsid w:val="00B069F7"/>
    <w:rsid w:val="00B10546"/>
    <w:rsid w:val="00B106E6"/>
    <w:rsid w:val="00B107AB"/>
    <w:rsid w:val="00B10991"/>
    <w:rsid w:val="00B10BEF"/>
    <w:rsid w:val="00B10BF4"/>
    <w:rsid w:val="00B11250"/>
    <w:rsid w:val="00B11305"/>
    <w:rsid w:val="00B114BE"/>
    <w:rsid w:val="00B11A0D"/>
    <w:rsid w:val="00B11D75"/>
    <w:rsid w:val="00B11F7D"/>
    <w:rsid w:val="00B1226E"/>
    <w:rsid w:val="00B123E1"/>
    <w:rsid w:val="00B126A6"/>
    <w:rsid w:val="00B1283A"/>
    <w:rsid w:val="00B12884"/>
    <w:rsid w:val="00B12BD3"/>
    <w:rsid w:val="00B12E60"/>
    <w:rsid w:val="00B12FCC"/>
    <w:rsid w:val="00B1308C"/>
    <w:rsid w:val="00B14377"/>
    <w:rsid w:val="00B14464"/>
    <w:rsid w:val="00B148D4"/>
    <w:rsid w:val="00B14A82"/>
    <w:rsid w:val="00B14BCE"/>
    <w:rsid w:val="00B14CBC"/>
    <w:rsid w:val="00B14E59"/>
    <w:rsid w:val="00B14E85"/>
    <w:rsid w:val="00B154BF"/>
    <w:rsid w:val="00B154F1"/>
    <w:rsid w:val="00B158CF"/>
    <w:rsid w:val="00B15BC5"/>
    <w:rsid w:val="00B168AA"/>
    <w:rsid w:val="00B16A04"/>
    <w:rsid w:val="00B16B57"/>
    <w:rsid w:val="00B16E97"/>
    <w:rsid w:val="00B17402"/>
    <w:rsid w:val="00B17546"/>
    <w:rsid w:val="00B17A17"/>
    <w:rsid w:val="00B207AF"/>
    <w:rsid w:val="00B210AB"/>
    <w:rsid w:val="00B21101"/>
    <w:rsid w:val="00B21AFC"/>
    <w:rsid w:val="00B21CEA"/>
    <w:rsid w:val="00B21D94"/>
    <w:rsid w:val="00B21F26"/>
    <w:rsid w:val="00B220A1"/>
    <w:rsid w:val="00B223DD"/>
    <w:rsid w:val="00B22B3B"/>
    <w:rsid w:val="00B22F69"/>
    <w:rsid w:val="00B23417"/>
    <w:rsid w:val="00B234D3"/>
    <w:rsid w:val="00B235E0"/>
    <w:rsid w:val="00B236EA"/>
    <w:rsid w:val="00B237B3"/>
    <w:rsid w:val="00B23B6E"/>
    <w:rsid w:val="00B23DDA"/>
    <w:rsid w:val="00B23E3F"/>
    <w:rsid w:val="00B24031"/>
    <w:rsid w:val="00B242F9"/>
    <w:rsid w:val="00B2432F"/>
    <w:rsid w:val="00B24566"/>
    <w:rsid w:val="00B25057"/>
    <w:rsid w:val="00B250BC"/>
    <w:rsid w:val="00B25462"/>
    <w:rsid w:val="00B255A6"/>
    <w:rsid w:val="00B27205"/>
    <w:rsid w:val="00B27334"/>
    <w:rsid w:val="00B2750C"/>
    <w:rsid w:val="00B27686"/>
    <w:rsid w:val="00B27B68"/>
    <w:rsid w:val="00B301AE"/>
    <w:rsid w:val="00B30287"/>
    <w:rsid w:val="00B304B2"/>
    <w:rsid w:val="00B304D7"/>
    <w:rsid w:val="00B30958"/>
    <w:rsid w:val="00B309D2"/>
    <w:rsid w:val="00B31424"/>
    <w:rsid w:val="00B315C8"/>
    <w:rsid w:val="00B316B0"/>
    <w:rsid w:val="00B31708"/>
    <w:rsid w:val="00B31C1A"/>
    <w:rsid w:val="00B3212D"/>
    <w:rsid w:val="00B3235D"/>
    <w:rsid w:val="00B323F8"/>
    <w:rsid w:val="00B324C5"/>
    <w:rsid w:val="00B32501"/>
    <w:rsid w:val="00B32A4A"/>
    <w:rsid w:val="00B334B1"/>
    <w:rsid w:val="00B34113"/>
    <w:rsid w:val="00B3442D"/>
    <w:rsid w:val="00B34A91"/>
    <w:rsid w:val="00B34B07"/>
    <w:rsid w:val="00B34D51"/>
    <w:rsid w:val="00B34DF7"/>
    <w:rsid w:val="00B34F78"/>
    <w:rsid w:val="00B35430"/>
    <w:rsid w:val="00B35654"/>
    <w:rsid w:val="00B35999"/>
    <w:rsid w:val="00B35A71"/>
    <w:rsid w:val="00B364CA"/>
    <w:rsid w:val="00B36FC8"/>
    <w:rsid w:val="00B37310"/>
    <w:rsid w:val="00B37C74"/>
    <w:rsid w:val="00B37DD7"/>
    <w:rsid w:val="00B37F42"/>
    <w:rsid w:val="00B402E3"/>
    <w:rsid w:val="00B40380"/>
    <w:rsid w:val="00B40466"/>
    <w:rsid w:val="00B40DD0"/>
    <w:rsid w:val="00B40F1F"/>
    <w:rsid w:val="00B4113E"/>
    <w:rsid w:val="00B41449"/>
    <w:rsid w:val="00B4146B"/>
    <w:rsid w:val="00B41A1D"/>
    <w:rsid w:val="00B41A65"/>
    <w:rsid w:val="00B41E6D"/>
    <w:rsid w:val="00B41E70"/>
    <w:rsid w:val="00B41F6D"/>
    <w:rsid w:val="00B41FA7"/>
    <w:rsid w:val="00B42537"/>
    <w:rsid w:val="00B4269E"/>
    <w:rsid w:val="00B42A13"/>
    <w:rsid w:val="00B42A68"/>
    <w:rsid w:val="00B42A8D"/>
    <w:rsid w:val="00B43620"/>
    <w:rsid w:val="00B436C3"/>
    <w:rsid w:val="00B43751"/>
    <w:rsid w:val="00B43DE3"/>
    <w:rsid w:val="00B43EF3"/>
    <w:rsid w:val="00B440DF"/>
    <w:rsid w:val="00B44640"/>
    <w:rsid w:val="00B448B6"/>
    <w:rsid w:val="00B44E2D"/>
    <w:rsid w:val="00B4569D"/>
    <w:rsid w:val="00B457DB"/>
    <w:rsid w:val="00B45BB6"/>
    <w:rsid w:val="00B45D29"/>
    <w:rsid w:val="00B45F4A"/>
    <w:rsid w:val="00B463B1"/>
    <w:rsid w:val="00B46E43"/>
    <w:rsid w:val="00B500AD"/>
    <w:rsid w:val="00B5072A"/>
    <w:rsid w:val="00B50AE3"/>
    <w:rsid w:val="00B50D52"/>
    <w:rsid w:val="00B511BC"/>
    <w:rsid w:val="00B51267"/>
    <w:rsid w:val="00B516DD"/>
    <w:rsid w:val="00B51AA5"/>
    <w:rsid w:val="00B51B51"/>
    <w:rsid w:val="00B51FBF"/>
    <w:rsid w:val="00B5218C"/>
    <w:rsid w:val="00B52534"/>
    <w:rsid w:val="00B527C4"/>
    <w:rsid w:val="00B528B1"/>
    <w:rsid w:val="00B529EE"/>
    <w:rsid w:val="00B52C01"/>
    <w:rsid w:val="00B53387"/>
    <w:rsid w:val="00B535D1"/>
    <w:rsid w:val="00B53966"/>
    <w:rsid w:val="00B53A27"/>
    <w:rsid w:val="00B53A2E"/>
    <w:rsid w:val="00B53CFA"/>
    <w:rsid w:val="00B54102"/>
    <w:rsid w:val="00B542B4"/>
    <w:rsid w:val="00B54916"/>
    <w:rsid w:val="00B549E1"/>
    <w:rsid w:val="00B5542F"/>
    <w:rsid w:val="00B55615"/>
    <w:rsid w:val="00B56694"/>
    <w:rsid w:val="00B56727"/>
    <w:rsid w:val="00B56ADF"/>
    <w:rsid w:val="00B56B20"/>
    <w:rsid w:val="00B56B93"/>
    <w:rsid w:val="00B56D0C"/>
    <w:rsid w:val="00B57513"/>
    <w:rsid w:val="00B5784D"/>
    <w:rsid w:val="00B579EB"/>
    <w:rsid w:val="00B57C60"/>
    <w:rsid w:val="00B60343"/>
    <w:rsid w:val="00B60594"/>
    <w:rsid w:val="00B605CF"/>
    <w:rsid w:val="00B6097D"/>
    <w:rsid w:val="00B60ADA"/>
    <w:rsid w:val="00B60EB9"/>
    <w:rsid w:val="00B60EBC"/>
    <w:rsid w:val="00B61593"/>
    <w:rsid w:val="00B61B15"/>
    <w:rsid w:val="00B61C22"/>
    <w:rsid w:val="00B61DC3"/>
    <w:rsid w:val="00B6281F"/>
    <w:rsid w:val="00B628C9"/>
    <w:rsid w:val="00B62AE5"/>
    <w:rsid w:val="00B62F55"/>
    <w:rsid w:val="00B6301A"/>
    <w:rsid w:val="00B63222"/>
    <w:rsid w:val="00B634F7"/>
    <w:rsid w:val="00B635F0"/>
    <w:rsid w:val="00B63B6F"/>
    <w:rsid w:val="00B63D72"/>
    <w:rsid w:val="00B641EC"/>
    <w:rsid w:val="00B643C6"/>
    <w:rsid w:val="00B64450"/>
    <w:rsid w:val="00B64EAB"/>
    <w:rsid w:val="00B6555D"/>
    <w:rsid w:val="00B65A91"/>
    <w:rsid w:val="00B65DC6"/>
    <w:rsid w:val="00B65E61"/>
    <w:rsid w:val="00B65EB7"/>
    <w:rsid w:val="00B660CA"/>
    <w:rsid w:val="00B66449"/>
    <w:rsid w:val="00B670EA"/>
    <w:rsid w:val="00B6721F"/>
    <w:rsid w:val="00B679B9"/>
    <w:rsid w:val="00B707C9"/>
    <w:rsid w:val="00B708E0"/>
    <w:rsid w:val="00B70AC3"/>
    <w:rsid w:val="00B70BEF"/>
    <w:rsid w:val="00B70CDB"/>
    <w:rsid w:val="00B70E12"/>
    <w:rsid w:val="00B710FD"/>
    <w:rsid w:val="00B711C5"/>
    <w:rsid w:val="00B7121A"/>
    <w:rsid w:val="00B7127C"/>
    <w:rsid w:val="00B713DF"/>
    <w:rsid w:val="00B71493"/>
    <w:rsid w:val="00B71626"/>
    <w:rsid w:val="00B71C0A"/>
    <w:rsid w:val="00B71C85"/>
    <w:rsid w:val="00B71E45"/>
    <w:rsid w:val="00B72331"/>
    <w:rsid w:val="00B723EF"/>
    <w:rsid w:val="00B725EA"/>
    <w:rsid w:val="00B72761"/>
    <w:rsid w:val="00B732F6"/>
    <w:rsid w:val="00B7336E"/>
    <w:rsid w:val="00B7378E"/>
    <w:rsid w:val="00B749D9"/>
    <w:rsid w:val="00B74ADA"/>
    <w:rsid w:val="00B75110"/>
    <w:rsid w:val="00B752F5"/>
    <w:rsid w:val="00B7535D"/>
    <w:rsid w:val="00B75592"/>
    <w:rsid w:val="00B75608"/>
    <w:rsid w:val="00B75616"/>
    <w:rsid w:val="00B757AF"/>
    <w:rsid w:val="00B75926"/>
    <w:rsid w:val="00B76284"/>
    <w:rsid w:val="00B7642A"/>
    <w:rsid w:val="00B7676D"/>
    <w:rsid w:val="00B772B1"/>
    <w:rsid w:val="00B77301"/>
    <w:rsid w:val="00B775A6"/>
    <w:rsid w:val="00B77792"/>
    <w:rsid w:val="00B77A33"/>
    <w:rsid w:val="00B77D26"/>
    <w:rsid w:val="00B77E91"/>
    <w:rsid w:val="00B802C5"/>
    <w:rsid w:val="00B80739"/>
    <w:rsid w:val="00B8091A"/>
    <w:rsid w:val="00B80ADE"/>
    <w:rsid w:val="00B80D68"/>
    <w:rsid w:val="00B80E2B"/>
    <w:rsid w:val="00B81B4F"/>
    <w:rsid w:val="00B81B9C"/>
    <w:rsid w:val="00B81FD9"/>
    <w:rsid w:val="00B8233D"/>
    <w:rsid w:val="00B82BF7"/>
    <w:rsid w:val="00B82FEE"/>
    <w:rsid w:val="00B830C1"/>
    <w:rsid w:val="00B83A68"/>
    <w:rsid w:val="00B83F87"/>
    <w:rsid w:val="00B83FAB"/>
    <w:rsid w:val="00B84469"/>
    <w:rsid w:val="00B8475B"/>
    <w:rsid w:val="00B8484C"/>
    <w:rsid w:val="00B84997"/>
    <w:rsid w:val="00B8522C"/>
    <w:rsid w:val="00B85779"/>
    <w:rsid w:val="00B85783"/>
    <w:rsid w:val="00B85848"/>
    <w:rsid w:val="00B85A0E"/>
    <w:rsid w:val="00B85F7A"/>
    <w:rsid w:val="00B8684B"/>
    <w:rsid w:val="00B86C2E"/>
    <w:rsid w:val="00B86DBD"/>
    <w:rsid w:val="00B86F8E"/>
    <w:rsid w:val="00B87387"/>
    <w:rsid w:val="00B875BF"/>
    <w:rsid w:val="00B8770C"/>
    <w:rsid w:val="00B87753"/>
    <w:rsid w:val="00B879D4"/>
    <w:rsid w:val="00B87C6A"/>
    <w:rsid w:val="00B87F01"/>
    <w:rsid w:val="00B90062"/>
    <w:rsid w:val="00B90127"/>
    <w:rsid w:val="00B902AD"/>
    <w:rsid w:val="00B905D2"/>
    <w:rsid w:val="00B90604"/>
    <w:rsid w:val="00B9066F"/>
    <w:rsid w:val="00B90710"/>
    <w:rsid w:val="00B9078B"/>
    <w:rsid w:val="00B908E9"/>
    <w:rsid w:val="00B918E2"/>
    <w:rsid w:val="00B91959"/>
    <w:rsid w:val="00B91E17"/>
    <w:rsid w:val="00B91EE5"/>
    <w:rsid w:val="00B91F29"/>
    <w:rsid w:val="00B92787"/>
    <w:rsid w:val="00B929A4"/>
    <w:rsid w:val="00B92DCF"/>
    <w:rsid w:val="00B93037"/>
    <w:rsid w:val="00B93638"/>
    <w:rsid w:val="00B93CFA"/>
    <w:rsid w:val="00B94221"/>
    <w:rsid w:val="00B94347"/>
    <w:rsid w:val="00B946E4"/>
    <w:rsid w:val="00B947DD"/>
    <w:rsid w:val="00B9495F"/>
    <w:rsid w:val="00B94CE3"/>
    <w:rsid w:val="00B95010"/>
    <w:rsid w:val="00B95139"/>
    <w:rsid w:val="00B95301"/>
    <w:rsid w:val="00B958C0"/>
    <w:rsid w:val="00B95B84"/>
    <w:rsid w:val="00B95D71"/>
    <w:rsid w:val="00B95D75"/>
    <w:rsid w:val="00B96019"/>
    <w:rsid w:val="00B961C8"/>
    <w:rsid w:val="00B968D4"/>
    <w:rsid w:val="00B96E52"/>
    <w:rsid w:val="00B9714A"/>
    <w:rsid w:val="00B971F9"/>
    <w:rsid w:val="00B97963"/>
    <w:rsid w:val="00B97965"/>
    <w:rsid w:val="00B97A4C"/>
    <w:rsid w:val="00B97E90"/>
    <w:rsid w:val="00BA0207"/>
    <w:rsid w:val="00BA06F8"/>
    <w:rsid w:val="00BA0AED"/>
    <w:rsid w:val="00BA0BA4"/>
    <w:rsid w:val="00BA0C5A"/>
    <w:rsid w:val="00BA160D"/>
    <w:rsid w:val="00BA1C2A"/>
    <w:rsid w:val="00BA1DBC"/>
    <w:rsid w:val="00BA1F47"/>
    <w:rsid w:val="00BA23C3"/>
    <w:rsid w:val="00BA2487"/>
    <w:rsid w:val="00BA271F"/>
    <w:rsid w:val="00BA2746"/>
    <w:rsid w:val="00BA276C"/>
    <w:rsid w:val="00BA28F7"/>
    <w:rsid w:val="00BA2CDB"/>
    <w:rsid w:val="00BA3204"/>
    <w:rsid w:val="00BA3451"/>
    <w:rsid w:val="00BA3652"/>
    <w:rsid w:val="00BA3A23"/>
    <w:rsid w:val="00BA3ACB"/>
    <w:rsid w:val="00BA3C0B"/>
    <w:rsid w:val="00BA3CA6"/>
    <w:rsid w:val="00BA3F5E"/>
    <w:rsid w:val="00BA41C4"/>
    <w:rsid w:val="00BA44AD"/>
    <w:rsid w:val="00BA4CC6"/>
    <w:rsid w:val="00BA4E2B"/>
    <w:rsid w:val="00BA4F09"/>
    <w:rsid w:val="00BA50C3"/>
    <w:rsid w:val="00BA5403"/>
    <w:rsid w:val="00BA56FD"/>
    <w:rsid w:val="00BA644C"/>
    <w:rsid w:val="00BA6744"/>
    <w:rsid w:val="00BA67DE"/>
    <w:rsid w:val="00BA68E8"/>
    <w:rsid w:val="00BA6B29"/>
    <w:rsid w:val="00BA6C36"/>
    <w:rsid w:val="00BA6CB5"/>
    <w:rsid w:val="00BB0089"/>
    <w:rsid w:val="00BB0EB9"/>
    <w:rsid w:val="00BB0FEC"/>
    <w:rsid w:val="00BB14A6"/>
    <w:rsid w:val="00BB1682"/>
    <w:rsid w:val="00BB1B34"/>
    <w:rsid w:val="00BB1B95"/>
    <w:rsid w:val="00BB1F99"/>
    <w:rsid w:val="00BB2CD1"/>
    <w:rsid w:val="00BB32EB"/>
    <w:rsid w:val="00BB3349"/>
    <w:rsid w:val="00BB34FA"/>
    <w:rsid w:val="00BB385C"/>
    <w:rsid w:val="00BB40AF"/>
    <w:rsid w:val="00BB40D1"/>
    <w:rsid w:val="00BB456D"/>
    <w:rsid w:val="00BB48BA"/>
    <w:rsid w:val="00BB4C3F"/>
    <w:rsid w:val="00BB4F2E"/>
    <w:rsid w:val="00BB57F5"/>
    <w:rsid w:val="00BB5B34"/>
    <w:rsid w:val="00BB61E2"/>
    <w:rsid w:val="00BB69D6"/>
    <w:rsid w:val="00BB6C9B"/>
    <w:rsid w:val="00BB72AF"/>
    <w:rsid w:val="00BB7CBC"/>
    <w:rsid w:val="00BB7D75"/>
    <w:rsid w:val="00BB7E58"/>
    <w:rsid w:val="00BC02BA"/>
    <w:rsid w:val="00BC0F15"/>
    <w:rsid w:val="00BC14F5"/>
    <w:rsid w:val="00BC181B"/>
    <w:rsid w:val="00BC186A"/>
    <w:rsid w:val="00BC18A5"/>
    <w:rsid w:val="00BC1951"/>
    <w:rsid w:val="00BC1BF4"/>
    <w:rsid w:val="00BC1C76"/>
    <w:rsid w:val="00BC1E21"/>
    <w:rsid w:val="00BC202D"/>
    <w:rsid w:val="00BC22A7"/>
    <w:rsid w:val="00BC237A"/>
    <w:rsid w:val="00BC2835"/>
    <w:rsid w:val="00BC29A4"/>
    <w:rsid w:val="00BC316E"/>
    <w:rsid w:val="00BC3714"/>
    <w:rsid w:val="00BC3B73"/>
    <w:rsid w:val="00BC3D9E"/>
    <w:rsid w:val="00BC405D"/>
    <w:rsid w:val="00BC40A3"/>
    <w:rsid w:val="00BC41FD"/>
    <w:rsid w:val="00BC423A"/>
    <w:rsid w:val="00BC4489"/>
    <w:rsid w:val="00BC4838"/>
    <w:rsid w:val="00BC48E6"/>
    <w:rsid w:val="00BC4D4A"/>
    <w:rsid w:val="00BC5099"/>
    <w:rsid w:val="00BC53B9"/>
    <w:rsid w:val="00BC53BB"/>
    <w:rsid w:val="00BC581A"/>
    <w:rsid w:val="00BC5893"/>
    <w:rsid w:val="00BC5E66"/>
    <w:rsid w:val="00BC5FF9"/>
    <w:rsid w:val="00BC6347"/>
    <w:rsid w:val="00BC6993"/>
    <w:rsid w:val="00BC69AF"/>
    <w:rsid w:val="00BC6C21"/>
    <w:rsid w:val="00BC6C86"/>
    <w:rsid w:val="00BC75A1"/>
    <w:rsid w:val="00BC7CE3"/>
    <w:rsid w:val="00BC7DDB"/>
    <w:rsid w:val="00BC7E85"/>
    <w:rsid w:val="00BD005D"/>
    <w:rsid w:val="00BD022A"/>
    <w:rsid w:val="00BD0400"/>
    <w:rsid w:val="00BD04AB"/>
    <w:rsid w:val="00BD0578"/>
    <w:rsid w:val="00BD05E2"/>
    <w:rsid w:val="00BD08EC"/>
    <w:rsid w:val="00BD090D"/>
    <w:rsid w:val="00BD127A"/>
    <w:rsid w:val="00BD1B3C"/>
    <w:rsid w:val="00BD1BE1"/>
    <w:rsid w:val="00BD20B7"/>
    <w:rsid w:val="00BD2392"/>
    <w:rsid w:val="00BD266D"/>
    <w:rsid w:val="00BD27AE"/>
    <w:rsid w:val="00BD2939"/>
    <w:rsid w:val="00BD2B88"/>
    <w:rsid w:val="00BD3EA7"/>
    <w:rsid w:val="00BD3FE9"/>
    <w:rsid w:val="00BD4214"/>
    <w:rsid w:val="00BD49F9"/>
    <w:rsid w:val="00BD4A6F"/>
    <w:rsid w:val="00BD51BC"/>
    <w:rsid w:val="00BD5796"/>
    <w:rsid w:val="00BD58C8"/>
    <w:rsid w:val="00BD5924"/>
    <w:rsid w:val="00BD6349"/>
    <w:rsid w:val="00BD67CA"/>
    <w:rsid w:val="00BD70EB"/>
    <w:rsid w:val="00BE0192"/>
    <w:rsid w:val="00BE01B9"/>
    <w:rsid w:val="00BE02EB"/>
    <w:rsid w:val="00BE1062"/>
    <w:rsid w:val="00BE1146"/>
    <w:rsid w:val="00BE1152"/>
    <w:rsid w:val="00BE115A"/>
    <w:rsid w:val="00BE1247"/>
    <w:rsid w:val="00BE182C"/>
    <w:rsid w:val="00BE18DF"/>
    <w:rsid w:val="00BE1B6A"/>
    <w:rsid w:val="00BE1D07"/>
    <w:rsid w:val="00BE1F95"/>
    <w:rsid w:val="00BE28E0"/>
    <w:rsid w:val="00BE2F5F"/>
    <w:rsid w:val="00BE390F"/>
    <w:rsid w:val="00BE3A26"/>
    <w:rsid w:val="00BE3C0B"/>
    <w:rsid w:val="00BE3C1E"/>
    <w:rsid w:val="00BE3C98"/>
    <w:rsid w:val="00BE3E80"/>
    <w:rsid w:val="00BE4330"/>
    <w:rsid w:val="00BE44B6"/>
    <w:rsid w:val="00BE474E"/>
    <w:rsid w:val="00BE4ED0"/>
    <w:rsid w:val="00BE4EEA"/>
    <w:rsid w:val="00BE5DC0"/>
    <w:rsid w:val="00BE5EF9"/>
    <w:rsid w:val="00BE6324"/>
    <w:rsid w:val="00BE63B3"/>
    <w:rsid w:val="00BE64A8"/>
    <w:rsid w:val="00BE64CB"/>
    <w:rsid w:val="00BE64E3"/>
    <w:rsid w:val="00BE67BF"/>
    <w:rsid w:val="00BE6F84"/>
    <w:rsid w:val="00BE73D0"/>
    <w:rsid w:val="00BE7500"/>
    <w:rsid w:val="00BE789C"/>
    <w:rsid w:val="00BE7B6A"/>
    <w:rsid w:val="00BE7E37"/>
    <w:rsid w:val="00BF0314"/>
    <w:rsid w:val="00BF0875"/>
    <w:rsid w:val="00BF09EC"/>
    <w:rsid w:val="00BF0A32"/>
    <w:rsid w:val="00BF0CFD"/>
    <w:rsid w:val="00BF0E87"/>
    <w:rsid w:val="00BF1014"/>
    <w:rsid w:val="00BF11B9"/>
    <w:rsid w:val="00BF1805"/>
    <w:rsid w:val="00BF1968"/>
    <w:rsid w:val="00BF1BC2"/>
    <w:rsid w:val="00BF26DA"/>
    <w:rsid w:val="00BF36F7"/>
    <w:rsid w:val="00BF3C99"/>
    <w:rsid w:val="00BF3F9E"/>
    <w:rsid w:val="00BF4242"/>
    <w:rsid w:val="00BF44D2"/>
    <w:rsid w:val="00BF4782"/>
    <w:rsid w:val="00BF47D1"/>
    <w:rsid w:val="00BF4AED"/>
    <w:rsid w:val="00BF4C21"/>
    <w:rsid w:val="00BF4CBA"/>
    <w:rsid w:val="00BF4E0E"/>
    <w:rsid w:val="00BF4E30"/>
    <w:rsid w:val="00BF51A0"/>
    <w:rsid w:val="00BF5DE5"/>
    <w:rsid w:val="00BF5F3E"/>
    <w:rsid w:val="00BF63CF"/>
    <w:rsid w:val="00BF6449"/>
    <w:rsid w:val="00BF655F"/>
    <w:rsid w:val="00BF6BD9"/>
    <w:rsid w:val="00BF6C7C"/>
    <w:rsid w:val="00BF6DE3"/>
    <w:rsid w:val="00BF6EE5"/>
    <w:rsid w:val="00BF6FBC"/>
    <w:rsid w:val="00BF71BA"/>
    <w:rsid w:val="00BF72B2"/>
    <w:rsid w:val="00BF763D"/>
    <w:rsid w:val="00BF78B3"/>
    <w:rsid w:val="00BF7AD4"/>
    <w:rsid w:val="00BF7BC0"/>
    <w:rsid w:val="00BF7C57"/>
    <w:rsid w:val="00BF7E42"/>
    <w:rsid w:val="00BF7FCE"/>
    <w:rsid w:val="00C001F5"/>
    <w:rsid w:val="00C0052E"/>
    <w:rsid w:val="00C006F1"/>
    <w:rsid w:val="00C00733"/>
    <w:rsid w:val="00C00BD5"/>
    <w:rsid w:val="00C00F27"/>
    <w:rsid w:val="00C0133E"/>
    <w:rsid w:val="00C01407"/>
    <w:rsid w:val="00C014F5"/>
    <w:rsid w:val="00C018DD"/>
    <w:rsid w:val="00C01989"/>
    <w:rsid w:val="00C01AAA"/>
    <w:rsid w:val="00C01C61"/>
    <w:rsid w:val="00C01F44"/>
    <w:rsid w:val="00C025C6"/>
    <w:rsid w:val="00C02CE4"/>
    <w:rsid w:val="00C02D93"/>
    <w:rsid w:val="00C02DC0"/>
    <w:rsid w:val="00C02E49"/>
    <w:rsid w:val="00C02F64"/>
    <w:rsid w:val="00C0315E"/>
    <w:rsid w:val="00C031BE"/>
    <w:rsid w:val="00C031E2"/>
    <w:rsid w:val="00C035D1"/>
    <w:rsid w:val="00C03644"/>
    <w:rsid w:val="00C03959"/>
    <w:rsid w:val="00C03C80"/>
    <w:rsid w:val="00C04483"/>
    <w:rsid w:val="00C04503"/>
    <w:rsid w:val="00C04730"/>
    <w:rsid w:val="00C04774"/>
    <w:rsid w:val="00C04C72"/>
    <w:rsid w:val="00C05045"/>
    <w:rsid w:val="00C052CA"/>
    <w:rsid w:val="00C054F2"/>
    <w:rsid w:val="00C056FE"/>
    <w:rsid w:val="00C05835"/>
    <w:rsid w:val="00C05848"/>
    <w:rsid w:val="00C059DB"/>
    <w:rsid w:val="00C05A64"/>
    <w:rsid w:val="00C05AC4"/>
    <w:rsid w:val="00C05E6E"/>
    <w:rsid w:val="00C05EA9"/>
    <w:rsid w:val="00C05EC9"/>
    <w:rsid w:val="00C062F0"/>
    <w:rsid w:val="00C0651B"/>
    <w:rsid w:val="00C06B95"/>
    <w:rsid w:val="00C06F8E"/>
    <w:rsid w:val="00C07249"/>
    <w:rsid w:val="00C072C9"/>
    <w:rsid w:val="00C07A0B"/>
    <w:rsid w:val="00C07AD3"/>
    <w:rsid w:val="00C07D10"/>
    <w:rsid w:val="00C106D6"/>
    <w:rsid w:val="00C1078A"/>
    <w:rsid w:val="00C1089A"/>
    <w:rsid w:val="00C10F54"/>
    <w:rsid w:val="00C1129D"/>
    <w:rsid w:val="00C115E8"/>
    <w:rsid w:val="00C11862"/>
    <w:rsid w:val="00C11D2D"/>
    <w:rsid w:val="00C11DCC"/>
    <w:rsid w:val="00C121C3"/>
    <w:rsid w:val="00C12264"/>
    <w:rsid w:val="00C127A0"/>
    <w:rsid w:val="00C127AF"/>
    <w:rsid w:val="00C12BD2"/>
    <w:rsid w:val="00C12DE6"/>
    <w:rsid w:val="00C12E56"/>
    <w:rsid w:val="00C12FBE"/>
    <w:rsid w:val="00C130A0"/>
    <w:rsid w:val="00C13F7D"/>
    <w:rsid w:val="00C13FB7"/>
    <w:rsid w:val="00C140A1"/>
    <w:rsid w:val="00C14149"/>
    <w:rsid w:val="00C142D7"/>
    <w:rsid w:val="00C14591"/>
    <w:rsid w:val="00C14A3D"/>
    <w:rsid w:val="00C14CAE"/>
    <w:rsid w:val="00C14DB2"/>
    <w:rsid w:val="00C14F89"/>
    <w:rsid w:val="00C14FCD"/>
    <w:rsid w:val="00C1519F"/>
    <w:rsid w:val="00C15628"/>
    <w:rsid w:val="00C157A4"/>
    <w:rsid w:val="00C158E2"/>
    <w:rsid w:val="00C15AC7"/>
    <w:rsid w:val="00C15B74"/>
    <w:rsid w:val="00C161C9"/>
    <w:rsid w:val="00C16232"/>
    <w:rsid w:val="00C165BC"/>
    <w:rsid w:val="00C16764"/>
    <w:rsid w:val="00C16BCF"/>
    <w:rsid w:val="00C1736C"/>
    <w:rsid w:val="00C174DD"/>
    <w:rsid w:val="00C177CA"/>
    <w:rsid w:val="00C17EF8"/>
    <w:rsid w:val="00C20056"/>
    <w:rsid w:val="00C205E1"/>
    <w:rsid w:val="00C206F6"/>
    <w:rsid w:val="00C20FD9"/>
    <w:rsid w:val="00C20FE7"/>
    <w:rsid w:val="00C21051"/>
    <w:rsid w:val="00C21117"/>
    <w:rsid w:val="00C214FC"/>
    <w:rsid w:val="00C21768"/>
    <w:rsid w:val="00C21FE1"/>
    <w:rsid w:val="00C226FD"/>
    <w:rsid w:val="00C22907"/>
    <w:rsid w:val="00C23043"/>
    <w:rsid w:val="00C230F1"/>
    <w:rsid w:val="00C2347E"/>
    <w:rsid w:val="00C23981"/>
    <w:rsid w:val="00C23D4B"/>
    <w:rsid w:val="00C23F3B"/>
    <w:rsid w:val="00C23FE0"/>
    <w:rsid w:val="00C24203"/>
    <w:rsid w:val="00C24E08"/>
    <w:rsid w:val="00C252B9"/>
    <w:rsid w:val="00C253EF"/>
    <w:rsid w:val="00C2548F"/>
    <w:rsid w:val="00C257F6"/>
    <w:rsid w:val="00C25824"/>
    <w:rsid w:val="00C2595C"/>
    <w:rsid w:val="00C25B0C"/>
    <w:rsid w:val="00C25B0F"/>
    <w:rsid w:val="00C25F1F"/>
    <w:rsid w:val="00C2686D"/>
    <w:rsid w:val="00C268D1"/>
    <w:rsid w:val="00C26910"/>
    <w:rsid w:val="00C26F3B"/>
    <w:rsid w:val="00C26FC4"/>
    <w:rsid w:val="00C2735B"/>
    <w:rsid w:val="00C279A0"/>
    <w:rsid w:val="00C27B82"/>
    <w:rsid w:val="00C301F7"/>
    <w:rsid w:val="00C3033F"/>
    <w:rsid w:val="00C3046B"/>
    <w:rsid w:val="00C3067E"/>
    <w:rsid w:val="00C30A31"/>
    <w:rsid w:val="00C310B6"/>
    <w:rsid w:val="00C31484"/>
    <w:rsid w:val="00C315E8"/>
    <w:rsid w:val="00C31615"/>
    <w:rsid w:val="00C31D60"/>
    <w:rsid w:val="00C32038"/>
    <w:rsid w:val="00C32167"/>
    <w:rsid w:val="00C3225C"/>
    <w:rsid w:val="00C32A41"/>
    <w:rsid w:val="00C32B0F"/>
    <w:rsid w:val="00C32D7B"/>
    <w:rsid w:val="00C3300E"/>
    <w:rsid w:val="00C33A12"/>
    <w:rsid w:val="00C33A20"/>
    <w:rsid w:val="00C33B94"/>
    <w:rsid w:val="00C34479"/>
    <w:rsid w:val="00C346AC"/>
    <w:rsid w:val="00C34735"/>
    <w:rsid w:val="00C349B5"/>
    <w:rsid w:val="00C3514A"/>
    <w:rsid w:val="00C35676"/>
    <w:rsid w:val="00C36142"/>
    <w:rsid w:val="00C363BD"/>
    <w:rsid w:val="00C364D6"/>
    <w:rsid w:val="00C36903"/>
    <w:rsid w:val="00C36B20"/>
    <w:rsid w:val="00C36E87"/>
    <w:rsid w:val="00C371D4"/>
    <w:rsid w:val="00C3759B"/>
    <w:rsid w:val="00C37648"/>
    <w:rsid w:val="00C37652"/>
    <w:rsid w:val="00C37694"/>
    <w:rsid w:val="00C3777C"/>
    <w:rsid w:val="00C37B80"/>
    <w:rsid w:val="00C37CE9"/>
    <w:rsid w:val="00C40025"/>
    <w:rsid w:val="00C4039B"/>
    <w:rsid w:val="00C40531"/>
    <w:rsid w:val="00C40684"/>
    <w:rsid w:val="00C406C9"/>
    <w:rsid w:val="00C40DF6"/>
    <w:rsid w:val="00C41047"/>
    <w:rsid w:val="00C410D8"/>
    <w:rsid w:val="00C4130F"/>
    <w:rsid w:val="00C42908"/>
    <w:rsid w:val="00C429EB"/>
    <w:rsid w:val="00C43535"/>
    <w:rsid w:val="00C439F8"/>
    <w:rsid w:val="00C43AF1"/>
    <w:rsid w:val="00C43B32"/>
    <w:rsid w:val="00C43B8C"/>
    <w:rsid w:val="00C43F86"/>
    <w:rsid w:val="00C44124"/>
    <w:rsid w:val="00C446D0"/>
    <w:rsid w:val="00C45218"/>
    <w:rsid w:val="00C45AE0"/>
    <w:rsid w:val="00C45C62"/>
    <w:rsid w:val="00C45FB6"/>
    <w:rsid w:val="00C46461"/>
    <w:rsid w:val="00C4685F"/>
    <w:rsid w:val="00C46E42"/>
    <w:rsid w:val="00C473A7"/>
    <w:rsid w:val="00C47C66"/>
    <w:rsid w:val="00C50015"/>
    <w:rsid w:val="00C503F4"/>
    <w:rsid w:val="00C505F5"/>
    <w:rsid w:val="00C5151E"/>
    <w:rsid w:val="00C5178D"/>
    <w:rsid w:val="00C518A3"/>
    <w:rsid w:val="00C52238"/>
    <w:rsid w:val="00C5252B"/>
    <w:rsid w:val="00C52C9C"/>
    <w:rsid w:val="00C52D65"/>
    <w:rsid w:val="00C535B3"/>
    <w:rsid w:val="00C535E1"/>
    <w:rsid w:val="00C537FB"/>
    <w:rsid w:val="00C540BF"/>
    <w:rsid w:val="00C541E4"/>
    <w:rsid w:val="00C54ADE"/>
    <w:rsid w:val="00C54B49"/>
    <w:rsid w:val="00C55124"/>
    <w:rsid w:val="00C554C3"/>
    <w:rsid w:val="00C55565"/>
    <w:rsid w:val="00C5581B"/>
    <w:rsid w:val="00C55A7F"/>
    <w:rsid w:val="00C55D48"/>
    <w:rsid w:val="00C560E8"/>
    <w:rsid w:val="00C56207"/>
    <w:rsid w:val="00C56265"/>
    <w:rsid w:val="00C56390"/>
    <w:rsid w:val="00C56407"/>
    <w:rsid w:val="00C56587"/>
    <w:rsid w:val="00C56ABC"/>
    <w:rsid w:val="00C56C1D"/>
    <w:rsid w:val="00C56C3E"/>
    <w:rsid w:val="00C56D9B"/>
    <w:rsid w:val="00C57974"/>
    <w:rsid w:val="00C579D1"/>
    <w:rsid w:val="00C57BB4"/>
    <w:rsid w:val="00C57E0A"/>
    <w:rsid w:val="00C57F32"/>
    <w:rsid w:val="00C60100"/>
    <w:rsid w:val="00C60C65"/>
    <w:rsid w:val="00C61069"/>
    <w:rsid w:val="00C61735"/>
    <w:rsid w:val="00C618DB"/>
    <w:rsid w:val="00C621D6"/>
    <w:rsid w:val="00C6240D"/>
    <w:rsid w:val="00C6274E"/>
    <w:rsid w:val="00C62BDE"/>
    <w:rsid w:val="00C62C9A"/>
    <w:rsid w:val="00C62ED7"/>
    <w:rsid w:val="00C636DE"/>
    <w:rsid w:val="00C6396D"/>
    <w:rsid w:val="00C63BCA"/>
    <w:rsid w:val="00C63E04"/>
    <w:rsid w:val="00C64580"/>
    <w:rsid w:val="00C64D22"/>
    <w:rsid w:val="00C6560A"/>
    <w:rsid w:val="00C65D31"/>
    <w:rsid w:val="00C65E73"/>
    <w:rsid w:val="00C660B7"/>
    <w:rsid w:val="00C66191"/>
    <w:rsid w:val="00C66210"/>
    <w:rsid w:val="00C665EC"/>
    <w:rsid w:val="00C66736"/>
    <w:rsid w:val="00C66761"/>
    <w:rsid w:val="00C66BCE"/>
    <w:rsid w:val="00C66E57"/>
    <w:rsid w:val="00C671E7"/>
    <w:rsid w:val="00C67493"/>
    <w:rsid w:val="00C6797D"/>
    <w:rsid w:val="00C679B5"/>
    <w:rsid w:val="00C67C6A"/>
    <w:rsid w:val="00C70015"/>
    <w:rsid w:val="00C7010B"/>
    <w:rsid w:val="00C702F9"/>
    <w:rsid w:val="00C70400"/>
    <w:rsid w:val="00C70FD2"/>
    <w:rsid w:val="00C7106B"/>
    <w:rsid w:val="00C71145"/>
    <w:rsid w:val="00C71846"/>
    <w:rsid w:val="00C72006"/>
    <w:rsid w:val="00C72056"/>
    <w:rsid w:val="00C7224B"/>
    <w:rsid w:val="00C723B1"/>
    <w:rsid w:val="00C724EB"/>
    <w:rsid w:val="00C7275B"/>
    <w:rsid w:val="00C72837"/>
    <w:rsid w:val="00C728D9"/>
    <w:rsid w:val="00C729E6"/>
    <w:rsid w:val="00C72AB4"/>
    <w:rsid w:val="00C72B52"/>
    <w:rsid w:val="00C72D2D"/>
    <w:rsid w:val="00C734BE"/>
    <w:rsid w:val="00C73E8E"/>
    <w:rsid w:val="00C73FBB"/>
    <w:rsid w:val="00C744D0"/>
    <w:rsid w:val="00C74759"/>
    <w:rsid w:val="00C7488B"/>
    <w:rsid w:val="00C74A48"/>
    <w:rsid w:val="00C7503D"/>
    <w:rsid w:val="00C757EA"/>
    <w:rsid w:val="00C75800"/>
    <w:rsid w:val="00C75B89"/>
    <w:rsid w:val="00C75CCB"/>
    <w:rsid w:val="00C75E48"/>
    <w:rsid w:val="00C7604B"/>
    <w:rsid w:val="00C76626"/>
    <w:rsid w:val="00C7663D"/>
    <w:rsid w:val="00C76647"/>
    <w:rsid w:val="00C767C8"/>
    <w:rsid w:val="00C76A12"/>
    <w:rsid w:val="00C76DDA"/>
    <w:rsid w:val="00C76DFC"/>
    <w:rsid w:val="00C76E8D"/>
    <w:rsid w:val="00C77299"/>
    <w:rsid w:val="00C77336"/>
    <w:rsid w:val="00C7742F"/>
    <w:rsid w:val="00C77575"/>
    <w:rsid w:val="00C80379"/>
    <w:rsid w:val="00C804A0"/>
    <w:rsid w:val="00C80A90"/>
    <w:rsid w:val="00C8140A"/>
    <w:rsid w:val="00C815CD"/>
    <w:rsid w:val="00C81A6A"/>
    <w:rsid w:val="00C81C6D"/>
    <w:rsid w:val="00C81D18"/>
    <w:rsid w:val="00C82064"/>
    <w:rsid w:val="00C82431"/>
    <w:rsid w:val="00C82CE4"/>
    <w:rsid w:val="00C83C07"/>
    <w:rsid w:val="00C83DE3"/>
    <w:rsid w:val="00C842AE"/>
    <w:rsid w:val="00C8483E"/>
    <w:rsid w:val="00C848FD"/>
    <w:rsid w:val="00C84A0D"/>
    <w:rsid w:val="00C84BFA"/>
    <w:rsid w:val="00C84C1D"/>
    <w:rsid w:val="00C84FB0"/>
    <w:rsid w:val="00C85040"/>
    <w:rsid w:val="00C851D0"/>
    <w:rsid w:val="00C85CAD"/>
    <w:rsid w:val="00C85D0B"/>
    <w:rsid w:val="00C86052"/>
    <w:rsid w:val="00C86776"/>
    <w:rsid w:val="00C86BA0"/>
    <w:rsid w:val="00C86E0E"/>
    <w:rsid w:val="00C86F1A"/>
    <w:rsid w:val="00C871A6"/>
    <w:rsid w:val="00C87525"/>
    <w:rsid w:val="00C877B9"/>
    <w:rsid w:val="00C87C4D"/>
    <w:rsid w:val="00C90441"/>
    <w:rsid w:val="00C9069D"/>
    <w:rsid w:val="00C9081F"/>
    <w:rsid w:val="00C90E6A"/>
    <w:rsid w:val="00C90F8E"/>
    <w:rsid w:val="00C91135"/>
    <w:rsid w:val="00C91387"/>
    <w:rsid w:val="00C9156F"/>
    <w:rsid w:val="00C915AD"/>
    <w:rsid w:val="00C91D03"/>
    <w:rsid w:val="00C91D04"/>
    <w:rsid w:val="00C91F17"/>
    <w:rsid w:val="00C92157"/>
    <w:rsid w:val="00C92244"/>
    <w:rsid w:val="00C92410"/>
    <w:rsid w:val="00C9285C"/>
    <w:rsid w:val="00C9296F"/>
    <w:rsid w:val="00C929A6"/>
    <w:rsid w:val="00C92A6C"/>
    <w:rsid w:val="00C92B85"/>
    <w:rsid w:val="00C92D52"/>
    <w:rsid w:val="00C92DA2"/>
    <w:rsid w:val="00C93448"/>
    <w:rsid w:val="00C934F2"/>
    <w:rsid w:val="00C93A3A"/>
    <w:rsid w:val="00C944AF"/>
    <w:rsid w:val="00C946D7"/>
    <w:rsid w:val="00C94AAD"/>
    <w:rsid w:val="00C94D02"/>
    <w:rsid w:val="00C9510F"/>
    <w:rsid w:val="00C96710"/>
    <w:rsid w:val="00C96960"/>
    <w:rsid w:val="00C96A83"/>
    <w:rsid w:val="00C96A84"/>
    <w:rsid w:val="00C9702D"/>
    <w:rsid w:val="00C9740E"/>
    <w:rsid w:val="00C97541"/>
    <w:rsid w:val="00CA003F"/>
    <w:rsid w:val="00CA04C1"/>
    <w:rsid w:val="00CA05D9"/>
    <w:rsid w:val="00CA0A44"/>
    <w:rsid w:val="00CA0BC4"/>
    <w:rsid w:val="00CA118B"/>
    <w:rsid w:val="00CA134A"/>
    <w:rsid w:val="00CA179A"/>
    <w:rsid w:val="00CA1F20"/>
    <w:rsid w:val="00CA1FE4"/>
    <w:rsid w:val="00CA20DE"/>
    <w:rsid w:val="00CA224D"/>
    <w:rsid w:val="00CA2766"/>
    <w:rsid w:val="00CA280C"/>
    <w:rsid w:val="00CA2FA1"/>
    <w:rsid w:val="00CA45C7"/>
    <w:rsid w:val="00CA4647"/>
    <w:rsid w:val="00CA470E"/>
    <w:rsid w:val="00CA48F6"/>
    <w:rsid w:val="00CA48F9"/>
    <w:rsid w:val="00CA4C82"/>
    <w:rsid w:val="00CA5300"/>
    <w:rsid w:val="00CA541F"/>
    <w:rsid w:val="00CA5538"/>
    <w:rsid w:val="00CA61EB"/>
    <w:rsid w:val="00CA6247"/>
    <w:rsid w:val="00CA6557"/>
    <w:rsid w:val="00CA69DD"/>
    <w:rsid w:val="00CA6D09"/>
    <w:rsid w:val="00CA6E1D"/>
    <w:rsid w:val="00CA7275"/>
    <w:rsid w:val="00CA7636"/>
    <w:rsid w:val="00CA7FA2"/>
    <w:rsid w:val="00CB082B"/>
    <w:rsid w:val="00CB08F4"/>
    <w:rsid w:val="00CB0A2C"/>
    <w:rsid w:val="00CB0C3A"/>
    <w:rsid w:val="00CB0D96"/>
    <w:rsid w:val="00CB10BC"/>
    <w:rsid w:val="00CB1577"/>
    <w:rsid w:val="00CB191B"/>
    <w:rsid w:val="00CB19AE"/>
    <w:rsid w:val="00CB1B4D"/>
    <w:rsid w:val="00CB1BF4"/>
    <w:rsid w:val="00CB208D"/>
    <w:rsid w:val="00CB2576"/>
    <w:rsid w:val="00CB286F"/>
    <w:rsid w:val="00CB2F11"/>
    <w:rsid w:val="00CB387F"/>
    <w:rsid w:val="00CB3888"/>
    <w:rsid w:val="00CB3948"/>
    <w:rsid w:val="00CB3A8E"/>
    <w:rsid w:val="00CB3DEB"/>
    <w:rsid w:val="00CB3FD3"/>
    <w:rsid w:val="00CB3FEE"/>
    <w:rsid w:val="00CB40D5"/>
    <w:rsid w:val="00CB4121"/>
    <w:rsid w:val="00CB44E4"/>
    <w:rsid w:val="00CB459F"/>
    <w:rsid w:val="00CB4836"/>
    <w:rsid w:val="00CB4CA3"/>
    <w:rsid w:val="00CB4D09"/>
    <w:rsid w:val="00CB4E00"/>
    <w:rsid w:val="00CB50C9"/>
    <w:rsid w:val="00CB5484"/>
    <w:rsid w:val="00CB577F"/>
    <w:rsid w:val="00CB58E2"/>
    <w:rsid w:val="00CB5938"/>
    <w:rsid w:val="00CB5B98"/>
    <w:rsid w:val="00CB5FB3"/>
    <w:rsid w:val="00CB6093"/>
    <w:rsid w:val="00CB62B4"/>
    <w:rsid w:val="00CB6477"/>
    <w:rsid w:val="00CB6E43"/>
    <w:rsid w:val="00CB723D"/>
    <w:rsid w:val="00CB731B"/>
    <w:rsid w:val="00CB778D"/>
    <w:rsid w:val="00CB7852"/>
    <w:rsid w:val="00CB7A65"/>
    <w:rsid w:val="00CB7AEC"/>
    <w:rsid w:val="00CB7B24"/>
    <w:rsid w:val="00CC0007"/>
    <w:rsid w:val="00CC0031"/>
    <w:rsid w:val="00CC02F9"/>
    <w:rsid w:val="00CC04F5"/>
    <w:rsid w:val="00CC0BEF"/>
    <w:rsid w:val="00CC0E3C"/>
    <w:rsid w:val="00CC0E6C"/>
    <w:rsid w:val="00CC0F18"/>
    <w:rsid w:val="00CC17EA"/>
    <w:rsid w:val="00CC197C"/>
    <w:rsid w:val="00CC2030"/>
    <w:rsid w:val="00CC2319"/>
    <w:rsid w:val="00CC24F0"/>
    <w:rsid w:val="00CC2636"/>
    <w:rsid w:val="00CC3548"/>
    <w:rsid w:val="00CC37D9"/>
    <w:rsid w:val="00CC3BCA"/>
    <w:rsid w:val="00CC3EA0"/>
    <w:rsid w:val="00CC52B3"/>
    <w:rsid w:val="00CC58C4"/>
    <w:rsid w:val="00CC5AA5"/>
    <w:rsid w:val="00CC5B9C"/>
    <w:rsid w:val="00CC627C"/>
    <w:rsid w:val="00CC6815"/>
    <w:rsid w:val="00CC6BFB"/>
    <w:rsid w:val="00CC6E72"/>
    <w:rsid w:val="00CC6F48"/>
    <w:rsid w:val="00CC7220"/>
    <w:rsid w:val="00CC7BBC"/>
    <w:rsid w:val="00CC7C15"/>
    <w:rsid w:val="00CD0537"/>
    <w:rsid w:val="00CD05E3"/>
    <w:rsid w:val="00CD0635"/>
    <w:rsid w:val="00CD0845"/>
    <w:rsid w:val="00CD0D87"/>
    <w:rsid w:val="00CD1186"/>
    <w:rsid w:val="00CD1382"/>
    <w:rsid w:val="00CD1AC8"/>
    <w:rsid w:val="00CD1E19"/>
    <w:rsid w:val="00CD1E58"/>
    <w:rsid w:val="00CD1EE7"/>
    <w:rsid w:val="00CD26AC"/>
    <w:rsid w:val="00CD26FB"/>
    <w:rsid w:val="00CD28DB"/>
    <w:rsid w:val="00CD293D"/>
    <w:rsid w:val="00CD2CFA"/>
    <w:rsid w:val="00CD2DFE"/>
    <w:rsid w:val="00CD33E3"/>
    <w:rsid w:val="00CD33EA"/>
    <w:rsid w:val="00CD374C"/>
    <w:rsid w:val="00CD3875"/>
    <w:rsid w:val="00CD38C2"/>
    <w:rsid w:val="00CD3FD6"/>
    <w:rsid w:val="00CD43DE"/>
    <w:rsid w:val="00CD4863"/>
    <w:rsid w:val="00CD4C2F"/>
    <w:rsid w:val="00CD52CA"/>
    <w:rsid w:val="00CD5411"/>
    <w:rsid w:val="00CD57CD"/>
    <w:rsid w:val="00CD5816"/>
    <w:rsid w:val="00CD58D7"/>
    <w:rsid w:val="00CD5AFA"/>
    <w:rsid w:val="00CD5C65"/>
    <w:rsid w:val="00CD5EF7"/>
    <w:rsid w:val="00CD647B"/>
    <w:rsid w:val="00CD6AFF"/>
    <w:rsid w:val="00CD6C5B"/>
    <w:rsid w:val="00CD6F7D"/>
    <w:rsid w:val="00CD736F"/>
    <w:rsid w:val="00CD7406"/>
    <w:rsid w:val="00CD7D79"/>
    <w:rsid w:val="00CD7EB0"/>
    <w:rsid w:val="00CE00AE"/>
    <w:rsid w:val="00CE03F1"/>
    <w:rsid w:val="00CE047C"/>
    <w:rsid w:val="00CE04E9"/>
    <w:rsid w:val="00CE05CE"/>
    <w:rsid w:val="00CE05D9"/>
    <w:rsid w:val="00CE0711"/>
    <w:rsid w:val="00CE07E3"/>
    <w:rsid w:val="00CE08B7"/>
    <w:rsid w:val="00CE09F5"/>
    <w:rsid w:val="00CE1882"/>
    <w:rsid w:val="00CE18E6"/>
    <w:rsid w:val="00CE19B3"/>
    <w:rsid w:val="00CE1B34"/>
    <w:rsid w:val="00CE1B95"/>
    <w:rsid w:val="00CE1C1B"/>
    <w:rsid w:val="00CE1ED4"/>
    <w:rsid w:val="00CE1F7E"/>
    <w:rsid w:val="00CE2005"/>
    <w:rsid w:val="00CE297A"/>
    <w:rsid w:val="00CE3639"/>
    <w:rsid w:val="00CE3648"/>
    <w:rsid w:val="00CE3A8D"/>
    <w:rsid w:val="00CE3B21"/>
    <w:rsid w:val="00CE3C53"/>
    <w:rsid w:val="00CE3E69"/>
    <w:rsid w:val="00CE3EB0"/>
    <w:rsid w:val="00CE4257"/>
    <w:rsid w:val="00CE4781"/>
    <w:rsid w:val="00CE48CB"/>
    <w:rsid w:val="00CE4988"/>
    <w:rsid w:val="00CE4CF5"/>
    <w:rsid w:val="00CE4CF7"/>
    <w:rsid w:val="00CE600A"/>
    <w:rsid w:val="00CE6733"/>
    <w:rsid w:val="00CE6AA4"/>
    <w:rsid w:val="00CE7284"/>
    <w:rsid w:val="00CE7560"/>
    <w:rsid w:val="00CE76FE"/>
    <w:rsid w:val="00CE791E"/>
    <w:rsid w:val="00CE7933"/>
    <w:rsid w:val="00CE7D43"/>
    <w:rsid w:val="00CF00C8"/>
    <w:rsid w:val="00CF039D"/>
    <w:rsid w:val="00CF0594"/>
    <w:rsid w:val="00CF06D9"/>
    <w:rsid w:val="00CF0821"/>
    <w:rsid w:val="00CF0CCB"/>
    <w:rsid w:val="00CF13EB"/>
    <w:rsid w:val="00CF1C1F"/>
    <w:rsid w:val="00CF1C35"/>
    <w:rsid w:val="00CF2375"/>
    <w:rsid w:val="00CF2C5E"/>
    <w:rsid w:val="00CF2D27"/>
    <w:rsid w:val="00CF2F9B"/>
    <w:rsid w:val="00CF346B"/>
    <w:rsid w:val="00CF370F"/>
    <w:rsid w:val="00CF3755"/>
    <w:rsid w:val="00CF3BD0"/>
    <w:rsid w:val="00CF3FC0"/>
    <w:rsid w:val="00CF421E"/>
    <w:rsid w:val="00CF42B6"/>
    <w:rsid w:val="00CF44A5"/>
    <w:rsid w:val="00CF45B0"/>
    <w:rsid w:val="00CF50DD"/>
    <w:rsid w:val="00CF5B5D"/>
    <w:rsid w:val="00CF5B69"/>
    <w:rsid w:val="00CF70A4"/>
    <w:rsid w:val="00CF71CE"/>
    <w:rsid w:val="00CF71E7"/>
    <w:rsid w:val="00CF7239"/>
    <w:rsid w:val="00CF725E"/>
    <w:rsid w:val="00CF7581"/>
    <w:rsid w:val="00CF7769"/>
    <w:rsid w:val="00CF7881"/>
    <w:rsid w:val="00CF7BF6"/>
    <w:rsid w:val="00CF7E4C"/>
    <w:rsid w:val="00D0052D"/>
    <w:rsid w:val="00D00569"/>
    <w:rsid w:val="00D00949"/>
    <w:rsid w:val="00D00C75"/>
    <w:rsid w:val="00D00CF0"/>
    <w:rsid w:val="00D00E9D"/>
    <w:rsid w:val="00D0141C"/>
    <w:rsid w:val="00D01558"/>
    <w:rsid w:val="00D017EF"/>
    <w:rsid w:val="00D01893"/>
    <w:rsid w:val="00D01DDC"/>
    <w:rsid w:val="00D023D1"/>
    <w:rsid w:val="00D025FE"/>
    <w:rsid w:val="00D02A0B"/>
    <w:rsid w:val="00D02AAA"/>
    <w:rsid w:val="00D02BF7"/>
    <w:rsid w:val="00D03259"/>
    <w:rsid w:val="00D03733"/>
    <w:rsid w:val="00D038B7"/>
    <w:rsid w:val="00D040D8"/>
    <w:rsid w:val="00D040DA"/>
    <w:rsid w:val="00D040F5"/>
    <w:rsid w:val="00D047DF"/>
    <w:rsid w:val="00D04A83"/>
    <w:rsid w:val="00D04D49"/>
    <w:rsid w:val="00D04D7C"/>
    <w:rsid w:val="00D0507F"/>
    <w:rsid w:val="00D05A0B"/>
    <w:rsid w:val="00D05B8F"/>
    <w:rsid w:val="00D063EB"/>
    <w:rsid w:val="00D0664F"/>
    <w:rsid w:val="00D067D5"/>
    <w:rsid w:val="00D06CA3"/>
    <w:rsid w:val="00D06E6C"/>
    <w:rsid w:val="00D06EC5"/>
    <w:rsid w:val="00D07203"/>
    <w:rsid w:val="00D07208"/>
    <w:rsid w:val="00D07A38"/>
    <w:rsid w:val="00D07DB5"/>
    <w:rsid w:val="00D10184"/>
    <w:rsid w:val="00D10468"/>
    <w:rsid w:val="00D108FF"/>
    <w:rsid w:val="00D109D1"/>
    <w:rsid w:val="00D10B0C"/>
    <w:rsid w:val="00D10D00"/>
    <w:rsid w:val="00D10F3F"/>
    <w:rsid w:val="00D112EF"/>
    <w:rsid w:val="00D115DD"/>
    <w:rsid w:val="00D116B5"/>
    <w:rsid w:val="00D117EE"/>
    <w:rsid w:val="00D12139"/>
    <w:rsid w:val="00D12239"/>
    <w:rsid w:val="00D126A9"/>
    <w:rsid w:val="00D12724"/>
    <w:rsid w:val="00D12844"/>
    <w:rsid w:val="00D128B8"/>
    <w:rsid w:val="00D13397"/>
    <w:rsid w:val="00D13691"/>
    <w:rsid w:val="00D14031"/>
    <w:rsid w:val="00D14284"/>
    <w:rsid w:val="00D144FF"/>
    <w:rsid w:val="00D14590"/>
    <w:rsid w:val="00D14ACB"/>
    <w:rsid w:val="00D14B3D"/>
    <w:rsid w:val="00D14D56"/>
    <w:rsid w:val="00D151E5"/>
    <w:rsid w:val="00D153CD"/>
    <w:rsid w:val="00D154D2"/>
    <w:rsid w:val="00D156D8"/>
    <w:rsid w:val="00D15826"/>
    <w:rsid w:val="00D15924"/>
    <w:rsid w:val="00D15D75"/>
    <w:rsid w:val="00D15E41"/>
    <w:rsid w:val="00D1613F"/>
    <w:rsid w:val="00D16543"/>
    <w:rsid w:val="00D165CF"/>
    <w:rsid w:val="00D16705"/>
    <w:rsid w:val="00D1673B"/>
    <w:rsid w:val="00D17059"/>
    <w:rsid w:val="00D177C5"/>
    <w:rsid w:val="00D17E6D"/>
    <w:rsid w:val="00D20332"/>
    <w:rsid w:val="00D20677"/>
    <w:rsid w:val="00D20761"/>
    <w:rsid w:val="00D207B8"/>
    <w:rsid w:val="00D2080F"/>
    <w:rsid w:val="00D20C3F"/>
    <w:rsid w:val="00D20D6B"/>
    <w:rsid w:val="00D21245"/>
    <w:rsid w:val="00D212C0"/>
    <w:rsid w:val="00D21673"/>
    <w:rsid w:val="00D21B16"/>
    <w:rsid w:val="00D21BBF"/>
    <w:rsid w:val="00D22852"/>
    <w:rsid w:val="00D228A5"/>
    <w:rsid w:val="00D22A31"/>
    <w:rsid w:val="00D22A5B"/>
    <w:rsid w:val="00D22B25"/>
    <w:rsid w:val="00D22DD5"/>
    <w:rsid w:val="00D22E30"/>
    <w:rsid w:val="00D231BC"/>
    <w:rsid w:val="00D23486"/>
    <w:rsid w:val="00D2395D"/>
    <w:rsid w:val="00D23B46"/>
    <w:rsid w:val="00D23D96"/>
    <w:rsid w:val="00D2430E"/>
    <w:rsid w:val="00D246D5"/>
    <w:rsid w:val="00D24733"/>
    <w:rsid w:val="00D24AF8"/>
    <w:rsid w:val="00D24BC9"/>
    <w:rsid w:val="00D24F66"/>
    <w:rsid w:val="00D25657"/>
    <w:rsid w:val="00D257A0"/>
    <w:rsid w:val="00D25867"/>
    <w:rsid w:val="00D25B80"/>
    <w:rsid w:val="00D2607C"/>
    <w:rsid w:val="00D26087"/>
    <w:rsid w:val="00D266EC"/>
    <w:rsid w:val="00D268CB"/>
    <w:rsid w:val="00D26E97"/>
    <w:rsid w:val="00D271C0"/>
    <w:rsid w:val="00D2750A"/>
    <w:rsid w:val="00D27C6E"/>
    <w:rsid w:val="00D27C99"/>
    <w:rsid w:val="00D27FCE"/>
    <w:rsid w:val="00D3018E"/>
    <w:rsid w:val="00D3037C"/>
    <w:rsid w:val="00D305BE"/>
    <w:rsid w:val="00D307C0"/>
    <w:rsid w:val="00D308E3"/>
    <w:rsid w:val="00D30BF2"/>
    <w:rsid w:val="00D30C4C"/>
    <w:rsid w:val="00D30EF2"/>
    <w:rsid w:val="00D311E4"/>
    <w:rsid w:val="00D318BD"/>
    <w:rsid w:val="00D319F6"/>
    <w:rsid w:val="00D322E8"/>
    <w:rsid w:val="00D326AC"/>
    <w:rsid w:val="00D32B0C"/>
    <w:rsid w:val="00D32D7D"/>
    <w:rsid w:val="00D32E04"/>
    <w:rsid w:val="00D332A8"/>
    <w:rsid w:val="00D33371"/>
    <w:rsid w:val="00D33571"/>
    <w:rsid w:val="00D335BB"/>
    <w:rsid w:val="00D33C72"/>
    <w:rsid w:val="00D342A0"/>
    <w:rsid w:val="00D3431D"/>
    <w:rsid w:val="00D34B37"/>
    <w:rsid w:val="00D34C88"/>
    <w:rsid w:val="00D34D01"/>
    <w:rsid w:val="00D34E0B"/>
    <w:rsid w:val="00D34F83"/>
    <w:rsid w:val="00D35351"/>
    <w:rsid w:val="00D35514"/>
    <w:rsid w:val="00D35536"/>
    <w:rsid w:val="00D35669"/>
    <w:rsid w:val="00D358D8"/>
    <w:rsid w:val="00D35CCC"/>
    <w:rsid w:val="00D35DD2"/>
    <w:rsid w:val="00D3710B"/>
    <w:rsid w:val="00D37252"/>
    <w:rsid w:val="00D3768D"/>
    <w:rsid w:val="00D37976"/>
    <w:rsid w:val="00D37B2D"/>
    <w:rsid w:val="00D37C4C"/>
    <w:rsid w:val="00D37D0B"/>
    <w:rsid w:val="00D40314"/>
    <w:rsid w:val="00D40542"/>
    <w:rsid w:val="00D406C0"/>
    <w:rsid w:val="00D407AE"/>
    <w:rsid w:val="00D40B4A"/>
    <w:rsid w:val="00D40F49"/>
    <w:rsid w:val="00D410C1"/>
    <w:rsid w:val="00D412AD"/>
    <w:rsid w:val="00D41384"/>
    <w:rsid w:val="00D41872"/>
    <w:rsid w:val="00D41C43"/>
    <w:rsid w:val="00D41D40"/>
    <w:rsid w:val="00D423E9"/>
    <w:rsid w:val="00D42A0B"/>
    <w:rsid w:val="00D43966"/>
    <w:rsid w:val="00D43AFD"/>
    <w:rsid w:val="00D43B46"/>
    <w:rsid w:val="00D43C31"/>
    <w:rsid w:val="00D445E1"/>
    <w:rsid w:val="00D446F0"/>
    <w:rsid w:val="00D44881"/>
    <w:rsid w:val="00D448FC"/>
    <w:rsid w:val="00D4507B"/>
    <w:rsid w:val="00D45125"/>
    <w:rsid w:val="00D458DC"/>
    <w:rsid w:val="00D45B40"/>
    <w:rsid w:val="00D45E63"/>
    <w:rsid w:val="00D46500"/>
    <w:rsid w:val="00D46AEB"/>
    <w:rsid w:val="00D46DAD"/>
    <w:rsid w:val="00D46F50"/>
    <w:rsid w:val="00D4768B"/>
    <w:rsid w:val="00D4793D"/>
    <w:rsid w:val="00D47B0E"/>
    <w:rsid w:val="00D47D5A"/>
    <w:rsid w:val="00D50720"/>
    <w:rsid w:val="00D507BA"/>
    <w:rsid w:val="00D50F51"/>
    <w:rsid w:val="00D50F72"/>
    <w:rsid w:val="00D51566"/>
    <w:rsid w:val="00D51739"/>
    <w:rsid w:val="00D51756"/>
    <w:rsid w:val="00D51906"/>
    <w:rsid w:val="00D519A1"/>
    <w:rsid w:val="00D520A9"/>
    <w:rsid w:val="00D52205"/>
    <w:rsid w:val="00D522AF"/>
    <w:rsid w:val="00D5289F"/>
    <w:rsid w:val="00D52ACA"/>
    <w:rsid w:val="00D5369F"/>
    <w:rsid w:val="00D539F7"/>
    <w:rsid w:val="00D53A2E"/>
    <w:rsid w:val="00D53D8E"/>
    <w:rsid w:val="00D53E61"/>
    <w:rsid w:val="00D5403E"/>
    <w:rsid w:val="00D541D2"/>
    <w:rsid w:val="00D54277"/>
    <w:rsid w:val="00D5434F"/>
    <w:rsid w:val="00D54362"/>
    <w:rsid w:val="00D5472D"/>
    <w:rsid w:val="00D54829"/>
    <w:rsid w:val="00D5487B"/>
    <w:rsid w:val="00D54965"/>
    <w:rsid w:val="00D54971"/>
    <w:rsid w:val="00D54FBD"/>
    <w:rsid w:val="00D552D6"/>
    <w:rsid w:val="00D5560E"/>
    <w:rsid w:val="00D55659"/>
    <w:rsid w:val="00D561DB"/>
    <w:rsid w:val="00D5639A"/>
    <w:rsid w:val="00D5652F"/>
    <w:rsid w:val="00D56598"/>
    <w:rsid w:val="00D56623"/>
    <w:rsid w:val="00D5685E"/>
    <w:rsid w:val="00D5697C"/>
    <w:rsid w:val="00D56B1F"/>
    <w:rsid w:val="00D56C48"/>
    <w:rsid w:val="00D56C91"/>
    <w:rsid w:val="00D56D01"/>
    <w:rsid w:val="00D56D7F"/>
    <w:rsid w:val="00D570BA"/>
    <w:rsid w:val="00D57CCD"/>
    <w:rsid w:val="00D57CFE"/>
    <w:rsid w:val="00D57EFA"/>
    <w:rsid w:val="00D57F95"/>
    <w:rsid w:val="00D602BA"/>
    <w:rsid w:val="00D602CC"/>
    <w:rsid w:val="00D612E9"/>
    <w:rsid w:val="00D617C6"/>
    <w:rsid w:val="00D61EB8"/>
    <w:rsid w:val="00D621A5"/>
    <w:rsid w:val="00D62380"/>
    <w:rsid w:val="00D62432"/>
    <w:rsid w:val="00D624B0"/>
    <w:rsid w:val="00D626C1"/>
    <w:rsid w:val="00D62B12"/>
    <w:rsid w:val="00D62B8D"/>
    <w:rsid w:val="00D62BF8"/>
    <w:rsid w:val="00D63214"/>
    <w:rsid w:val="00D635AD"/>
    <w:rsid w:val="00D6369C"/>
    <w:rsid w:val="00D63E20"/>
    <w:rsid w:val="00D64160"/>
    <w:rsid w:val="00D6459E"/>
    <w:rsid w:val="00D64E15"/>
    <w:rsid w:val="00D64EBE"/>
    <w:rsid w:val="00D64ED7"/>
    <w:rsid w:val="00D650E1"/>
    <w:rsid w:val="00D652C9"/>
    <w:rsid w:val="00D65521"/>
    <w:rsid w:val="00D655CF"/>
    <w:rsid w:val="00D65ADF"/>
    <w:rsid w:val="00D66494"/>
    <w:rsid w:val="00D6652D"/>
    <w:rsid w:val="00D66645"/>
    <w:rsid w:val="00D66725"/>
    <w:rsid w:val="00D67378"/>
    <w:rsid w:val="00D674BA"/>
    <w:rsid w:val="00D67A12"/>
    <w:rsid w:val="00D67C3A"/>
    <w:rsid w:val="00D67E9B"/>
    <w:rsid w:val="00D67F8C"/>
    <w:rsid w:val="00D7016E"/>
    <w:rsid w:val="00D7061E"/>
    <w:rsid w:val="00D70ABB"/>
    <w:rsid w:val="00D70BBF"/>
    <w:rsid w:val="00D70E64"/>
    <w:rsid w:val="00D7108F"/>
    <w:rsid w:val="00D7121B"/>
    <w:rsid w:val="00D714A6"/>
    <w:rsid w:val="00D7167C"/>
    <w:rsid w:val="00D719FB"/>
    <w:rsid w:val="00D72052"/>
    <w:rsid w:val="00D722A3"/>
    <w:rsid w:val="00D722DE"/>
    <w:rsid w:val="00D72459"/>
    <w:rsid w:val="00D72BFC"/>
    <w:rsid w:val="00D72CA3"/>
    <w:rsid w:val="00D72D3A"/>
    <w:rsid w:val="00D72DD3"/>
    <w:rsid w:val="00D73026"/>
    <w:rsid w:val="00D73678"/>
    <w:rsid w:val="00D73C60"/>
    <w:rsid w:val="00D73EC0"/>
    <w:rsid w:val="00D741B9"/>
    <w:rsid w:val="00D742D9"/>
    <w:rsid w:val="00D743BB"/>
    <w:rsid w:val="00D745E3"/>
    <w:rsid w:val="00D749D9"/>
    <w:rsid w:val="00D74A6D"/>
    <w:rsid w:val="00D75602"/>
    <w:rsid w:val="00D75B5E"/>
    <w:rsid w:val="00D75F51"/>
    <w:rsid w:val="00D76823"/>
    <w:rsid w:val="00D7688A"/>
    <w:rsid w:val="00D76C7E"/>
    <w:rsid w:val="00D76CAB"/>
    <w:rsid w:val="00D80A77"/>
    <w:rsid w:val="00D81487"/>
    <w:rsid w:val="00D8162B"/>
    <w:rsid w:val="00D816BF"/>
    <w:rsid w:val="00D81F22"/>
    <w:rsid w:val="00D824B2"/>
    <w:rsid w:val="00D824D6"/>
    <w:rsid w:val="00D8267E"/>
    <w:rsid w:val="00D82F54"/>
    <w:rsid w:val="00D8325B"/>
    <w:rsid w:val="00D838FE"/>
    <w:rsid w:val="00D839CB"/>
    <w:rsid w:val="00D83CB9"/>
    <w:rsid w:val="00D83F41"/>
    <w:rsid w:val="00D844AE"/>
    <w:rsid w:val="00D84543"/>
    <w:rsid w:val="00D84A72"/>
    <w:rsid w:val="00D84A84"/>
    <w:rsid w:val="00D84E87"/>
    <w:rsid w:val="00D85A9D"/>
    <w:rsid w:val="00D860E1"/>
    <w:rsid w:val="00D86490"/>
    <w:rsid w:val="00D86AFD"/>
    <w:rsid w:val="00D86BA2"/>
    <w:rsid w:val="00D87128"/>
    <w:rsid w:val="00D876ED"/>
    <w:rsid w:val="00D87912"/>
    <w:rsid w:val="00D90093"/>
    <w:rsid w:val="00D902D4"/>
    <w:rsid w:val="00D903C4"/>
    <w:rsid w:val="00D9061C"/>
    <w:rsid w:val="00D9099A"/>
    <w:rsid w:val="00D918EC"/>
    <w:rsid w:val="00D91A77"/>
    <w:rsid w:val="00D91FFA"/>
    <w:rsid w:val="00D921B4"/>
    <w:rsid w:val="00D92277"/>
    <w:rsid w:val="00D9255B"/>
    <w:rsid w:val="00D9277D"/>
    <w:rsid w:val="00D92877"/>
    <w:rsid w:val="00D92958"/>
    <w:rsid w:val="00D92DEA"/>
    <w:rsid w:val="00D93CA0"/>
    <w:rsid w:val="00D93DDD"/>
    <w:rsid w:val="00D94AA3"/>
    <w:rsid w:val="00D94F63"/>
    <w:rsid w:val="00D95885"/>
    <w:rsid w:val="00D95A49"/>
    <w:rsid w:val="00D95AD7"/>
    <w:rsid w:val="00D95CA8"/>
    <w:rsid w:val="00D95FD8"/>
    <w:rsid w:val="00D9673A"/>
    <w:rsid w:val="00D968E0"/>
    <w:rsid w:val="00D96936"/>
    <w:rsid w:val="00D96E6F"/>
    <w:rsid w:val="00D97051"/>
    <w:rsid w:val="00D976CD"/>
    <w:rsid w:val="00D97DF4"/>
    <w:rsid w:val="00DA0313"/>
    <w:rsid w:val="00DA031F"/>
    <w:rsid w:val="00DA0343"/>
    <w:rsid w:val="00DA05EB"/>
    <w:rsid w:val="00DA084A"/>
    <w:rsid w:val="00DA0CAA"/>
    <w:rsid w:val="00DA0F56"/>
    <w:rsid w:val="00DA0F70"/>
    <w:rsid w:val="00DA1560"/>
    <w:rsid w:val="00DA174D"/>
    <w:rsid w:val="00DA181C"/>
    <w:rsid w:val="00DA1C8F"/>
    <w:rsid w:val="00DA2428"/>
    <w:rsid w:val="00DA2441"/>
    <w:rsid w:val="00DA2471"/>
    <w:rsid w:val="00DA2A62"/>
    <w:rsid w:val="00DA2C2F"/>
    <w:rsid w:val="00DA30BE"/>
    <w:rsid w:val="00DA32E6"/>
    <w:rsid w:val="00DA34C2"/>
    <w:rsid w:val="00DA3836"/>
    <w:rsid w:val="00DA385B"/>
    <w:rsid w:val="00DA38DE"/>
    <w:rsid w:val="00DA3E7F"/>
    <w:rsid w:val="00DA3FDB"/>
    <w:rsid w:val="00DA4031"/>
    <w:rsid w:val="00DA4194"/>
    <w:rsid w:val="00DA4483"/>
    <w:rsid w:val="00DA4678"/>
    <w:rsid w:val="00DA48FC"/>
    <w:rsid w:val="00DA4B84"/>
    <w:rsid w:val="00DA4E4A"/>
    <w:rsid w:val="00DA54FE"/>
    <w:rsid w:val="00DA55F9"/>
    <w:rsid w:val="00DA5764"/>
    <w:rsid w:val="00DA5A5B"/>
    <w:rsid w:val="00DA5BBA"/>
    <w:rsid w:val="00DA5FB2"/>
    <w:rsid w:val="00DA618A"/>
    <w:rsid w:val="00DA64E7"/>
    <w:rsid w:val="00DA655E"/>
    <w:rsid w:val="00DA68F2"/>
    <w:rsid w:val="00DA6DCB"/>
    <w:rsid w:val="00DA7140"/>
    <w:rsid w:val="00DA72B2"/>
    <w:rsid w:val="00DA773C"/>
    <w:rsid w:val="00DA7C30"/>
    <w:rsid w:val="00DA7C37"/>
    <w:rsid w:val="00DA7E56"/>
    <w:rsid w:val="00DB0217"/>
    <w:rsid w:val="00DB03D4"/>
    <w:rsid w:val="00DB0649"/>
    <w:rsid w:val="00DB0695"/>
    <w:rsid w:val="00DB1196"/>
    <w:rsid w:val="00DB12E2"/>
    <w:rsid w:val="00DB1494"/>
    <w:rsid w:val="00DB1768"/>
    <w:rsid w:val="00DB1E73"/>
    <w:rsid w:val="00DB211B"/>
    <w:rsid w:val="00DB2408"/>
    <w:rsid w:val="00DB245D"/>
    <w:rsid w:val="00DB2B46"/>
    <w:rsid w:val="00DB2CC9"/>
    <w:rsid w:val="00DB316F"/>
    <w:rsid w:val="00DB322C"/>
    <w:rsid w:val="00DB38AB"/>
    <w:rsid w:val="00DB393A"/>
    <w:rsid w:val="00DB3A34"/>
    <w:rsid w:val="00DB3B80"/>
    <w:rsid w:val="00DB3C76"/>
    <w:rsid w:val="00DB421D"/>
    <w:rsid w:val="00DB43CF"/>
    <w:rsid w:val="00DB465F"/>
    <w:rsid w:val="00DB4FA6"/>
    <w:rsid w:val="00DB57DB"/>
    <w:rsid w:val="00DB5B9D"/>
    <w:rsid w:val="00DB6139"/>
    <w:rsid w:val="00DB68F5"/>
    <w:rsid w:val="00DB6B43"/>
    <w:rsid w:val="00DB6F16"/>
    <w:rsid w:val="00DB6F43"/>
    <w:rsid w:val="00DB6FEE"/>
    <w:rsid w:val="00DB724D"/>
    <w:rsid w:val="00DB73B9"/>
    <w:rsid w:val="00DB75EE"/>
    <w:rsid w:val="00DB7A6E"/>
    <w:rsid w:val="00DC0074"/>
    <w:rsid w:val="00DC0323"/>
    <w:rsid w:val="00DC042F"/>
    <w:rsid w:val="00DC0A68"/>
    <w:rsid w:val="00DC0F0F"/>
    <w:rsid w:val="00DC16E9"/>
    <w:rsid w:val="00DC16F8"/>
    <w:rsid w:val="00DC17F3"/>
    <w:rsid w:val="00DC1889"/>
    <w:rsid w:val="00DC207F"/>
    <w:rsid w:val="00DC219F"/>
    <w:rsid w:val="00DC2674"/>
    <w:rsid w:val="00DC2EAA"/>
    <w:rsid w:val="00DC344E"/>
    <w:rsid w:val="00DC36DE"/>
    <w:rsid w:val="00DC3C1A"/>
    <w:rsid w:val="00DC475A"/>
    <w:rsid w:val="00DC48C8"/>
    <w:rsid w:val="00DC4CAA"/>
    <w:rsid w:val="00DC4CC7"/>
    <w:rsid w:val="00DC4EE8"/>
    <w:rsid w:val="00DC50E9"/>
    <w:rsid w:val="00DC52EB"/>
    <w:rsid w:val="00DC53A9"/>
    <w:rsid w:val="00DC58AA"/>
    <w:rsid w:val="00DC5A96"/>
    <w:rsid w:val="00DC5ACC"/>
    <w:rsid w:val="00DC5ECE"/>
    <w:rsid w:val="00DC5EE9"/>
    <w:rsid w:val="00DC5EF1"/>
    <w:rsid w:val="00DC600D"/>
    <w:rsid w:val="00DC62DB"/>
    <w:rsid w:val="00DC6549"/>
    <w:rsid w:val="00DC6630"/>
    <w:rsid w:val="00DC6E0F"/>
    <w:rsid w:val="00DC7310"/>
    <w:rsid w:val="00DC7414"/>
    <w:rsid w:val="00DC7440"/>
    <w:rsid w:val="00DC7EF0"/>
    <w:rsid w:val="00DD0024"/>
    <w:rsid w:val="00DD01B1"/>
    <w:rsid w:val="00DD06EB"/>
    <w:rsid w:val="00DD0C3B"/>
    <w:rsid w:val="00DD0F84"/>
    <w:rsid w:val="00DD2331"/>
    <w:rsid w:val="00DD2646"/>
    <w:rsid w:val="00DD297A"/>
    <w:rsid w:val="00DD2E41"/>
    <w:rsid w:val="00DD3609"/>
    <w:rsid w:val="00DD368D"/>
    <w:rsid w:val="00DD3959"/>
    <w:rsid w:val="00DD397C"/>
    <w:rsid w:val="00DD3F0E"/>
    <w:rsid w:val="00DD407A"/>
    <w:rsid w:val="00DD47A7"/>
    <w:rsid w:val="00DD47D7"/>
    <w:rsid w:val="00DD4DA1"/>
    <w:rsid w:val="00DD635B"/>
    <w:rsid w:val="00DD6377"/>
    <w:rsid w:val="00DD6591"/>
    <w:rsid w:val="00DD70C7"/>
    <w:rsid w:val="00DD70DB"/>
    <w:rsid w:val="00DD7116"/>
    <w:rsid w:val="00DD7351"/>
    <w:rsid w:val="00DD764C"/>
    <w:rsid w:val="00DD7D61"/>
    <w:rsid w:val="00DD7DA9"/>
    <w:rsid w:val="00DE004B"/>
    <w:rsid w:val="00DE021F"/>
    <w:rsid w:val="00DE07FE"/>
    <w:rsid w:val="00DE0EDE"/>
    <w:rsid w:val="00DE133B"/>
    <w:rsid w:val="00DE1873"/>
    <w:rsid w:val="00DE1E5B"/>
    <w:rsid w:val="00DE2265"/>
    <w:rsid w:val="00DE23CB"/>
    <w:rsid w:val="00DE24FF"/>
    <w:rsid w:val="00DE2583"/>
    <w:rsid w:val="00DE2750"/>
    <w:rsid w:val="00DE30B3"/>
    <w:rsid w:val="00DE3305"/>
    <w:rsid w:val="00DE391C"/>
    <w:rsid w:val="00DE3FFD"/>
    <w:rsid w:val="00DE43A0"/>
    <w:rsid w:val="00DE46E5"/>
    <w:rsid w:val="00DE4A9B"/>
    <w:rsid w:val="00DE4B7E"/>
    <w:rsid w:val="00DE4E3B"/>
    <w:rsid w:val="00DE4F0C"/>
    <w:rsid w:val="00DE4FEA"/>
    <w:rsid w:val="00DE51FC"/>
    <w:rsid w:val="00DE52CD"/>
    <w:rsid w:val="00DE53BA"/>
    <w:rsid w:val="00DE56A3"/>
    <w:rsid w:val="00DE5B9C"/>
    <w:rsid w:val="00DE5BE4"/>
    <w:rsid w:val="00DE5DF7"/>
    <w:rsid w:val="00DE6097"/>
    <w:rsid w:val="00DE6B94"/>
    <w:rsid w:val="00DE6C57"/>
    <w:rsid w:val="00DE6E76"/>
    <w:rsid w:val="00DE7C17"/>
    <w:rsid w:val="00DF083D"/>
    <w:rsid w:val="00DF09C6"/>
    <w:rsid w:val="00DF0A69"/>
    <w:rsid w:val="00DF1299"/>
    <w:rsid w:val="00DF1A88"/>
    <w:rsid w:val="00DF1BED"/>
    <w:rsid w:val="00DF1C72"/>
    <w:rsid w:val="00DF1E8F"/>
    <w:rsid w:val="00DF224C"/>
    <w:rsid w:val="00DF25EB"/>
    <w:rsid w:val="00DF29C1"/>
    <w:rsid w:val="00DF35FD"/>
    <w:rsid w:val="00DF36AA"/>
    <w:rsid w:val="00DF3C48"/>
    <w:rsid w:val="00DF3C97"/>
    <w:rsid w:val="00DF412E"/>
    <w:rsid w:val="00DF47CF"/>
    <w:rsid w:val="00DF4D18"/>
    <w:rsid w:val="00DF5E1B"/>
    <w:rsid w:val="00DF5ECD"/>
    <w:rsid w:val="00DF672F"/>
    <w:rsid w:val="00DF702C"/>
    <w:rsid w:val="00DF7238"/>
    <w:rsid w:val="00DF78C1"/>
    <w:rsid w:val="00DF78C7"/>
    <w:rsid w:val="00E003D5"/>
    <w:rsid w:val="00E004EB"/>
    <w:rsid w:val="00E005FE"/>
    <w:rsid w:val="00E00C32"/>
    <w:rsid w:val="00E00F2F"/>
    <w:rsid w:val="00E01283"/>
    <w:rsid w:val="00E01485"/>
    <w:rsid w:val="00E019B7"/>
    <w:rsid w:val="00E01A08"/>
    <w:rsid w:val="00E01AAA"/>
    <w:rsid w:val="00E01F5D"/>
    <w:rsid w:val="00E022A7"/>
    <w:rsid w:val="00E0272E"/>
    <w:rsid w:val="00E02B25"/>
    <w:rsid w:val="00E02BEE"/>
    <w:rsid w:val="00E0329B"/>
    <w:rsid w:val="00E03733"/>
    <w:rsid w:val="00E03DE5"/>
    <w:rsid w:val="00E03E6A"/>
    <w:rsid w:val="00E0436F"/>
    <w:rsid w:val="00E046AC"/>
    <w:rsid w:val="00E04C8C"/>
    <w:rsid w:val="00E051EC"/>
    <w:rsid w:val="00E05313"/>
    <w:rsid w:val="00E05371"/>
    <w:rsid w:val="00E053E7"/>
    <w:rsid w:val="00E056D9"/>
    <w:rsid w:val="00E059BA"/>
    <w:rsid w:val="00E060B8"/>
    <w:rsid w:val="00E060F4"/>
    <w:rsid w:val="00E06103"/>
    <w:rsid w:val="00E0647F"/>
    <w:rsid w:val="00E064EE"/>
    <w:rsid w:val="00E065A5"/>
    <w:rsid w:val="00E06D6C"/>
    <w:rsid w:val="00E06E78"/>
    <w:rsid w:val="00E06F80"/>
    <w:rsid w:val="00E0709E"/>
    <w:rsid w:val="00E07484"/>
    <w:rsid w:val="00E07DEE"/>
    <w:rsid w:val="00E109D5"/>
    <w:rsid w:val="00E1119C"/>
    <w:rsid w:val="00E111F7"/>
    <w:rsid w:val="00E119AB"/>
    <w:rsid w:val="00E11A5F"/>
    <w:rsid w:val="00E11F3C"/>
    <w:rsid w:val="00E12829"/>
    <w:rsid w:val="00E128C1"/>
    <w:rsid w:val="00E12B47"/>
    <w:rsid w:val="00E12C0A"/>
    <w:rsid w:val="00E136EC"/>
    <w:rsid w:val="00E14328"/>
    <w:rsid w:val="00E14E96"/>
    <w:rsid w:val="00E15090"/>
    <w:rsid w:val="00E155BB"/>
    <w:rsid w:val="00E157E5"/>
    <w:rsid w:val="00E15F1F"/>
    <w:rsid w:val="00E16206"/>
    <w:rsid w:val="00E16218"/>
    <w:rsid w:val="00E16598"/>
    <w:rsid w:val="00E16E48"/>
    <w:rsid w:val="00E16E4E"/>
    <w:rsid w:val="00E16E90"/>
    <w:rsid w:val="00E16EF8"/>
    <w:rsid w:val="00E177EB"/>
    <w:rsid w:val="00E17E9E"/>
    <w:rsid w:val="00E20337"/>
    <w:rsid w:val="00E204DD"/>
    <w:rsid w:val="00E209C7"/>
    <w:rsid w:val="00E20FD2"/>
    <w:rsid w:val="00E215B0"/>
    <w:rsid w:val="00E21B82"/>
    <w:rsid w:val="00E228E0"/>
    <w:rsid w:val="00E2291E"/>
    <w:rsid w:val="00E22B4F"/>
    <w:rsid w:val="00E23209"/>
    <w:rsid w:val="00E23516"/>
    <w:rsid w:val="00E23CFD"/>
    <w:rsid w:val="00E23E97"/>
    <w:rsid w:val="00E242FA"/>
    <w:rsid w:val="00E246E6"/>
    <w:rsid w:val="00E24A8A"/>
    <w:rsid w:val="00E24CFB"/>
    <w:rsid w:val="00E24F47"/>
    <w:rsid w:val="00E250B6"/>
    <w:rsid w:val="00E252FC"/>
    <w:rsid w:val="00E261D9"/>
    <w:rsid w:val="00E266B5"/>
    <w:rsid w:val="00E26D06"/>
    <w:rsid w:val="00E2707D"/>
    <w:rsid w:val="00E2737F"/>
    <w:rsid w:val="00E276BA"/>
    <w:rsid w:val="00E27728"/>
    <w:rsid w:val="00E279CE"/>
    <w:rsid w:val="00E27B14"/>
    <w:rsid w:val="00E27CB2"/>
    <w:rsid w:val="00E27D66"/>
    <w:rsid w:val="00E27FC1"/>
    <w:rsid w:val="00E3006A"/>
    <w:rsid w:val="00E303F2"/>
    <w:rsid w:val="00E3093A"/>
    <w:rsid w:val="00E30C83"/>
    <w:rsid w:val="00E30E64"/>
    <w:rsid w:val="00E30FA6"/>
    <w:rsid w:val="00E30FFA"/>
    <w:rsid w:val="00E31276"/>
    <w:rsid w:val="00E31A3C"/>
    <w:rsid w:val="00E31F7D"/>
    <w:rsid w:val="00E320D8"/>
    <w:rsid w:val="00E322F9"/>
    <w:rsid w:val="00E32724"/>
    <w:rsid w:val="00E3278B"/>
    <w:rsid w:val="00E329DF"/>
    <w:rsid w:val="00E32D7F"/>
    <w:rsid w:val="00E33315"/>
    <w:rsid w:val="00E33431"/>
    <w:rsid w:val="00E339CB"/>
    <w:rsid w:val="00E33A64"/>
    <w:rsid w:val="00E33D4D"/>
    <w:rsid w:val="00E340D6"/>
    <w:rsid w:val="00E34FFE"/>
    <w:rsid w:val="00E350FD"/>
    <w:rsid w:val="00E35E7B"/>
    <w:rsid w:val="00E36134"/>
    <w:rsid w:val="00E3639A"/>
    <w:rsid w:val="00E36829"/>
    <w:rsid w:val="00E3695E"/>
    <w:rsid w:val="00E36A45"/>
    <w:rsid w:val="00E36C91"/>
    <w:rsid w:val="00E36DFE"/>
    <w:rsid w:val="00E37495"/>
    <w:rsid w:val="00E378FB"/>
    <w:rsid w:val="00E37D02"/>
    <w:rsid w:val="00E4072A"/>
    <w:rsid w:val="00E40A78"/>
    <w:rsid w:val="00E40CF3"/>
    <w:rsid w:val="00E40F2B"/>
    <w:rsid w:val="00E40FF2"/>
    <w:rsid w:val="00E4101D"/>
    <w:rsid w:val="00E410F4"/>
    <w:rsid w:val="00E41333"/>
    <w:rsid w:val="00E41444"/>
    <w:rsid w:val="00E42289"/>
    <w:rsid w:val="00E422AE"/>
    <w:rsid w:val="00E42644"/>
    <w:rsid w:val="00E4268B"/>
    <w:rsid w:val="00E43352"/>
    <w:rsid w:val="00E43655"/>
    <w:rsid w:val="00E436B0"/>
    <w:rsid w:val="00E43907"/>
    <w:rsid w:val="00E4400A"/>
    <w:rsid w:val="00E44112"/>
    <w:rsid w:val="00E44243"/>
    <w:rsid w:val="00E44412"/>
    <w:rsid w:val="00E4444A"/>
    <w:rsid w:val="00E45258"/>
    <w:rsid w:val="00E452B1"/>
    <w:rsid w:val="00E457DB"/>
    <w:rsid w:val="00E45DD3"/>
    <w:rsid w:val="00E47192"/>
    <w:rsid w:val="00E477D4"/>
    <w:rsid w:val="00E47B75"/>
    <w:rsid w:val="00E47EEF"/>
    <w:rsid w:val="00E50774"/>
    <w:rsid w:val="00E50AEF"/>
    <w:rsid w:val="00E51398"/>
    <w:rsid w:val="00E51787"/>
    <w:rsid w:val="00E51886"/>
    <w:rsid w:val="00E51E3E"/>
    <w:rsid w:val="00E52302"/>
    <w:rsid w:val="00E5246B"/>
    <w:rsid w:val="00E5258D"/>
    <w:rsid w:val="00E52C95"/>
    <w:rsid w:val="00E52D32"/>
    <w:rsid w:val="00E52DB1"/>
    <w:rsid w:val="00E53DE7"/>
    <w:rsid w:val="00E53E26"/>
    <w:rsid w:val="00E547AB"/>
    <w:rsid w:val="00E54983"/>
    <w:rsid w:val="00E54DE8"/>
    <w:rsid w:val="00E55488"/>
    <w:rsid w:val="00E55564"/>
    <w:rsid w:val="00E55C5F"/>
    <w:rsid w:val="00E55D5D"/>
    <w:rsid w:val="00E56185"/>
    <w:rsid w:val="00E566A6"/>
    <w:rsid w:val="00E56FCA"/>
    <w:rsid w:val="00E57315"/>
    <w:rsid w:val="00E57810"/>
    <w:rsid w:val="00E57CE8"/>
    <w:rsid w:val="00E60730"/>
    <w:rsid w:val="00E61137"/>
    <w:rsid w:val="00E613B8"/>
    <w:rsid w:val="00E6242D"/>
    <w:rsid w:val="00E62863"/>
    <w:rsid w:val="00E62DA9"/>
    <w:rsid w:val="00E62E9D"/>
    <w:rsid w:val="00E630B2"/>
    <w:rsid w:val="00E63241"/>
    <w:rsid w:val="00E63413"/>
    <w:rsid w:val="00E63739"/>
    <w:rsid w:val="00E63771"/>
    <w:rsid w:val="00E63B81"/>
    <w:rsid w:val="00E63EC0"/>
    <w:rsid w:val="00E641A7"/>
    <w:rsid w:val="00E64EAD"/>
    <w:rsid w:val="00E65075"/>
    <w:rsid w:val="00E650E9"/>
    <w:rsid w:val="00E6528E"/>
    <w:rsid w:val="00E658EC"/>
    <w:rsid w:val="00E65A60"/>
    <w:rsid w:val="00E65A77"/>
    <w:rsid w:val="00E65A8F"/>
    <w:rsid w:val="00E65C39"/>
    <w:rsid w:val="00E660E1"/>
    <w:rsid w:val="00E6635F"/>
    <w:rsid w:val="00E671F3"/>
    <w:rsid w:val="00E674D5"/>
    <w:rsid w:val="00E70353"/>
    <w:rsid w:val="00E70834"/>
    <w:rsid w:val="00E70DA1"/>
    <w:rsid w:val="00E7109C"/>
    <w:rsid w:val="00E713CA"/>
    <w:rsid w:val="00E715AC"/>
    <w:rsid w:val="00E71676"/>
    <w:rsid w:val="00E71760"/>
    <w:rsid w:val="00E717E9"/>
    <w:rsid w:val="00E71AE8"/>
    <w:rsid w:val="00E72AC1"/>
    <w:rsid w:val="00E72F24"/>
    <w:rsid w:val="00E72F8E"/>
    <w:rsid w:val="00E7300F"/>
    <w:rsid w:val="00E730D2"/>
    <w:rsid w:val="00E73169"/>
    <w:rsid w:val="00E732B5"/>
    <w:rsid w:val="00E73636"/>
    <w:rsid w:val="00E73798"/>
    <w:rsid w:val="00E73C54"/>
    <w:rsid w:val="00E73CC1"/>
    <w:rsid w:val="00E73D93"/>
    <w:rsid w:val="00E7419F"/>
    <w:rsid w:val="00E74447"/>
    <w:rsid w:val="00E74C5C"/>
    <w:rsid w:val="00E751E1"/>
    <w:rsid w:val="00E75264"/>
    <w:rsid w:val="00E752D1"/>
    <w:rsid w:val="00E75738"/>
    <w:rsid w:val="00E7591C"/>
    <w:rsid w:val="00E75F7A"/>
    <w:rsid w:val="00E767A1"/>
    <w:rsid w:val="00E767A6"/>
    <w:rsid w:val="00E773F1"/>
    <w:rsid w:val="00E77F29"/>
    <w:rsid w:val="00E77FDA"/>
    <w:rsid w:val="00E80EC5"/>
    <w:rsid w:val="00E80EF1"/>
    <w:rsid w:val="00E8137F"/>
    <w:rsid w:val="00E815BE"/>
    <w:rsid w:val="00E81919"/>
    <w:rsid w:val="00E81ABE"/>
    <w:rsid w:val="00E81B31"/>
    <w:rsid w:val="00E82B1A"/>
    <w:rsid w:val="00E82E24"/>
    <w:rsid w:val="00E836ED"/>
    <w:rsid w:val="00E842D9"/>
    <w:rsid w:val="00E84DC7"/>
    <w:rsid w:val="00E84E8D"/>
    <w:rsid w:val="00E851D3"/>
    <w:rsid w:val="00E854A2"/>
    <w:rsid w:val="00E865FB"/>
    <w:rsid w:val="00E86BAB"/>
    <w:rsid w:val="00E87070"/>
    <w:rsid w:val="00E87090"/>
    <w:rsid w:val="00E872CE"/>
    <w:rsid w:val="00E877C3"/>
    <w:rsid w:val="00E877E2"/>
    <w:rsid w:val="00E87ADA"/>
    <w:rsid w:val="00E87BC5"/>
    <w:rsid w:val="00E87DC5"/>
    <w:rsid w:val="00E903BF"/>
    <w:rsid w:val="00E904A0"/>
    <w:rsid w:val="00E9061C"/>
    <w:rsid w:val="00E91178"/>
    <w:rsid w:val="00E912F4"/>
    <w:rsid w:val="00E913E5"/>
    <w:rsid w:val="00E91806"/>
    <w:rsid w:val="00E91CE0"/>
    <w:rsid w:val="00E91DBE"/>
    <w:rsid w:val="00E91E45"/>
    <w:rsid w:val="00E92213"/>
    <w:rsid w:val="00E9278A"/>
    <w:rsid w:val="00E9303E"/>
    <w:rsid w:val="00E93355"/>
    <w:rsid w:val="00E93645"/>
    <w:rsid w:val="00E938CE"/>
    <w:rsid w:val="00E93A8E"/>
    <w:rsid w:val="00E93ECD"/>
    <w:rsid w:val="00E944D6"/>
    <w:rsid w:val="00E94BA7"/>
    <w:rsid w:val="00E94C51"/>
    <w:rsid w:val="00E950AA"/>
    <w:rsid w:val="00E95885"/>
    <w:rsid w:val="00E95C9F"/>
    <w:rsid w:val="00E9625A"/>
    <w:rsid w:val="00E96371"/>
    <w:rsid w:val="00E96966"/>
    <w:rsid w:val="00E96A1F"/>
    <w:rsid w:val="00E975A0"/>
    <w:rsid w:val="00EA0131"/>
    <w:rsid w:val="00EA062E"/>
    <w:rsid w:val="00EA06B9"/>
    <w:rsid w:val="00EA09C1"/>
    <w:rsid w:val="00EA09DF"/>
    <w:rsid w:val="00EA0B9C"/>
    <w:rsid w:val="00EA0C44"/>
    <w:rsid w:val="00EA0CAB"/>
    <w:rsid w:val="00EA0D1C"/>
    <w:rsid w:val="00EA0E5E"/>
    <w:rsid w:val="00EA1539"/>
    <w:rsid w:val="00EA226F"/>
    <w:rsid w:val="00EA24F3"/>
    <w:rsid w:val="00EA2D38"/>
    <w:rsid w:val="00EA2F50"/>
    <w:rsid w:val="00EA34D8"/>
    <w:rsid w:val="00EA37C2"/>
    <w:rsid w:val="00EA42B7"/>
    <w:rsid w:val="00EA4550"/>
    <w:rsid w:val="00EA4E2E"/>
    <w:rsid w:val="00EA50A9"/>
    <w:rsid w:val="00EA5195"/>
    <w:rsid w:val="00EA5711"/>
    <w:rsid w:val="00EA5BA4"/>
    <w:rsid w:val="00EA5C18"/>
    <w:rsid w:val="00EA5F1B"/>
    <w:rsid w:val="00EA5FB6"/>
    <w:rsid w:val="00EA6307"/>
    <w:rsid w:val="00EA6992"/>
    <w:rsid w:val="00EA6AF9"/>
    <w:rsid w:val="00EA6C39"/>
    <w:rsid w:val="00EA70DD"/>
    <w:rsid w:val="00EA73F1"/>
    <w:rsid w:val="00EA7B14"/>
    <w:rsid w:val="00EA7B83"/>
    <w:rsid w:val="00EB0B01"/>
    <w:rsid w:val="00EB0BD5"/>
    <w:rsid w:val="00EB0C2F"/>
    <w:rsid w:val="00EB0D34"/>
    <w:rsid w:val="00EB139B"/>
    <w:rsid w:val="00EB1626"/>
    <w:rsid w:val="00EB181A"/>
    <w:rsid w:val="00EB1A66"/>
    <w:rsid w:val="00EB1B65"/>
    <w:rsid w:val="00EB21AE"/>
    <w:rsid w:val="00EB2C24"/>
    <w:rsid w:val="00EB3698"/>
    <w:rsid w:val="00EB39F1"/>
    <w:rsid w:val="00EB4577"/>
    <w:rsid w:val="00EB46E1"/>
    <w:rsid w:val="00EB48CD"/>
    <w:rsid w:val="00EB4F95"/>
    <w:rsid w:val="00EB5F0A"/>
    <w:rsid w:val="00EB5F19"/>
    <w:rsid w:val="00EB6A33"/>
    <w:rsid w:val="00EB6BC3"/>
    <w:rsid w:val="00EB6E69"/>
    <w:rsid w:val="00EB743B"/>
    <w:rsid w:val="00EB769A"/>
    <w:rsid w:val="00EC02C2"/>
    <w:rsid w:val="00EC1226"/>
    <w:rsid w:val="00EC14D2"/>
    <w:rsid w:val="00EC156C"/>
    <w:rsid w:val="00EC1695"/>
    <w:rsid w:val="00EC1798"/>
    <w:rsid w:val="00EC1EDF"/>
    <w:rsid w:val="00EC1F21"/>
    <w:rsid w:val="00EC24D4"/>
    <w:rsid w:val="00EC26F3"/>
    <w:rsid w:val="00EC2ABC"/>
    <w:rsid w:val="00EC2AED"/>
    <w:rsid w:val="00EC2E4C"/>
    <w:rsid w:val="00EC2EA7"/>
    <w:rsid w:val="00EC35D1"/>
    <w:rsid w:val="00EC3671"/>
    <w:rsid w:val="00EC375E"/>
    <w:rsid w:val="00EC40CE"/>
    <w:rsid w:val="00EC445F"/>
    <w:rsid w:val="00EC4A97"/>
    <w:rsid w:val="00EC4FE8"/>
    <w:rsid w:val="00EC502F"/>
    <w:rsid w:val="00EC5096"/>
    <w:rsid w:val="00EC52FC"/>
    <w:rsid w:val="00EC536F"/>
    <w:rsid w:val="00EC550E"/>
    <w:rsid w:val="00EC5A84"/>
    <w:rsid w:val="00EC60D6"/>
    <w:rsid w:val="00EC657D"/>
    <w:rsid w:val="00EC6594"/>
    <w:rsid w:val="00EC6722"/>
    <w:rsid w:val="00EC6CE1"/>
    <w:rsid w:val="00EC72A0"/>
    <w:rsid w:val="00EC7625"/>
    <w:rsid w:val="00EC7658"/>
    <w:rsid w:val="00EC7D38"/>
    <w:rsid w:val="00ED0022"/>
    <w:rsid w:val="00ED0C87"/>
    <w:rsid w:val="00ED0F92"/>
    <w:rsid w:val="00ED1202"/>
    <w:rsid w:val="00ED14B1"/>
    <w:rsid w:val="00ED1858"/>
    <w:rsid w:val="00ED1C19"/>
    <w:rsid w:val="00ED1C54"/>
    <w:rsid w:val="00ED25AF"/>
    <w:rsid w:val="00ED27CC"/>
    <w:rsid w:val="00ED2BA9"/>
    <w:rsid w:val="00ED2DE8"/>
    <w:rsid w:val="00ED322A"/>
    <w:rsid w:val="00ED3304"/>
    <w:rsid w:val="00ED3799"/>
    <w:rsid w:val="00ED37C5"/>
    <w:rsid w:val="00ED3928"/>
    <w:rsid w:val="00ED3A04"/>
    <w:rsid w:val="00ED4573"/>
    <w:rsid w:val="00ED4591"/>
    <w:rsid w:val="00ED466B"/>
    <w:rsid w:val="00ED4A52"/>
    <w:rsid w:val="00ED4F89"/>
    <w:rsid w:val="00ED531F"/>
    <w:rsid w:val="00ED5A2A"/>
    <w:rsid w:val="00ED5A5F"/>
    <w:rsid w:val="00ED5B13"/>
    <w:rsid w:val="00ED5C88"/>
    <w:rsid w:val="00ED5DD6"/>
    <w:rsid w:val="00ED5DF8"/>
    <w:rsid w:val="00ED63A4"/>
    <w:rsid w:val="00ED6432"/>
    <w:rsid w:val="00ED647E"/>
    <w:rsid w:val="00ED68BE"/>
    <w:rsid w:val="00ED73B0"/>
    <w:rsid w:val="00ED7DE9"/>
    <w:rsid w:val="00ED7E1C"/>
    <w:rsid w:val="00ED7E8F"/>
    <w:rsid w:val="00ED7FC2"/>
    <w:rsid w:val="00EE0557"/>
    <w:rsid w:val="00EE0812"/>
    <w:rsid w:val="00EE0D87"/>
    <w:rsid w:val="00EE0F3A"/>
    <w:rsid w:val="00EE1088"/>
    <w:rsid w:val="00EE1393"/>
    <w:rsid w:val="00EE16A0"/>
    <w:rsid w:val="00EE2107"/>
    <w:rsid w:val="00EE29BF"/>
    <w:rsid w:val="00EE2FA4"/>
    <w:rsid w:val="00EE318B"/>
    <w:rsid w:val="00EE31A9"/>
    <w:rsid w:val="00EE327D"/>
    <w:rsid w:val="00EE34EF"/>
    <w:rsid w:val="00EE3554"/>
    <w:rsid w:val="00EE41D0"/>
    <w:rsid w:val="00EE41F5"/>
    <w:rsid w:val="00EE4275"/>
    <w:rsid w:val="00EE4347"/>
    <w:rsid w:val="00EE4DF2"/>
    <w:rsid w:val="00EE50EF"/>
    <w:rsid w:val="00EE5DE6"/>
    <w:rsid w:val="00EE5E11"/>
    <w:rsid w:val="00EE6060"/>
    <w:rsid w:val="00EE60DD"/>
    <w:rsid w:val="00EE673D"/>
    <w:rsid w:val="00EE67BB"/>
    <w:rsid w:val="00EE6E06"/>
    <w:rsid w:val="00EE70FE"/>
    <w:rsid w:val="00EE7509"/>
    <w:rsid w:val="00EE7528"/>
    <w:rsid w:val="00EE79D9"/>
    <w:rsid w:val="00EE7A16"/>
    <w:rsid w:val="00EE7CAD"/>
    <w:rsid w:val="00EE7D44"/>
    <w:rsid w:val="00EE7EE2"/>
    <w:rsid w:val="00EF090E"/>
    <w:rsid w:val="00EF0924"/>
    <w:rsid w:val="00EF0B39"/>
    <w:rsid w:val="00EF0F25"/>
    <w:rsid w:val="00EF0F43"/>
    <w:rsid w:val="00EF195C"/>
    <w:rsid w:val="00EF1961"/>
    <w:rsid w:val="00EF1A2C"/>
    <w:rsid w:val="00EF1E0F"/>
    <w:rsid w:val="00EF1E7A"/>
    <w:rsid w:val="00EF1F4C"/>
    <w:rsid w:val="00EF2157"/>
    <w:rsid w:val="00EF24C3"/>
    <w:rsid w:val="00EF24DE"/>
    <w:rsid w:val="00EF29BB"/>
    <w:rsid w:val="00EF2BE6"/>
    <w:rsid w:val="00EF3284"/>
    <w:rsid w:val="00EF3C1C"/>
    <w:rsid w:val="00EF3F37"/>
    <w:rsid w:val="00EF426A"/>
    <w:rsid w:val="00EF52D6"/>
    <w:rsid w:val="00EF55EF"/>
    <w:rsid w:val="00EF5D26"/>
    <w:rsid w:val="00EF5D9E"/>
    <w:rsid w:val="00EF61C4"/>
    <w:rsid w:val="00EF6252"/>
    <w:rsid w:val="00EF6278"/>
    <w:rsid w:val="00EF6A98"/>
    <w:rsid w:val="00EF6D27"/>
    <w:rsid w:val="00EF7415"/>
    <w:rsid w:val="00EF75A9"/>
    <w:rsid w:val="00EF7774"/>
    <w:rsid w:val="00EF77A5"/>
    <w:rsid w:val="00EF7862"/>
    <w:rsid w:val="00EF7B47"/>
    <w:rsid w:val="00EF7EAC"/>
    <w:rsid w:val="00F00C59"/>
    <w:rsid w:val="00F00C7E"/>
    <w:rsid w:val="00F010D2"/>
    <w:rsid w:val="00F015CA"/>
    <w:rsid w:val="00F01879"/>
    <w:rsid w:val="00F0202A"/>
    <w:rsid w:val="00F02091"/>
    <w:rsid w:val="00F02734"/>
    <w:rsid w:val="00F02CC4"/>
    <w:rsid w:val="00F02F09"/>
    <w:rsid w:val="00F031BF"/>
    <w:rsid w:val="00F03261"/>
    <w:rsid w:val="00F03CB1"/>
    <w:rsid w:val="00F04675"/>
    <w:rsid w:val="00F04960"/>
    <w:rsid w:val="00F04E5C"/>
    <w:rsid w:val="00F0517F"/>
    <w:rsid w:val="00F051D7"/>
    <w:rsid w:val="00F0528C"/>
    <w:rsid w:val="00F05310"/>
    <w:rsid w:val="00F05452"/>
    <w:rsid w:val="00F059A3"/>
    <w:rsid w:val="00F05A8B"/>
    <w:rsid w:val="00F05AEA"/>
    <w:rsid w:val="00F05F46"/>
    <w:rsid w:val="00F062E7"/>
    <w:rsid w:val="00F064CD"/>
    <w:rsid w:val="00F064D8"/>
    <w:rsid w:val="00F064F5"/>
    <w:rsid w:val="00F06675"/>
    <w:rsid w:val="00F06C43"/>
    <w:rsid w:val="00F06D14"/>
    <w:rsid w:val="00F06F63"/>
    <w:rsid w:val="00F06FF9"/>
    <w:rsid w:val="00F0711F"/>
    <w:rsid w:val="00F0770D"/>
    <w:rsid w:val="00F07727"/>
    <w:rsid w:val="00F0793A"/>
    <w:rsid w:val="00F07BB6"/>
    <w:rsid w:val="00F07C6E"/>
    <w:rsid w:val="00F07DA7"/>
    <w:rsid w:val="00F07DE6"/>
    <w:rsid w:val="00F07E63"/>
    <w:rsid w:val="00F07E9F"/>
    <w:rsid w:val="00F100E7"/>
    <w:rsid w:val="00F1027F"/>
    <w:rsid w:val="00F1030B"/>
    <w:rsid w:val="00F10634"/>
    <w:rsid w:val="00F1070A"/>
    <w:rsid w:val="00F10A0E"/>
    <w:rsid w:val="00F10DF4"/>
    <w:rsid w:val="00F10F6C"/>
    <w:rsid w:val="00F11173"/>
    <w:rsid w:val="00F11597"/>
    <w:rsid w:val="00F11650"/>
    <w:rsid w:val="00F117D1"/>
    <w:rsid w:val="00F11AD6"/>
    <w:rsid w:val="00F11DC6"/>
    <w:rsid w:val="00F122C5"/>
    <w:rsid w:val="00F125FD"/>
    <w:rsid w:val="00F1318A"/>
    <w:rsid w:val="00F1339B"/>
    <w:rsid w:val="00F13810"/>
    <w:rsid w:val="00F13A17"/>
    <w:rsid w:val="00F13EF4"/>
    <w:rsid w:val="00F1415B"/>
    <w:rsid w:val="00F141C4"/>
    <w:rsid w:val="00F144AF"/>
    <w:rsid w:val="00F147AC"/>
    <w:rsid w:val="00F148ED"/>
    <w:rsid w:val="00F14901"/>
    <w:rsid w:val="00F14EB1"/>
    <w:rsid w:val="00F1547E"/>
    <w:rsid w:val="00F1552E"/>
    <w:rsid w:val="00F156D2"/>
    <w:rsid w:val="00F158A4"/>
    <w:rsid w:val="00F159AB"/>
    <w:rsid w:val="00F15A47"/>
    <w:rsid w:val="00F15B5E"/>
    <w:rsid w:val="00F15CC8"/>
    <w:rsid w:val="00F15D17"/>
    <w:rsid w:val="00F15F7E"/>
    <w:rsid w:val="00F16529"/>
    <w:rsid w:val="00F16738"/>
    <w:rsid w:val="00F16A9D"/>
    <w:rsid w:val="00F16E83"/>
    <w:rsid w:val="00F16F32"/>
    <w:rsid w:val="00F16FAC"/>
    <w:rsid w:val="00F1753B"/>
    <w:rsid w:val="00F1774F"/>
    <w:rsid w:val="00F17757"/>
    <w:rsid w:val="00F17845"/>
    <w:rsid w:val="00F179E9"/>
    <w:rsid w:val="00F17A89"/>
    <w:rsid w:val="00F17EDB"/>
    <w:rsid w:val="00F2019F"/>
    <w:rsid w:val="00F205F4"/>
    <w:rsid w:val="00F20B38"/>
    <w:rsid w:val="00F21427"/>
    <w:rsid w:val="00F2163E"/>
    <w:rsid w:val="00F218D7"/>
    <w:rsid w:val="00F2214D"/>
    <w:rsid w:val="00F22814"/>
    <w:rsid w:val="00F22A02"/>
    <w:rsid w:val="00F22B06"/>
    <w:rsid w:val="00F23123"/>
    <w:rsid w:val="00F23274"/>
    <w:rsid w:val="00F235AD"/>
    <w:rsid w:val="00F236B9"/>
    <w:rsid w:val="00F23AAD"/>
    <w:rsid w:val="00F23E19"/>
    <w:rsid w:val="00F23E23"/>
    <w:rsid w:val="00F23E26"/>
    <w:rsid w:val="00F240C4"/>
    <w:rsid w:val="00F24A0B"/>
    <w:rsid w:val="00F24D01"/>
    <w:rsid w:val="00F24D28"/>
    <w:rsid w:val="00F24E8A"/>
    <w:rsid w:val="00F2530C"/>
    <w:rsid w:val="00F25D4A"/>
    <w:rsid w:val="00F26095"/>
    <w:rsid w:val="00F266B6"/>
    <w:rsid w:val="00F2690C"/>
    <w:rsid w:val="00F26A5F"/>
    <w:rsid w:val="00F26B44"/>
    <w:rsid w:val="00F26FC1"/>
    <w:rsid w:val="00F2786A"/>
    <w:rsid w:val="00F27B3D"/>
    <w:rsid w:val="00F30C80"/>
    <w:rsid w:val="00F30DE1"/>
    <w:rsid w:val="00F30FCA"/>
    <w:rsid w:val="00F3142F"/>
    <w:rsid w:val="00F3155E"/>
    <w:rsid w:val="00F31709"/>
    <w:rsid w:val="00F319D7"/>
    <w:rsid w:val="00F31CC9"/>
    <w:rsid w:val="00F320B0"/>
    <w:rsid w:val="00F324F1"/>
    <w:rsid w:val="00F325E4"/>
    <w:rsid w:val="00F32647"/>
    <w:rsid w:val="00F32DFA"/>
    <w:rsid w:val="00F33042"/>
    <w:rsid w:val="00F330AF"/>
    <w:rsid w:val="00F330EB"/>
    <w:rsid w:val="00F33476"/>
    <w:rsid w:val="00F34186"/>
    <w:rsid w:val="00F3428A"/>
    <w:rsid w:val="00F344D1"/>
    <w:rsid w:val="00F34613"/>
    <w:rsid w:val="00F347D7"/>
    <w:rsid w:val="00F347E3"/>
    <w:rsid w:val="00F3519D"/>
    <w:rsid w:val="00F35380"/>
    <w:rsid w:val="00F35436"/>
    <w:rsid w:val="00F3565F"/>
    <w:rsid w:val="00F357FA"/>
    <w:rsid w:val="00F35EFE"/>
    <w:rsid w:val="00F3649D"/>
    <w:rsid w:val="00F36983"/>
    <w:rsid w:val="00F36F66"/>
    <w:rsid w:val="00F377B4"/>
    <w:rsid w:val="00F37BC8"/>
    <w:rsid w:val="00F40052"/>
    <w:rsid w:val="00F40059"/>
    <w:rsid w:val="00F40A06"/>
    <w:rsid w:val="00F40B70"/>
    <w:rsid w:val="00F40BC6"/>
    <w:rsid w:val="00F410A8"/>
    <w:rsid w:val="00F41384"/>
    <w:rsid w:val="00F415D0"/>
    <w:rsid w:val="00F41ACD"/>
    <w:rsid w:val="00F41D6A"/>
    <w:rsid w:val="00F4213A"/>
    <w:rsid w:val="00F42A3A"/>
    <w:rsid w:val="00F43839"/>
    <w:rsid w:val="00F43F2F"/>
    <w:rsid w:val="00F445F5"/>
    <w:rsid w:val="00F44C28"/>
    <w:rsid w:val="00F44C81"/>
    <w:rsid w:val="00F44CBF"/>
    <w:rsid w:val="00F469F4"/>
    <w:rsid w:val="00F46AE3"/>
    <w:rsid w:val="00F46E51"/>
    <w:rsid w:val="00F4717C"/>
    <w:rsid w:val="00F47210"/>
    <w:rsid w:val="00F47778"/>
    <w:rsid w:val="00F47787"/>
    <w:rsid w:val="00F478AE"/>
    <w:rsid w:val="00F47C52"/>
    <w:rsid w:val="00F47DFA"/>
    <w:rsid w:val="00F47E96"/>
    <w:rsid w:val="00F5039D"/>
    <w:rsid w:val="00F50749"/>
    <w:rsid w:val="00F5092A"/>
    <w:rsid w:val="00F5114F"/>
    <w:rsid w:val="00F51349"/>
    <w:rsid w:val="00F5141D"/>
    <w:rsid w:val="00F51626"/>
    <w:rsid w:val="00F518FA"/>
    <w:rsid w:val="00F51A2B"/>
    <w:rsid w:val="00F51AC1"/>
    <w:rsid w:val="00F51CC3"/>
    <w:rsid w:val="00F51E0E"/>
    <w:rsid w:val="00F51E2F"/>
    <w:rsid w:val="00F51EF5"/>
    <w:rsid w:val="00F52190"/>
    <w:rsid w:val="00F522E5"/>
    <w:rsid w:val="00F52651"/>
    <w:rsid w:val="00F5270F"/>
    <w:rsid w:val="00F52A5B"/>
    <w:rsid w:val="00F52CC7"/>
    <w:rsid w:val="00F533CA"/>
    <w:rsid w:val="00F53A2D"/>
    <w:rsid w:val="00F53EB0"/>
    <w:rsid w:val="00F53F0F"/>
    <w:rsid w:val="00F53F12"/>
    <w:rsid w:val="00F53FF0"/>
    <w:rsid w:val="00F548FA"/>
    <w:rsid w:val="00F5494C"/>
    <w:rsid w:val="00F5515C"/>
    <w:rsid w:val="00F55383"/>
    <w:rsid w:val="00F554CB"/>
    <w:rsid w:val="00F557B4"/>
    <w:rsid w:val="00F55B14"/>
    <w:rsid w:val="00F5612A"/>
    <w:rsid w:val="00F56226"/>
    <w:rsid w:val="00F56588"/>
    <w:rsid w:val="00F5687A"/>
    <w:rsid w:val="00F5724B"/>
    <w:rsid w:val="00F5727E"/>
    <w:rsid w:val="00F573CB"/>
    <w:rsid w:val="00F574EA"/>
    <w:rsid w:val="00F57731"/>
    <w:rsid w:val="00F5777E"/>
    <w:rsid w:val="00F57D76"/>
    <w:rsid w:val="00F57E5E"/>
    <w:rsid w:val="00F606B2"/>
    <w:rsid w:val="00F60878"/>
    <w:rsid w:val="00F60DB8"/>
    <w:rsid w:val="00F616E8"/>
    <w:rsid w:val="00F62A9C"/>
    <w:rsid w:val="00F62B47"/>
    <w:rsid w:val="00F63984"/>
    <w:rsid w:val="00F63C2D"/>
    <w:rsid w:val="00F6429C"/>
    <w:rsid w:val="00F64388"/>
    <w:rsid w:val="00F64470"/>
    <w:rsid w:val="00F64790"/>
    <w:rsid w:val="00F6494D"/>
    <w:rsid w:val="00F64D7E"/>
    <w:rsid w:val="00F65717"/>
    <w:rsid w:val="00F65747"/>
    <w:rsid w:val="00F657C2"/>
    <w:rsid w:val="00F658B8"/>
    <w:rsid w:val="00F65AAF"/>
    <w:rsid w:val="00F65AE3"/>
    <w:rsid w:val="00F65F75"/>
    <w:rsid w:val="00F66169"/>
    <w:rsid w:val="00F6627A"/>
    <w:rsid w:val="00F662E6"/>
    <w:rsid w:val="00F668B1"/>
    <w:rsid w:val="00F66C0D"/>
    <w:rsid w:val="00F6702A"/>
    <w:rsid w:val="00F678F6"/>
    <w:rsid w:val="00F67F3C"/>
    <w:rsid w:val="00F702A6"/>
    <w:rsid w:val="00F70978"/>
    <w:rsid w:val="00F70BE1"/>
    <w:rsid w:val="00F714D3"/>
    <w:rsid w:val="00F716E5"/>
    <w:rsid w:val="00F716EB"/>
    <w:rsid w:val="00F71D07"/>
    <w:rsid w:val="00F71DB8"/>
    <w:rsid w:val="00F71E17"/>
    <w:rsid w:val="00F71F1A"/>
    <w:rsid w:val="00F72532"/>
    <w:rsid w:val="00F728B1"/>
    <w:rsid w:val="00F735B1"/>
    <w:rsid w:val="00F735D7"/>
    <w:rsid w:val="00F737D1"/>
    <w:rsid w:val="00F74FA9"/>
    <w:rsid w:val="00F75135"/>
    <w:rsid w:val="00F75319"/>
    <w:rsid w:val="00F75734"/>
    <w:rsid w:val="00F75EB6"/>
    <w:rsid w:val="00F75FF9"/>
    <w:rsid w:val="00F762B8"/>
    <w:rsid w:val="00F7635C"/>
    <w:rsid w:val="00F76617"/>
    <w:rsid w:val="00F76627"/>
    <w:rsid w:val="00F7668E"/>
    <w:rsid w:val="00F76A7B"/>
    <w:rsid w:val="00F7785D"/>
    <w:rsid w:val="00F7788F"/>
    <w:rsid w:val="00F77E7D"/>
    <w:rsid w:val="00F800C1"/>
    <w:rsid w:val="00F8010D"/>
    <w:rsid w:val="00F80416"/>
    <w:rsid w:val="00F8049E"/>
    <w:rsid w:val="00F80648"/>
    <w:rsid w:val="00F80C27"/>
    <w:rsid w:val="00F80FAF"/>
    <w:rsid w:val="00F81A49"/>
    <w:rsid w:val="00F8217C"/>
    <w:rsid w:val="00F8232A"/>
    <w:rsid w:val="00F828BA"/>
    <w:rsid w:val="00F82ADE"/>
    <w:rsid w:val="00F8319F"/>
    <w:rsid w:val="00F837AC"/>
    <w:rsid w:val="00F83935"/>
    <w:rsid w:val="00F83A35"/>
    <w:rsid w:val="00F8434F"/>
    <w:rsid w:val="00F843D5"/>
    <w:rsid w:val="00F84420"/>
    <w:rsid w:val="00F845B0"/>
    <w:rsid w:val="00F84A16"/>
    <w:rsid w:val="00F851AB"/>
    <w:rsid w:val="00F851B3"/>
    <w:rsid w:val="00F8555F"/>
    <w:rsid w:val="00F855C4"/>
    <w:rsid w:val="00F85937"/>
    <w:rsid w:val="00F86110"/>
    <w:rsid w:val="00F864B4"/>
    <w:rsid w:val="00F86924"/>
    <w:rsid w:val="00F86E36"/>
    <w:rsid w:val="00F8720C"/>
    <w:rsid w:val="00F87999"/>
    <w:rsid w:val="00F87C74"/>
    <w:rsid w:val="00F903E9"/>
    <w:rsid w:val="00F9054A"/>
    <w:rsid w:val="00F90624"/>
    <w:rsid w:val="00F9066B"/>
    <w:rsid w:val="00F90809"/>
    <w:rsid w:val="00F908D2"/>
    <w:rsid w:val="00F9113D"/>
    <w:rsid w:val="00F9114F"/>
    <w:rsid w:val="00F9176D"/>
    <w:rsid w:val="00F91C49"/>
    <w:rsid w:val="00F92253"/>
    <w:rsid w:val="00F923C8"/>
    <w:rsid w:val="00F92553"/>
    <w:rsid w:val="00F92B22"/>
    <w:rsid w:val="00F92B82"/>
    <w:rsid w:val="00F931B1"/>
    <w:rsid w:val="00F932B3"/>
    <w:rsid w:val="00F93A6C"/>
    <w:rsid w:val="00F941EF"/>
    <w:rsid w:val="00F943F6"/>
    <w:rsid w:val="00F94590"/>
    <w:rsid w:val="00F94864"/>
    <w:rsid w:val="00F94DB8"/>
    <w:rsid w:val="00F94EA7"/>
    <w:rsid w:val="00F9542E"/>
    <w:rsid w:val="00F95FCE"/>
    <w:rsid w:val="00F964A8"/>
    <w:rsid w:val="00F96568"/>
    <w:rsid w:val="00F966E4"/>
    <w:rsid w:val="00F96734"/>
    <w:rsid w:val="00F96981"/>
    <w:rsid w:val="00F97537"/>
    <w:rsid w:val="00F978A2"/>
    <w:rsid w:val="00F97D1E"/>
    <w:rsid w:val="00F97F17"/>
    <w:rsid w:val="00F97F7D"/>
    <w:rsid w:val="00FA1331"/>
    <w:rsid w:val="00FA1549"/>
    <w:rsid w:val="00FA1AF4"/>
    <w:rsid w:val="00FA2093"/>
    <w:rsid w:val="00FA20B8"/>
    <w:rsid w:val="00FA217F"/>
    <w:rsid w:val="00FA2283"/>
    <w:rsid w:val="00FA293E"/>
    <w:rsid w:val="00FA29BA"/>
    <w:rsid w:val="00FA2F00"/>
    <w:rsid w:val="00FA319C"/>
    <w:rsid w:val="00FA3645"/>
    <w:rsid w:val="00FA3D84"/>
    <w:rsid w:val="00FA4526"/>
    <w:rsid w:val="00FA4812"/>
    <w:rsid w:val="00FA4AE6"/>
    <w:rsid w:val="00FA4B6F"/>
    <w:rsid w:val="00FA4BA5"/>
    <w:rsid w:val="00FA4DC5"/>
    <w:rsid w:val="00FA5072"/>
    <w:rsid w:val="00FA5C9A"/>
    <w:rsid w:val="00FA65DD"/>
    <w:rsid w:val="00FA6A87"/>
    <w:rsid w:val="00FA7211"/>
    <w:rsid w:val="00FA7797"/>
    <w:rsid w:val="00FA7838"/>
    <w:rsid w:val="00FA7920"/>
    <w:rsid w:val="00FA7FDA"/>
    <w:rsid w:val="00FB060D"/>
    <w:rsid w:val="00FB0646"/>
    <w:rsid w:val="00FB0976"/>
    <w:rsid w:val="00FB14EA"/>
    <w:rsid w:val="00FB18C0"/>
    <w:rsid w:val="00FB1BBA"/>
    <w:rsid w:val="00FB2254"/>
    <w:rsid w:val="00FB250A"/>
    <w:rsid w:val="00FB26D4"/>
    <w:rsid w:val="00FB29AD"/>
    <w:rsid w:val="00FB2A8D"/>
    <w:rsid w:val="00FB2A97"/>
    <w:rsid w:val="00FB2F66"/>
    <w:rsid w:val="00FB3190"/>
    <w:rsid w:val="00FB41AB"/>
    <w:rsid w:val="00FB4826"/>
    <w:rsid w:val="00FB4873"/>
    <w:rsid w:val="00FB4FF6"/>
    <w:rsid w:val="00FB5082"/>
    <w:rsid w:val="00FB547B"/>
    <w:rsid w:val="00FB550D"/>
    <w:rsid w:val="00FB5FAD"/>
    <w:rsid w:val="00FB6427"/>
    <w:rsid w:val="00FB64A4"/>
    <w:rsid w:val="00FB6FAA"/>
    <w:rsid w:val="00FB6FBE"/>
    <w:rsid w:val="00FB72C1"/>
    <w:rsid w:val="00FB736A"/>
    <w:rsid w:val="00FB73A9"/>
    <w:rsid w:val="00FB7A5F"/>
    <w:rsid w:val="00FC0313"/>
    <w:rsid w:val="00FC0A77"/>
    <w:rsid w:val="00FC0E35"/>
    <w:rsid w:val="00FC0F19"/>
    <w:rsid w:val="00FC1AD4"/>
    <w:rsid w:val="00FC1BD1"/>
    <w:rsid w:val="00FC1CF5"/>
    <w:rsid w:val="00FC1E60"/>
    <w:rsid w:val="00FC1FF4"/>
    <w:rsid w:val="00FC20DD"/>
    <w:rsid w:val="00FC3100"/>
    <w:rsid w:val="00FC33A8"/>
    <w:rsid w:val="00FC392B"/>
    <w:rsid w:val="00FC3FF5"/>
    <w:rsid w:val="00FC40A1"/>
    <w:rsid w:val="00FC49CE"/>
    <w:rsid w:val="00FC4C7D"/>
    <w:rsid w:val="00FC51D1"/>
    <w:rsid w:val="00FC558D"/>
    <w:rsid w:val="00FC57DE"/>
    <w:rsid w:val="00FC59C6"/>
    <w:rsid w:val="00FC5AA4"/>
    <w:rsid w:val="00FC5D12"/>
    <w:rsid w:val="00FC5E27"/>
    <w:rsid w:val="00FC5EE9"/>
    <w:rsid w:val="00FC6A55"/>
    <w:rsid w:val="00FC6AE6"/>
    <w:rsid w:val="00FC6E2C"/>
    <w:rsid w:val="00FC7BD6"/>
    <w:rsid w:val="00FC7C32"/>
    <w:rsid w:val="00FC7D3F"/>
    <w:rsid w:val="00FD00FD"/>
    <w:rsid w:val="00FD01F7"/>
    <w:rsid w:val="00FD0781"/>
    <w:rsid w:val="00FD0B88"/>
    <w:rsid w:val="00FD0FA1"/>
    <w:rsid w:val="00FD19EB"/>
    <w:rsid w:val="00FD2349"/>
    <w:rsid w:val="00FD23A1"/>
    <w:rsid w:val="00FD2A48"/>
    <w:rsid w:val="00FD300D"/>
    <w:rsid w:val="00FD3101"/>
    <w:rsid w:val="00FD3CE0"/>
    <w:rsid w:val="00FD3D45"/>
    <w:rsid w:val="00FD44A3"/>
    <w:rsid w:val="00FD44A4"/>
    <w:rsid w:val="00FD4D14"/>
    <w:rsid w:val="00FD4FB8"/>
    <w:rsid w:val="00FD54BA"/>
    <w:rsid w:val="00FD54F6"/>
    <w:rsid w:val="00FD5614"/>
    <w:rsid w:val="00FD6E41"/>
    <w:rsid w:val="00FD6E98"/>
    <w:rsid w:val="00FD736C"/>
    <w:rsid w:val="00FD75B5"/>
    <w:rsid w:val="00FD7B56"/>
    <w:rsid w:val="00FD7EEE"/>
    <w:rsid w:val="00FE0284"/>
    <w:rsid w:val="00FE03B6"/>
    <w:rsid w:val="00FE0BD2"/>
    <w:rsid w:val="00FE0FCD"/>
    <w:rsid w:val="00FE14AD"/>
    <w:rsid w:val="00FE15D7"/>
    <w:rsid w:val="00FE1CDD"/>
    <w:rsid w:val="00FE2182"/>
    <w:rsid w:val="00FE253F"/>
    <w:rsid w:val="00FE29A3"/>
    <w:rsid w:val="00FE2B3A"/>
    <w:rsid w:val="00FE2D8D"/>
    <w:rsid w:val="00FE3063"/>
    <w:rsid w:val="00FE308A"/>
    <w:rsid w:val="00FE3217"/>
    <w:rsid w:val="00FE3D24"/>
    <w:rsid w:val="00FE3DA1"/>
    <w:rsid w:val="00FE4086"/>
    <w:rsid w:val="00FE4131"/>
    <w:rsid w:val="00FE4214"/>
    <w:rsid w:val="00FE43A4"/>
    <w:rsid w:val="00FE44DD"/>
    <w:rsid w:val="00FE468F"/>
    <w:rsid w:val="00FE5A4C"/>
    <w:rsid w:val="00FE5B10"/>
    <w:rsid w:val="00FE6301"/>
    <w:rsid w:val="00FE6B87"/>
    <w:rsid w:val="00FE72A7"/>
    <w:rsid w:val="00FE743F"/>
    <w:rsid w:val="00FE7D90"/>
    <w:rsid w:val="00FE7D93"/>
    <w:rsid w:val="00FE7E41"/>
    <w:rsid w:val="00FF0164"/>
    <w:rsid w:val="00FF01A7"/>
    <w:rsid w:val="00FF07B5"/>
    <w:rsid w:val="00FF0C4A"/>
    <w:rsid w:val="00FF0CCE"/>
    <w:rsid w:val="00FF0F14"/>
    <w:rsid w:val="00FF1364"/>
    <w:rsid w:val="00FF1742"/>
    <w:rsid w:val="00FF1797"/>
    <w:rsid w:val="00FF1917"/>
    <w:rsid w:val="00FF1960"/>
    <w:rsid w:val="00FF1B7C"/>
    <w:rsid w:val="00FF1CFB"/>
    <w:rsid w:val="00FF1D75"/>
    <w:rsid w:val="00FF1ED7"/>
    <w:rsid w:val="00FF2DC3"/>
    <w:rsid w:val="00FF36A9"/>
    <w:rsid w:val="00FF39CA"/>
    <w:rsid w:val="00FF3AD1"/>
    <w:rsid w:val="00FF3D05"/>
    <w:rsid w:val="00FF434A"/>
    <w:rsid w:val="00FF4536"/>
    <w:rsid w:val="00FF4593"/>
    <w:rsid w:val="00FF4E2C"/>
    <w:rsid w:val="00FF4FC9"/>
    <w:rsid w:val="00FF51AD"/>
    <w:rsid w:val="00FF5415"/>
    <w:rsid w:val="00FF562C"/>
    <w:rsid w:val="00FF574D"/>
    <w:rsid w:val="00FF59D8"/>
    <w:rsid w:val="00FF5C47"/>
    <w:rsid w:val="00FF5E5F"/>
    <w:rsid w:val="00FF62AF"/>
    <w:rsid w:val="00FF6703"/>
    <w:rsid w:val="00FF67BC"/>
    <w:rsid w:val="00FF7801"/>
    <w:rsid w:val="00FF7B17"/>
    <w:rsid w:val="00FF7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23D76"/>
  <w15:docId w15:val="{01D4CB82-627A-4829-B07E-B50DBBA0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33D9"/>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7133D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services)"/>
    <w:basedOn w:val="prastasis"/>
    <w:link w:val="SraopastraipaDiagrama"/>
    <w:uiPriority w:val="34"/>
    <w:qFormat/>
    <w:rsid w:val="007133D9"/>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133D9"/>
    <w:rPr>
      <w:rFonts w:ascii="Calibri" w:eastAsia="Calibri" w:hAnsi="Calibri" w:cs="Times New Roman"/>
    </w:rPr>
  </w:style>
  <w:style w:type="character" w:customStyle="1" w:styleId="PagrindinistekstasDiagrama">
    <w:name w:val="Pagrindinis tekstas Diagrama"/>
    <w:basedOn w:val="Numatytasispastraiposriftas"/>
    <w:link w:val="Pagrindinistekstas"/>
    <w:uiPriority w:val="1"/>
    <w:rsid w:val="004B2F9E"/>
    <w:rPr>
      <w:rFonts w:ascii="Calibri" w:eastAsia="Calibri" w:hAnsi="Calibri" w:cs="Calibri"/>
    </w:rPr>
  </w:style>
  <w:style w:type="paragraph" w:styleId="Pagrindinistekstas">
    <w:name w:val="Body Text"/>
    <w:basedOn w:val="prastasis"/>
    <w:link w:val="PagrindinistekstasDiagrama"/>
    <w:uiPriority w:val="1"/>
    <w:qFormat/>
    <w:rsid w:val="004B2F9E"/>
    <w:pPr>
      <w:widowControl w:val="0"/>
      <w:autoSpaceDE w:val="0"/>
      <w:autoSpaceDN w:val="0"/>
      <w:spacing w:after="0" w:line="240" w:lineRule="auto"/>
    </w:pPr>
    <w:rPr>
      <w:rFonts w:cs="Calibri"/>
    </w:rPr>
  </w:style>
  <w:style w:type="character" w:customStyle="1" w:styleId="KomentarotekstasDiagrama">
    <w:name w:val="Komentaro tekstas Diagrama"/>
    <w:basedOn w:val="Numatytasispastraiposriftas"/>
    <w:link w:val="Komentarotekstas"/>
    <w:uiPriority w:val="99"/>
    <w:semiHidden/>
    <w:rsid w:val="004B2F9E"/>
    <w:rPr>
      <w:rFonts w:ascii="Calibri" w:eastAsia="Calibri" w:hAnsi="Calibri" w:cs="Calibri"/>
      <w:sz w:val="20"/>
      <w:szCs w:val="20"/>
    </w:rPr>
  </w:style>
  <w:style w:type="paragraph" w:styleId="Komentarotekstas">
    <w:name w:val="annotation text"/>
    <w:basedOn w:val="prastasis"/>
    <w:link w:val="KomentarotekstasDiagrama"/>
    <w:uiPriority w:val="99"/>
    <w:semiHidden/>
    <w:unhideWhenUsed/>
    <w:rsid w:val="004B2F9E"/>
    <w:pPr>
      <w:widowControl w:val="0"/>
      <w:autoSpaceDE w:val="0"/>
      <w:autoSpaceDN w:val="0"/>
      <w:spacing w:after="0" w:line="240" w:lineRule="auto"/>
    </w:pPr>
    <w:rPr>
      <w:rFonts w:cs="Calibri"/>
      <w:sz w:val="20"/>
      <w:szCs w:val="20"/>
    </w:rPr>
  </w:style>
  <w:style w:type="character" w:customStyle="1" w:styleId="KomentarotemaDiagrama">
    <w:name w:val="Komentaro tema Diagrama"/>
    <w:basedOn w:val="KomentarotekstasDiagrama"/>
    <w:link w:val="Komentarotema"/>
    <w:uiPriority w:val="99"/>
    <w:semiHidden/>
    <w:rsid w:val="004B2F9E"/>
    <w:rPr>
      <w:rFonts w:ascii="Calibri" w:eastAsia="Calibri" w:hAnsi="Calibri" w:cs="Calibri"/>
      <w:b/>
      <w:bCs/>
      <w:sz w:val="20"/>
      <w:szCs w:val="20"/>
    </w:rPr>
  </w:style>
  <w:style w:type="paragraph" w:styleId="Komentarotema">
    <w:name w:val="annotation subject"/>
    <w:basedOn w:val="Komentarotekstas"/>
    <w:next w:val="Komentarotekstas"/>
    <w:link w:val="KomentarotemaDiagrama"/>
    <w:uiPriority w:val="99"/>
    <w:semiHidden/>
    <w:unhideWhenUsed/>
    <w:rsid w:val="004B2F9E"/>
    <w:rPr>
      <w:b/>
      <w:bCs/>
    </w:rPr>
  </w:style>
  <w:style w:type="character" w:customStyle="1" w:styleId="DebesliotekstasDiagrama">
    <w:name w:val="Debesėlio tekstas Diagrama"/>
    <w:basedOn w:val="Numatytasispastraiposriftas"/>
    <w:link w:val="Debesliotekstas"/>
    <w:uiPriority w:val="99"/>
    <w:semiHidden/>
    <w:rsid w:val="004B2F9E"/>
    <w:rPr>
      <w:rFonts w:ascii="Segoe UI" w:eastAsia="Calibri" w:hAnsi="Segoe UI" w:cs="Segoe UI"/>
      <w:sz w:val="18"/>
      <w:szCs w:val="18"/>
    </w:rPr>
  </w:style>
  <w:style w:type="paragraph" w:styleId="Debesliotekstas">
    <w:name w:val="Balloon Text"/>
    <w:basedOn w:val="prastasis"/>
    <w:link w:val="DebesliotekstasDiagrama"/>
    <w:uiPriority w:val="99"/>
    <w:semiHidden/>
    <w:unhideWhenUsed/>
    <w:rsid w:val="004B2F9E"/>
    <w:pPr>
      <w:widowControl w:val="0"/>
      <w:autoSpaceDE w:val="0"/>
      <w:autoSpaceDN w:val="0"/>
      <w:spacing w:after="0" w:line="240" w:lineRule="auto"/>
    </w:pPr>
    <w:rPr>
      <w:rFonts w:ascii="Segoe UI" w:hAnsi="Segoe UI" w:cs="Segoe UI"/>
      <w:sz w:val="18"/>
      <w:szCs w:val="18"/>
    </w:rPr>
  </w:style>
  <w:style w:type="character" w:customStyle="1" w:styleId="AntratsDiagrama">
    <w:name w:val="Antraštės Diagrama"/>
    <w:basedOn w:val="Numatytasispastraiposriftas"/>
    <w:link w:val="Antrats"/>
    <w:uiPriority w:val="99"/>
    <w:rsid w:val="004B2F9E"/>
    <w:rPr>
      <w:rFonts w:ascii="Calibri" w:eastAsia="Calibri" w:hAnsi="Calibri" w:cs="Calibri"/>
    </w:rPr>
  </w:style>
  <w:style w:type="paragraph" w:styleId="Antrats">
    <w:name w:val="header"/>
    <w:basedOn w:val="prastasis"/>
    <w:link w:val="AntratsDiagrama"/>
    <w:uiPriority w:val="99"/>
    <w:unhideWhenUsed/>
    <w:rsid w:val="004B2F9E"/>
    <w:pPr>
      <w:widowControl w:val="0"/>
      <w:tabs>
        <w:tab w:val="center" w:pos="4819"/>
        <w:tab w:val="right" w:pos="9638"/>
      </w:tabs>
      <w:autoSpaceDE w:val="0"/>
      <w:autoSpaceDN w:val="0"/>
      <w:spacing w:after="0" w:line="240" w:lineRule="auto"/>
    </w:pPr>
    <w:rPr>
      <w:rFonts w:cs="Calibri"/>
    </w:rPr>
  </w:style>
  <w:style w:type="character" w:customStyle="1" w:styleId="PoratDiagrama">
    <w:name w:val="Poraštė Diagrama"/>
    <w:basedOn w:val="Numatytasispastraiposriftas"/>
    <w:link w:val="Porat"/>
    <w:uiPriority w:val="99"/>
    <w:rsid w:val="004B2F9E"/>
    <w:rPr>
      <w:rFonts w:ascii="Calibri" w:eastAsia="Calibri" w:hAnsi="Calibri" w:cs="Calibri"/>
    </w:rPr>
  </w:style>
  <w:style w:type="paragraph" w:styleId="Porat">
    <w:name w:val="footer"/>
    <w:basedOn w:val="prastasis"/>
    <w:link w:val="PoratDiagrama"/>
    <w:uiPriority w:val="99"/>
    <w:unhideWhenUsed/>
    <w:rsid w:val="004B2F9E"/>
    <w:pPr>
      <w:widowControl w:val="0"/>
      <w:tabs>
        <w:tab w:val="center" w:pos="4819"/>
        <w:tab w:val="right" w:pos="9638"/>
      </w:tabs>
      <w:autoSpaceDE w:val="0"/>
      <w:autoSpaceDN w:val="0"/>
      <w:spacing w:after="0" w:line="240" w:lineRule="auto"/>
    </w:pPr>
    <w:rPr>
      <w:rFonts w:cs="Calibri"/>
    </w:rPr>
  </w:style>
  <w:style w:type="paragraph" w:customStyle="1" w:styleId="TableParagraph">
    <w:name w:val="Table Paragraph"/>
    <w:basedOn w:val="prastasis"/>
    <w:uiPriority w:val="1"/>
    <w:qFormat/>
    <w:rsid w:val="004B2F9E"/>
    <w:pPr>
      <w:widowControl w:val="0"/>
      <w:autoSpaceDE w:val="0"/>
      <w:autoSpaceDN w:val="0"/>
      <w:spacing w:before="1" w:after="0" w:line="240" w:lineRule="auto"/>
    </w:pPr>
    <w:rPr>
      <w:rFonts w:cs="Calibri"/>
    </w:rPr>
  </w:style>
  <w:style w:type="table" w:styleId="Lentelstinklelis">
    <w:name w:val="Table Grid"/>
    <w:basedOn w:val="prastojilentel"/>
    <w:uiPriority w:val="59"/>
    <w:rsid w:val="00BD4A6F"/>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D3EE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0C68D-BBC1-4200-94F0-DF40FBB7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4343</Words>
  <Characters>2476</Characters>
  <Application>Microsoft Office Word</Application>
  <DocSecurity>0</DocSecurity>
  <Lines>20</Lines>
  <Paragraphs>13</Paragraphs>
  <ScaleCrop>false</ScaleCrop>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vp</cp:lastModifiedBy>
  <cp:revision>5</cp:revision>
  <dcterms:created xsi:type="dcterms:W3CDTF">2026-05-26T12:06:00Z</dcterms:created>
  <dcterms:modified xsi:type="dcterms:W3CDTF">2026-05-29T06:17:00Z</dcterms:modified>
</cp:coreProperties>
</file>